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B" w:rsidRPr="009D08A6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</w:t>
      </w:r>
    </w:p>
    <w:p w:rsidR="00B439BB" w:rsidRPr="009D08A6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B439BB" w:rsidRPr="009D08A6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B439BB" w:rsidRPr="009D08A6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101E4">
        <w:rPr>
          <w:rFonts w:ascii="Times New Roman" w:hAnsi="Times New Roman" w:cs="Times New Roman"/>
          <w:b/>
          <w:bCs/>
          <w:sz w:val="24"/>
          <w:szCs w:val="24"/>
        </w:rPr>
        <w:t xml:space="preserve">СТО </w:t>
      </w:r>
      <w:r w:rsidR="00C517EF">
        <w:rPr>
          <w:rFonts w:ascii="Times New Roman" w:hAnsi="Times New Roman" w:cs="Times New Roman"/>
          <w:b/>
          <w:bCs/>
          <w:sz w:val="24"/>
          <w:szCs w:val="24"/>
        </w:rPr>
        <w:t>ВОСЬМОЕ</w:t>
      </w:r>
      <w:r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ЗАСЕДАНИЕ СОВЕТА ДЕПУТАТОВ СЛАСТУХИНСКОГО МУНИЦИПАЛЬНОГО ОБРАЗОВАНИЯ </w:t>
      </w:r>
      <w:r w:rsidR="00CA7CBE" w:rsidRPr="009D08A6">
        <w:rPr>
          <w:rFonts w:ascii="Times New Roman" w:hAnsi="Times New Roman" w:cs="Times New Roman"/>
          <w:b/>
          <w:bCs/>
          <w:sz w:val="24"/>
          <w:szCs w:val="24"/>
        </w:rPr>
        <w:t>ВТОРОГО</w:t>
      </w:r>
      <w:r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B439BB" w:rsidRPr="009D08A6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39BB" w:rsidRPr="009D08A6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439BB" w:rsidRPr="009D08A6" w:rsidRDefault="00B439BB" w:rsidP="009D08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9BB" w:rsidRPr="009D08A6" w:rsidRDefault="003B12BC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о</w:t>
      </w:r>
      <w:r w:rsidR="00B439BB" w:rsidRPr="009D08A6">
        <w:rPr>
          <w:rFonts w:ascii="Times New Roman" w:hAnsi="Times New Roman" w:cs="Times New Roman"/>
          <w:sz w:val="24"/>
          <w:szCs w:val="24"/>
        </w:rPr>
        <w:t xml:space="preserve">т </w:t>
      </w:r>
      <w:r w:rsidR="00C517EF">
        <w:rPr>
          <w:rFonts w:ascii="Times New Roman" w:hAnsi="Times New Roman" w:cs="Times New Roman"/>
          <w:sz w:val="24"/>
          <w:szCs w:val="24"/>
        </w:rPr>
        <w:t>10</w:t>
      </w:r>
      <w:r w:rsidR="0094434A" w:rsidRPr="009D08A6">
        <w:rPr>
          <w:rFonts w:ascii="Times New Roman" w:hAnsi="Times New Roman" w:cs="Times New Roman"/>
          <w:sz w:val="24"/>
          <w:szCs w:val="24"/>
        </w:rPr>
        <w:t>.0</w:t>
      </w:r>
      <w:r w:rsidR="00C517EF">
        <w:rPr>
          <w:rFonts w:ascii="Times New Roman" w:hAnsi="Times New Roman" w:cs="Times New Roman"/>
          <w:sz w:val="24"/>
          <w:szCs w:val="24"/>
        </w:rPr>
        <w:t>4</w:t>
      </w:r>
      <w:r w:rsidR="00B439BB" w:rsidRPr="009D08A6">
        <w:rPr>
          <w:rFonts w:ascii="Times New Roman" w:hAnsi="Times New Roman" w:cs="Times New Roman"/>
          <w:sz w:val="24"/>
          <w:szCs w:val="24"/>
        </w:rPr>
        <w:t>.20</w:t>
      </w:r>
      <w:r w:rsidR="00E71CAB" w:rsidRPr="009D08A6">
        <w:rPr>
          <w:rFonts w:ascii="Times New Roman" w:hAnsi="Times New Roman" w:cs="Times New Roman"/>
          <w:sz w:val="24"/>
          <w:szCs w:val="24"/>
        </w:rPr>
        <w:t>2</w:t>
      </w:r>
      <w:r w:rsidR="00D018FA">
        <w:rPr>
          <w:rFonts w:ascii="Times New Roman" w:hAnsi="Times New Roman" w:cs="Times New Roman"/>
          <w:sz w:val="24"/>
          <w:szCs w:val="24"/>
        </w:rPr>
        <w:t>3</w:t>
      </w:r>
      <w:r w:rsidR="00B439BB" w:rsidRPr="009D08A6">
        <w:rPr>
          <w:rFonts w:ascii="Times New Roman" w:hAnsi="Times New Roman" w:cs="Times New Roman"/>
          <w:sz w:val="24"/>
          <w:szCs w:val="24"/>
        </w:rPr>
        <w:t xml:space="preserve">  г.     №</w:t>
      </w:r>
      <w:r w:rsidR="00D101E4">
        <w:rPr>
          <w:rFonts w:ascii="Times New Roman" w:hAnsi="Times New Roman" w:cs="Times New Roman"/>
          <w:sz w:val="24"/>
          <w:szCs w:val="24"/>
        </w:rPr>
        <w:t>10</w:t>
      </w:r>
      <w:r w:rsidR="00C517EF">
        <w:rPr>
          <w:rFonts w:ascii="Times New Roman" w:hAnsi="Times New Roman" w:cs="Times New Roman"/>
          <w:sz w:val="24"/>
          <w:szCs w:val="24"/>
        </w:rPr>
        <w:t>8</w:t>
      </w:r>
      <w:r w:rsidR="00CE022F" w:rsidRPr="009D08A6">
        <w:rPr>
          <w:rFonts w:ascii="Times New Roman" w:hAnsi="Times New Roman" w:cs="Times New Roman"/>
          <w:sz w:val="24"/>
          <w:szCs w:val="24"/>
        </w:rPr>
        <w:t>-</w:t>
      </w:r>
      <w:r w:rsidR="00D101E4">
        <w:rPr>
          <w:rFonts w:ascii="Times New Roman" w:hAnsi="Times New Roman" w:cs="Times New Roman"/>
          <w:sz w:val="24"/>
          <w:szCs w:val="24"/>
        </w:rPr>
        <w:t>20</w:t>
      </w:r>
      <w:r w:rsidR="00C517EF">
        <w:rPr>
          <w:rFonts w:ascii="Times New Roman" w:hAnsi="Times New Roman" w:cs="Times New Roman"/>
          <w:sz w:val="24"/>
          <w:szCs w:val="24"/>
        </w:rPr>
        <w:t>6</w:t>
      </w:r>
      <w:r w:rsidR="00B439BB" w:rsidRPr="009D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с</w:t>
      </w:r>
      <w:proofErr w:type="gramStart"/>
      <w:r w:rsidR="00B439BB" w:rsidRPr="009D08A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B439BB" w:rsidRPr="009D08A6">
        <w:rPr>
          <w:rFonts w:ascii="Times New Roman" w:hAnsi="Times New Roman" w:cs="Times New Roman"/>
          <w:sz w:val="24"/>
          <w:szCs w:val="24"/>
        </w:rPr>
        <w:t>ластуха</w:t>
      </w:r>
    </w:p>
    <w:p w:rsidR="00B439BB" w:rsidRPr="009D08A6" w:rsidRDefault="00B439BB" w:rsidP="009D08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45E9" w:rsidRPr="009D08A6" w:rsidRDefault="001845E9" w:rsidP="001845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845E9" w:rsidRPr="009D08A6" w:rsidRDefault="001845E9" w:rsidP="001845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Об исполнении  бюджета Сластухинского</w:t>
      </w:r>
    </w:p>
    <w:p w:rsidR="001845E9" w:rsidRPr="009D08A6" w:rsidRDefault="001845E9" w:rsidP="001845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муниципального образования  за 202</w:t>
      </w:r>
      <w:r w:rsidR="00D101E4">
        <w:rPr>
          <w:rFonts w:ascii="Times New Roman" w:hAnsi="Times New Roman" w:cs="Times New Roman"/>
          <w:b/>
          <w:sz w:val="24"/>
          <w:szCs w:val="24"/>
        </w:rPr>
        <w:t>2</w:t>
      </w:r>
      <w:r w:rsidRPr="009D08A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845E9" w:rsidRPr="009D08A6" w:rsidRDefault="001845E9" w:rsidP="001845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845E9" w:rsidRPr="009D08A6" w:rsidRDefault="001845E9" w:rsidP="001845E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Заслушав и обсудив информацию главы администрации Сластухинского муниципального образования « Об итогах исполнения местного бюджета Сластухинского муниципального образования за 2020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закона «Формирование, утверждение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>исполнение бюджета поселения и контроль за исполнением данного бюджета», и Уставом Сластухинского муниципального образования  ст.51  «</w:t>
      </w:r>
      <w:r w:rsidRPr="009D08A6">
        <w:rPr>
          <w:rFonts w:ascii="Times New Roman" w:hAnsi="Times New Roman" w:cs="Times New Roman"/>
          <w:bCs/>
          <w:kern w:val="2"/>
          <w:sz w:val="24"/>
          <w:szCs w:val="24"/>
        </w:rPr>
        <w:t>Бюджет муниципального образования</w:t>
      </w:r>
      <w:r w:rsidRPr="009D08A6">
        <w:rPr>
          <w:rFonts w:ascii="Times New Roman" w:hAnsi="Times New Roman" w:cs="Times New Roman"/>
          <w:sz w:val="24"/>
          <w:szCs w:val="24"/>
        </w:rPr>
        <w:t xml:space="preserve">»,Совет депутатов Сластухинского муниципального образования </w:t>
      </w:r>
    </w:p>
    <w:p w:rsidR="001845E9" w:rsidRPr="009D08A6" w:rsidRDefault="001845E9" w:rsidP="001845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5E9" w:rsidRPr="009D08A6" w:rsidRDefault="001845E9" w:rsidP="001845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1845E9" w:rsidRPr="009D08A6" w:rsidRDefault="001845E9" w:rsidP="001845E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1845E9" w:rsidRPr="009D08A6" w:rsidRDefault="001845E9" w:rsidP="001845E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1.Утвердить исполнение бюджета Сластухинского муниципального образования за 202</w:t>
      </w:r>
      <w:r w:rsidR="00D101E4">
        <w:rPr>
          <w:rFonts w:ascii="Times New Roman" w:hAnsi="Times New Roman" w:cs="Times New Roman"/>
          <w:sz w:val="24"/>
          <w:szCs w:val="24"/>
        </w:rPr>
        <w:t>2</w:t>
      </w:r>
      <w:r w:rsidRPr="009D08A6">
        <w:rPr>
          <w:rFonts w:ascii="Times New Roman" w:hAnsi="Times New Roman" w:cs="Times New Roman"/>
          <w:sz w:val="24"/>
          <w:szCs w:val="24"/>
        </w:rPr>
        <w:t xml:space="preserve">  год по </w:t>
      </w:r>
      <w:r w:rsidRPr="000D44C0">
        <w:rPr>
          <w:rFonts w:ascii="Times New Roman" w:hAnsi="Times New Roman" w:cs="Times New Roman"/>
          <w:sz w:val="24"/>
          <w:szCs w:val="24"/>
        </w:rPr>
        <w:t xml:space="preserve">доходам в сумме </w:t>
      </w:r>
      <w:r w:rsidRPr="000D4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1E4" w:rsidRPr="00D101E4">
        <w:rPr>
          <w:rFonts w:ascii="Times New Roman" w:hAnsi="Times New Roman" w:cs="Times New Roman"/>
          <w:sz w:val="24"/>
          <w:szCs w:val="24"/>
        </w:rPr>
        <w:t xml:space="preserve">10584,5 </w:t>
      </w:r>
      <w:r w:rsidR="000D44C0" w:rsidRPr="00D101E4">
        <w:rPr>
          <w:rFonts w:ascii="Times New Roman" w:hAnsi="Times New Roman" w:cs="Times New Roman"/>
          <w:sz w:val="24"/>
          <w:szCs w:val="24"/>
        </w:rPr>
        <w:t xml:space="preserve"> </w:t>
      </w:r>
      <w:r w:rsidRPr="00D101E4">
        <w:rPr>
          <w:rFonts w:ascii="Times New Roman" w:hAnsi="Times New Roman" w:cs="Times New Roman"/>
          <w:sz w:val="24"/>
          <w:szCs w:val="24"/>
        </w:rPr>
        <w:t xml:space="preserve"> тыс</w:t>
      </w:r>
      <w:r w:rsidRPr="000D44C0">
        <w:rPr>
          <w:rFonts w:ascii="Times New Roman" w:hAnsi="Times New Roman" w:cs="Times New Roman"/>
          <w:sz w:val="24"/>
          <w:szCs w:val="24"/>
        </w:rPr>
        <w:t>. рублей</w:t>
      </w:r>
      <w:r w:rsidRPr="000D44C0">
        <w:rPr>
          <w:rFonts w:ascii="Times New Roman" w:eastAsia="Times New Roman" w:hAnsi="Times New Roman" w:cs="Times New Roman"/>
          <w:sz w:val="24"/>
          <w:szCs w:val="24"/>
        </w:rPr>
        <w:t xml:space="preserve">, и по расходам в </w:t>
      </w:r>
      <w:r w:rsidRPr="00D101E4">
        <w:rPr>
          <w:rFonts w:ascii="Times New Roman" w:eastAsia="Times New Roman" w:hAnsi="Times New Roman" w:cs="Times New Roman"/>
          <w:sz w:val="24"/>
          <w:szCs w:val="24"/>
        </w:rPr>
        <w:t>сумме</w:t>
      </w:r>
      <w:r w:rsidRPr="00D101E4">
        <w:rPr>
          <w:rFonts w:ascii="Times New Roman" w:hAnsi="Times New Roman" w:cs="Times New Roman"/>
          <w:sz w:val="24"/>
          <w:szCs w:val="24"/>
        </w:rPr>
        <w:t xml:space="preserve">   </w:t>
      </w:r>
      <w:r w:rsidR="00D101E4" w:rsidRPr="00D101E4">
        <w:rPr>
          <w:rFonts w:ascii="Times New Roman" w:hAnsi="Times New Roman" w:cs="Times New Roman"/>
          <w:sz w:val="24"/>
          <w:szCs w:val="24"/>
        </w:rPr>
        <w:t>11347,2</w:t>
      </w:r>
      <w:r w:rsidR="00D101E4">
        <w:rPr>
          <w:rFonts w:ascii="Times New Roman" w:hAnsi="Times New Roman" w:cs="Times New Roman"/>
          <w:sz w:val="28"/>
          <w:szCs w:val="28"/>
        </w:rPr>
        <w:t xml:space="preserve"> </w:t>
      </w:r>
      <w:r w:rsidR="000D44C0" w:rsidRPr="000D44C0">
        <w:rPr>
          <w:rFonts w:ascii="Times New Roman" w:hAnsi="Times New Roman" w:cs="Times New Roman"/>
          <w:sz w:val="24"/>
          <w:szCs w:val="24"/>
        </w:rPr>
        <w:t xml:space="preserve">   </w:t>
      </w:r>
      <w:r w:rsidRPr="000D44C0">
        <w:rPr>
          <w:rFonts w:ascii="Times New Roman" w:hAnsi="Times New Roman" w:cs="Times New Roman"/>
          <w:sz w:val="24"/>
          <w:szCs w:val="24"/>
        </w:rPr>
        <w:t xml:space="preserve">  тыс. рублей</w:t>
      </w:r>
      <w:r w:rsidRPr="009D08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101E4">
        <w:rPr>
          <w:rFonts w:ascii="Times New Roman" w:eastAsia="Times New Roman" w:hAnsi="Times New Roman" w:cs="Times New Roman"/>
          <w:bCs/>
          <w:sz w:val="24"/>
          <w:szCs w:val="24"/>
        </w:rPr>
        <w:t>приложения</w:t>
      </w:r>
      <w:r w:rsidRPr="009D08A6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1845E9" w:rsidRPr="009D08A6" w:rsidRDefault="001845E9" w:rsidP="001845E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2.Настоящее решение обнародовать на информационном стенде администрации Сластухинского муниципального образования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в сети Интернет.</w:t>
      </w:r>
    </w:p>
    <w:p w:rsidR="001845E9" w:rsidRPr="009D08A6" w:rsidRDefault="001845E9" w:rsidP="001845E9">
      <w:pPr>
        <w:pStyle w:val="a3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администрации Сластухинского муниципального образования  Ф.С.Жукова</w:t>
      </w:r>
    </w:p>
    <w:p w:rsidR="001845E9" w:rsidRPr="009D08A6" w:rsidRDefault="001845E9" w:rsidP="001845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45E9" w:rsidRPr="009D08A6" w:rsidRDefault="001845E9" w:rsidP="001845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845E9" w:rsidRPr="009D08A6" w:rsidRDefault="001845E9" w:rsidP="001845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845E9" w:rsidRPr="00E2498C" w:rsidRDefault="001845E9" w:rsidP="001845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2498C">
        <w:rPr>
          <w:rFonts w:ascii="Times New Roman" w:hAnsi="Times New Roman" w:cs="Times New Roman"/>
          <w:b/>
          <w:sz w:val="24"/>
          <w:szCs w:val="24"/>
        </w:rPr>
        <w:t>Глава Сластухинского</w:t>
      </w:r>
    </w:p>
    <w:p w:rsidR="00D101E4" w:rsidRPr="00E2498C" w:rsidRDefault="001845E9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2498C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  </w:t>
      </w:r>
      <w:r w:rsidR="00E2498C" w:rsidRPr="00E2498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 w:rsidRPr="00E2498C">
        <w:rPr>
          <w:rFonts w:ascii="Times New Roman" w:hAnsi="Times New Roman" w:cs="Times New Roman"/>
          <w:b/>
          <w:sz w:val="24"/>
          <w:szCs w:val="24"/>
        </w:rPr>
        <w:t>С.В.Чунчуров</w:t>
      </w:r>
      <w:proofErr w:type="spellEnd"/>
      <w:r w:rsidR="00AA148E" w:rsidRPr="00E2498C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Pr="00E2498C" w:rsidRDefault="00D101E4" w:rsidP="00184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Default="00E2498C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Default="00E2498C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Default="00E2498C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517EF" w:rsidRDefault="00D101E4" w:rsidP="00D101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1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D101E4" w:rsidRPr="00D101E4" w:rsidRDefault="00D101E4" w:rsidP="00D101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1E4">
        <w:rPr>
          <w:rFonts w:ascii="Times New Roman" w:hAnsi="Times New Roman" w:cs="Times New Roman"/>
          <w:sz w:val="24"/>
          <w:szCs w:val="24"/>
        </w:rPr>
        <w:lastRenderedPageBreak/>
        <w:t>Приложение1</w:t>
      </w:r>
    </w:p>
    <w:p w:rsidR="00D101E4" w:rsidRPr="00D101E4" w:rsidRDefault="00D101E4" w:rsidP="00D101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1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к  решению Совета депутатов</w:t>
      </w:r>
    </w:p>
    <w:p w:rsidR="00D101E4" w:rsidRPr="00D101E4" w:rsidRDefault="00D101E4" w:rsidP="00D101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1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Сластухинского муниципального образования</w:t>
      </w:r>
    </w:p>
    <w:p w:rsidR="00D101E4" w:rsidRPr="00D101E4" w:rsidRDefault="00D101E4" w:rsidP="00D101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1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E6415">
        <w:rPr>
          <w:rFonts w:ascii="Times New Roman" w:hAnsi="Times New Roman" w:cs="Times New Roman"/>
          <w:sz w:val="24"/>
          <w:szCs w:val="24"/>
        </w:rPr>
        <w:t xml:space="preserve">          от  10.04.</w:t>
      </w:r>
      <w:r w:rsidRPr="00D101E4">
        <w:rPr>
          <w:rFonts w:ascii="Times New Roman" w:hAnsi="Times New Roman" w:cs="Times New Roman"/>
          <w:sz w:val="24"/>
          <w:szCs w:val="24"/>
        </w:rPr>
        <w:t>2023 г. №</w:t>
      </w:r>
      <w:r w:rsidR="009E6415">
        <w:rPr>
          <w:rFonts w:ascii="Times New Roman" w:hAnsi="Times New Roman" w:cs="Times New Roman"/>
          <w:sz w:val="24"/>
          <w:szCs w:val="24"/>
        </w:rPr>
        <w:t>108-206</w:t>
      </w:r>
      <w:r w:rsidRPr="00D101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01E4" w:rsidRPr="00D101E4" w:rsidRDefault="00D101E4" w:rsidP="00D10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1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01E4" w:rsidRPr="00D101E4" w:rsidRDefault="00D101E4" w:rsidP="00D10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01E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101E4">
        <w:rPr>
          <w:rFonts w:ascii="Times New Roman" w:hAnsi="Times New Roman" w:cs="Times New Roman"/>
          <w:b/>
          <w:sz w:val="24"/>
          <w:szCs w:val="24"/>
        </w:rPr>
        <w:t xml:space="preserve">Доходы бюджета Сластухинского муниципального образования </w:t>
      </w:r>
    </w:p>
    <w:p w:rsidR="00D101E4" w:rsidRPr="00D101E4" w:rsidRDefault="00D101E4" w:rsidP="00D10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01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по кодам классификации доходов бюджета</w:t>
      </w:r>
    </w:p>
    <w:p w:rsidR="00D101E4" w:rsidRPr="00D101E4" w:rsidRDefault="00D101E4" w:rsidP="00D10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01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за 2022 год</w:t>
      </w:r>
    </w:p>
    <w:p w:rsidR="00D101E4" w:rsidRPr="00D101E4" w:rsidRDefault="00D101E4" w:rsidP="00D10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1E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D101E4" w:rsidRPr="00D101E4" w:rsidRDefault="00D101E4" w:rsidP="00D10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1E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61"/>
        <w:gridCol w:w="1701"/>
      </w:tblGrid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</w:p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классификации    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Наименование  доходов</w:t>
            </w:r>
          </w:p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000 1 00 00000 00 0000 000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 и неналоговые доходы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5508,3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000 1 01 00000 00 0000 000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296,5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000 1 01 02000 01 0000 110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296,5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D10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295,5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000 1 03 00000 00 0000 000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1125,9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000 1 03 02000 01 0000 110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1125,9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100 1 03 02230 01 0000 110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564,4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100 1 03 02240 01 0000 110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карбюраторных (</w:t>
            </w:r>
            <w:proofErr w:type="spellStart"/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100 1 03 02250 01 0000 110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D10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623,2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100 1 03 02260 01 0000 110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-64,7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000 1 05 00000 00 0000 000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781,2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000 1 05 03000 01 0000 110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781,2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781,2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3031,1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182 1 06 01000 00 0000 110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215,8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215,8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2815,3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000 1 06 06030 00 0000 110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140,9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140,9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000 1 06 06040 00 0000 110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2674,4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2674,4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000  1 17 00000 00 0000 000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273,6</w:t>
            </w:r>
          </w:p>
        </w:tc>
      </w:tr>
      <w:tr w:rsidR="00D101E4" w:rsidRPr="00D101E4" w:rsidTr="00D101E4">
        <w:trPr>
          <w:trHeight w:val="59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228 1 17 15030 10 0000 150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273,6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ИТОГО ДОХОДОВ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5508,3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5076,2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000 2 02 00000 00 0000 000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1E4" w:rsidRPr="00D101E4" w:rsidTr="00D101E4">
        <w:tc>
          <w:tcPr>
            <w:tcW w:w="3119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000 2 02 10000 00 0000 150</w:t>
            </w:r>
          </w:p>
        </w:tc>
        <w:tc>
          <w:tcPr>
            <w:tcW w:w="496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170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</w:tr>
      <w:tr w:rsidR="00D101E4" w:rsidRPr="00D101E4" w:rsidTr="00D101E4">
        <w:tc>
          <w:tcPr>
            <w:tcW w:w="3119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000 2 02 15000 00 0000 150</w:t>
            </w:r>
          </w:p>
        </w:tc>
        <w:tc>
          <w:tcPr>
            <w:tcW w:w="496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выравнивания бюджетной обеспеченности </w:t>
            </w:r>
          </w:p>
        </w:tc>
        <w:tc>
          <w:tcPr>
            <w:tcW w:w="170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</w:tr>
      <w:tr w:rsidR="00D101E4" w:rsidRPr="00D101E4" w:rsidTr="00D101E4">
        <w:tc>
          <w:tcPr>
            <w:tcW w:w="3119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228  2 02 15001 10 0001 150</w:t>
            </w:r>
          </w:p>
        </w:tc>
        <w:tc>
          <w:tcPr>
            <w:tcW w:w="496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 за счет областного бюджета</w:t>
            </w:r>
          </w:p>
        </w:tc>
        <w:tc>
          <w:tcPr>
            <w:tcW w:w="170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1E4" w:rsidRPr="00D101E4" w:rsidTr="00D101E4">
        <w:tc>
          <w:tcPr>
            <w:tcW w:w="3119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228 2 02 15001 10 0002 150</w:t>
            </w:r>
          </w:p>
        </w:tc>
        <w:tc>
          <w:tcPr>
            <w:tcW w:w="496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 за счет местного бюджета</w:t>
            </w:r>
          </w:p>
        </w:tc>
        <w:tc>
          <w:tcPr>
            <w:tcW w:w="170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D101E4" w:rsidRPr="00D101E4" w:rsidTr="00D101E4">
        <w:tc>
          <w:tcPr>
            <w:tcW w:w="3119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D10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2 02 3</w:t>
            </w: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10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000 0</w:t>
            </w:r>
            <w:proofErr w:type="spellStart"/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 w:rsidRPr="00D10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0000 15</w:t>
            </w: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D101E4" w:rsidRPr="00D101E4" w:rsidTr="00D101E4">
        <w:tc>
          <w:tcPr>
            <w:tcW w:w="3119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000 2 02 35118 00 0000 150</w:t>
            </w:r>
          </w:p>
        </w:tc>
        <w:tc>
          <w:tcPr>
            <w:tcW w:w="496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D101E4" w:rsidRPr="00D101E4" w:rsidTr="00D101E4">
        <w:tc>
          <w:tcPr>
            <w:tcW w:w="3119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228 2 02 35118 10 0000 150</w:t>
            </w:r>
          </w:p>
        </w:tc>
        <w:tc>
          <w:tcPr>
            <w:tcW w:w="496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</w:t>
            </w:r>
            <w:r w:rsidRPr="00D10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105,4</w:t>
            </w:r>
          </w:p>
        </w:tc>
      </w:tr>
      <w:tr w:rsidR="00D101E4" w:rsidRPr="00D101E4" w:rsidTr="00D101E4">
        <w:tc>
          <w:tcPr>
            <w:tcW w:w="3119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000 2 02 20000 00 0000 150</w:t>
            </w:r>
          </w:p>
        </w:tc>
        <w:tc>
          <w:tcPr>
            <w:tcW w:w="496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170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4875,0</w:t>
            </w:r>
          </w:p>
        </w:tc>
      </w:tr>
      <w:tr w:rsidR="00D101E4" w:rsidRPr="00D101E4" w:rsidTr="00D101E4">
        <w:tc>
          <w:tcPr>
            <w:tcW w:w="3119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228 2 02 29999 10 0073 150</w:t>
            </w:r>
          </w:p>
        </w:tc>
        <w:tc>
          <w:tcPr>
            <w:tcW w:w="496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70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978,0</w:t>
            </w:r>
          </w:p>
        </w:tc>
      </w:tr>
      <w:tr w:rsidR="00D101E4" w:rsidRPr="00D101E4" w:rsidTr="00D101E4">
        <w:tc>
          <w:tcPr>
            <w:tcW w:w="3119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228 2 02 29999 10 0118 150</w:t>
            </w:r>
          </w:p>
        </w:tc>
        <w:tc>
          <w:tcPr>
            <w:tcW w:w="496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701" w:type="dxa"/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3897,0</w:t>
            </w:r>
          </w:p>
        </w:tc>
      </w:tr>
      <w:tr w:rsidR="00D101E4" w:rsidRPr="00D101E4" w:rsidTr="00D101E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E2498C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E2498C" w:rsidRDefault="00D101E4" w:rsidP="00D10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98C">
              <w:rPr>
                <w:rFonts w:ascii="Times New Roman" w:hAnsi="Times New Roman" w:cs="Times New Roman"/>
                <w:b/>
                <w:sz w:val="24"/>
                <w:szCs w:val="24"/>
              </w:rPr>
              <w:t>10584,5</w:t>
            </w:r>
          </w:p>
        </w:tc>
      </w:tr>
    </w:tbl>
    <w:p w:rsidR="00D101E4" w:rsidRPr="004C1E74" w:rsidRDefault="00D101E4" w:rsidP="00D101E4">
      <w:pPr>
        <w:spacing w:after="0"/>
        <w:rPr>
          <w:b/>
          <w:sz w:val="24"/>
        </w:rPr>
      </w:pPr>
    </w:p>
    <w:p w:rsidR="00D101E4" w:rsidRDefault="00D101E4" w:rsidP="00D101E4">
      <w:pPr>
        <w:rPr>
          <w:b/>
          <w:sz w:val="24"/>
        </w:rPr>
      </w:pPr>
    </w:p>
    <w:p w:rsidR="00D101E4" w:rsidRDefault="00D101E4" w:rsidP="00D101E4">
      <w:pPr>
        <w:rPr>
          <w:b/>
          <w:sz w:val="24"/>
        </w:rPr>
      </w:pPr>
    </w:p>
    <w:p w:rsidR="00D101E4" w:rsidRDefault="00D101E4" w:rsidP="00D101E4">
      <w:pPr>
        <w:rPr>
          <w:b/>
          <w:sz w:val="24"/>
        </w:rPr>
      </w:pPr>
    </w:p>
    <w:p w:rsidR="00D101E4" w:rsidRPr="00CE7CED" w:rsidRDefault="00D101E4" w:rsidP="00D101E4"/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0214C" w:rsidRDefault="0040214C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0214C" w:rsidRDefault="0040214C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D101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Default="00E2498C" w:rsidP="00D101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Default="00E2498C" w:rsidP="00D101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Default="00E2498C" w:rsidP="00D101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Default="00E2498C" w:rsidP="00D101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Default="00E2498C" w:rsidP="00D101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Default="00E2498C" w:rsidP="00D101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Default="00E2498C" w:rsidP="00D101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Default="00E2498C" w:rsidP="00D101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498C" w:rsidRPr="00D101E4" w:rsidRDefault="00E2498C" w:rsidP="00D101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Pr="00D101E4" w:rsidRDefault="00D101E4" w:rsidP="00D101E4">
      <w:pPr>
        <w:pStyle w:val="1"/>
        <w:jc w:val="right"/>
        <w:rPr>
          <w:b w:val="0"/>
        </w:rPr>
      </w:pPr>
      <w:r w:rsidRPr="00D101E4">
        <w:rPr>
          <w:b w:val="0"/>
        </w:rPr>
        <w:lastRenderedPageBreak/>
        <w:t xml:space="preserve">                                                                                                                            Приложение 2</w:t>
      </w:r>
    </w:p>
    <w:p w:rsidR="00D101E4" w:rsidRPr="00D101E4" w:rsidRDefault="00D101E4" w:rsidP="00D101E4">
      <w:pPr>
        <w:pStyle w:val="1"/>
        <w:jc w:val="right"/>
        <w:rPr>
          <w:b w:val="0"/>
        </w:rPr>
      </w:pPr>
      <w:r w:rsidRPr="00D101E4">
        <w:rPr>
          <w:b w:val="0"/>
        </w:rPr>
        <w:t xml:space="preserve">                                                                                     к  решению Совета депутатов</w:t>
      </w:r>
    </w:p>
    <w:p w:rsidR="00D101E4" w:rsidRPr="00D101E4" w:rsidRDefault="00D101E4" w:rsidP="00D101E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01E4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D101E4">
        <w:rPr>
          <w:rFonts w:ascii="Times New Roman" w:hAnsi="Times New Roman" w:cs="Times New Roman"/>
          <w:sz w:val="24"/>
          <w:szCs w:val="24"/>
        </w:rPr>
        <w:t xml:space="preserve">Сластухинского муниципального образования </w:t>
      </w:r>
    </w:p>
    <w:p w:rsidR="00D101E4" w:rsidRPr="00D101E4" w:rsidRDefault="00D101E4" w:rsidP="00D101E4">
      <w:pPr>
        <w:pStyle w:val="1"/>
        <w:jc w:val="right"/>
        <w:rPr>
          <w:b w:val="0"/>
        </w:rPr>
      </w:pPr>
      <w:r w:rsidRPr="00D101E4">
        <w:rPr>
          <w:b w:val="0"/>
        </w:rPr>
        <w:t xml:space="preserve">                                                                                     о</w:t>
      </w:r>
      <w:r w:rsidR="009E6415">
        <w:rPr>
          <w:b w:val="0"/>
        </w:rPr>
        <w:t>т  10.04.</w:t>
      </w:r>
      <w:r w:rsidRPr="00D101E4">
        <w:rPr>
          <w:b w:val="0"/>
        </w:rPr>
        <w:t>2023 года №</w:t>
      </w:r>
      <w:r w:rsidR="009E6415">
        <w:rPr>
          <w:b w:val="0"/>
        </w:rPr>
        <w:t>108-206</w:t>
      </w:r>
      <w:r w:rsidRPr="00D101E4"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01E4" w:rsidRPr="00D101E4" w:rsidRDefault="00D101E4" w:rsidP="00D101E4">
      <w:pPr>
        <w:pStyle w:val="1"/>
        <w:rPr>
          <w:b w:val="0"/>
        </w:rPr>
      </w:pPr>
      <w:r w:rsidRPr="00D101E4"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01E4" w:rsidRPr="00D101E4" w:rsidRDefault="00D101E4" w:rsidP="00D101E4">
      <w:pPr>
        <w:spacing w:line="240" w:lineRule="auto"/>
        <w:rPr>
          <w:rFonts w:ascii="Times New Roman" w:hAnsi="Times New Roman" w:cs="Times New Roman"/>
          <w:b/>
        </w:rPr>
      </w:pPr>
      <w:r w:rsidRPr="00D101E4">
        <w:rPr>
          <w:rFonts w:ascii="Times New Roman" w:hAnsi="Times New Roman" w:cs="Times New Roman"/>
          <w:b/>
        </w:rPr>
        <w:t xml:space="preserve">                                                               </w:t>
      </w:r>
    </w:p>
    <w:p w:rsidR="00D101E4" w:rsidRPr="00D101E4" w:rsidRDefault="00D101E4" w:rsidP="00D101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1E4">
        <w:rPr>
          <w:rFonts w:ascii="Times New Roman" w:hAnsi="Times New Roman" w:cs="Times New Roman"/>
          <w:b/>
          <w:sz w:val="24"/>
          <w:szCs w:val="24"/>
        </w:rPr>
        <w:t>Доходы Сластухинского муниципального образования за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101E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101E4" w:rsidRPr="00D101E4" w:rsidRDefault="00D101E4" w:rsidP="00D101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1E4">
        <w:rPr>
          <w:rFonts w:ascii="Times New Roman" w:hAnsi="Times New Roman" w:cs="Times New Roman"/>
          <w:b/>
          <w:sz w:val="24"/>
          <w:szCs w:val="24"/>
        </w:rPr>
        <w:t>по кодам видов доходов, подвидов доходов, классификации</w:t>
      </w:r>
    </w:p>
    <w:p w:rsidR="00D101E4" w:rsidRPr="00D101E4" w:rsidRDefault="00D101E4" w:rsidP="00D101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1E4">
        <w:rPr>
          <w:rFonts w:ascii="Times New Roman" w:hAnsi="Times New Roman" w:cs="Times New Roman"/>
          <w:b/>
          <w:sz w:val="24"/>
          <w:szCs w:val="24"/>
        </w:rPr>
        <w:t>операций сектора государственного управления, относящихся к доходам</w:t>
      </w:r>
    </w:p>
    <w:p w:rsidR="00D101E4" w:rsidRPr="00D101E4" w:rsidRDefault="00D101E4" w:rsidP="00D101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01E4">
        <w:rPr>
          <w:rFonts w:ascii="Times New Roman" w:hAnsi="Times New Roman" w:cs="Times New Roman"/>
          <w:b/>
          <w:sz w:val="24"/>
          <w:szCs w:val="24"/>
        </w:rPr>
        <w:t>бюджета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529"/>
        <w:gridCol w:w="2693"/>
        <w:gridCol w:w="1559"/>
      </w:tblGrid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              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                    Наименование  доходов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         Код </w:t>
            </w:r>
            <w:proofErr w:type="gramStart"/>
            <w:r w:rsidRPr="00D101E4">
              <w:rPr>
                <w:rFonts w:ascii="Times New Roman" w:hAnsi="Times New Roman" w:cs="Times New Roman"/>
                <w:b/>
                <w:sz w:val="24"/>
              </w:rPr>
              <w:t>бюджетной</w:t>
            </w:r>
            <w:proofErr w:type="gramEnd"/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                  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         классификации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Сумма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                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    3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Налоговые  и неналоговые доходы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1 00 00000 00 0000 000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5508,3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D101E4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 и 228 Налогового кодекса Российской Федерации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Пени по платежу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1 01 02010 01 0000 110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1 01 02010 01 1000 110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1 01 02010 01 2100 110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1 01 02010 01 3000 110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295,5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294,4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0,2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 xml:space="preserve">0,9                      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Пени по платежу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1 01 02030 01 0000 110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1 01 02030 01 1000 110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1 01 02030 01 2100 110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1 01 02030 01 3000 110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1,0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1,0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0,0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1 03 02230 01 0000 110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1 03 02231 01 0000 110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564,4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564,4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Доходы от уплаты акцизов на моторные масла для дизельных и карбюраторных (</w:t>
            </w:r>
            <w:proofErr w:type="spellStart"/>
            <w:r w:rsidRPr="00D101E4">
              <w:rPr>
                <w:rFonts w:ascii="Times New Roman" w:hAnsi="Times New Roman" w:cs="Times New Roman"/>
                <w:b/>
                <w:sz w:val="24"/>
              </w:rPr>
              <w:t>инжекторных</w:t>
            </w:r>
            <w:proofErr w:type="spellEnd"/>
            <w:r w:rsidRPr="00D101E4">
              <w:rPr>
                <w:rFonts w:ascii="Times New Roman" w:hAnsi="Times New Roman" w:cs="Times New Roman"/>
                <w:b/>
                <w:sz w:val="24"/>
              </w:rPr>
              <w:t xml:space="preserve">) двигателей, подлежащие распределению между бюджетами субъектов Российской Федерации и местными бюджетами </w:t>
            </w:r>
            <w:r w:rsidRPr="00D101E4">
              <w:rPr>
                <w:rFonts w:ascii="Times New Roman" w:hAnsi="Times New Roman" w:cs="Times New Roman"/>
                <w:b/>
                <w:sz w:val="24"/>
              </w:rPr>
              <w:lastRenderedPageBreak/>
              <w:t>с учетом установленных дифференцированных нормативов отчислений в местные бюджеты</w:t>
            </w:r>
          </w:p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1 03 02240 01 0000 110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1 03 02241 01 0000 110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3,0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3,0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1 03 02250 01 0000 11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1 03 02251 01 0000 110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623,2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623,2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</w:t>
            </w:r>
          </w:p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1 03 02260 01 0000 110 1 03 02261 01 0000 110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-64,7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-64,7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Единый сельскохозяйственный налог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Пени по платежу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1 05 03010 01 0000 110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1 05 03010 01 1000 110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1 05 03010 01 2100 110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1 05 03010 01 3000  110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781,2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779,1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2,1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1 06 01030 10 0000 110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 xml:space="preserve">1 06 01030 10 1000 110  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1 06 01030 10 2100 11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215,8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215,2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0,6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1 06 06033 10 0000 110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1 06 06033 10 1000 110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1 06 06033 10 2100 110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140,9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139,9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1,0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Земельный налог с физических лиц, обладающих земельным участком, расположенным в границах сельских  поселений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Сумма платежа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1 06 06043 10 0000 110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1 06 06043 10 1000 110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1 06 06043 10 2100 110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2674,4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2671,3</w:t>
            </w: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3,1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1 17 15030 10 0000 150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273,6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2 00 00000 00 0000 000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5076,2</w:t>
            </w:r>
          </w:p>
        </w:tc>
      </w:tr>
      <w:tr w:rsidR="00D101E4" w:rsidRPr="00D101E4" w:rsidTr="00D101E4">
        <w:tc>
          <w:tcPr>
            <w:tcW w:w="5529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Дотация бюджетам бюджетной системы Российской Федерации</w:t>
            </w:r>
          </w:p>
        </w:tc>
        <w:tc>
          <w:tcPr>
            <w:tcW w:w="2693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2 02 10000 00 0000 150</w:t>
            </w:r>
          </w:p>
        </w:tc>
        <w:tc>
          <w:tcPr>
            <w:tcW w:w="1559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95,8</w:t>
            </w:r>
          </w:p>
        </w:tc>
      </w:tr>
      <w:tr w:rsidR="00D101E4" w:rsidRPr="00D101E4" w:rsidTr="00D101E4">
        <w:tc>
          <w:tcPr>
            <w:tcW w:w="5529" w:type="dxa"/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Дотация на выравнивание бюджетной обеспеченности поселений за счет областного бюджета</w:t>
            </w:r>
          </w:p>
        </w:tc>
        <w:tc>
          <w:tcPr>
            <w:tcW w:w="2693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2 02 15001 10 0001 150</w:t>
            </w:r>
          </w:p>
        </w:tc>
        <w:tc>
          <w:tcPr>
            <w:tcW w:w="1559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71,6</w:t>
            </w:r>
          </w:p>
        </w:tc>
      </w:tr>
      <w:tr w:rsidR="00D101E4" w:rsidRPr="00D101E4" w:rsidTr="00D101E4">
        <w:tc>
          <w:tcPr>
            <w:tcW w:w="5529" w:type="dxa"/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lastRenderedPageBreak/>
              <w:t>Дотация на выравнивание бюджетной обеспеченности поселений за счет местного бюджета</w:t>
            </w:r>
          </w:p>
        </w:tc>
        <w:tc>
          <w:tcPr>
            <w:tcW w:w="2693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2 02 15001 10 0002 150</w:t>
            </w:r>
          </w:p>
        </w:tc>
        <w:tc>
          <w:tcPr>
            <w:tcW w:w="1559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24,2</w:t>
            </w:r>
          </w:p>
        </w:tc>
      </w:tr>
      <w:tr w:rsidR="00D101E4" w:rsidRPr="00D101E4" w:rsidTr="00D101E4">
        <w:tc>
          <w:tcPr>
            <w:tcW w:w="5529" w:type="dxa"/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Субсидии</w:t>
            </w:r>
            <w:r w:rsidRPr="00D101E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01E4">
              <w:rPr>
                <w:rFonts w:ascii="Times New Roman" w:hAnsi="Times New Roman" w:cs="Times New Roman"/>
                <w:b/>
                <w:sz w:val="24"/>
              </w:rPr>
              <w:t>бюджетам бюджетной системы Российской Федерации</w:t>
            </w:r>
          </w:p>
        </w:tc>
        <w:tc>
          <w:tcPr>
            <w:tcW w:w="2693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2 02 20000 00 0000 150</w:t>
            </w:r>
          </w:p>
        </w:tc>
        <w:tc>
          <w:tcPr>
            <w:tcW w:w="1559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4875,0</w:t>
            </w:r>
          </w:p>
        </w:tc>
      </w:tr>
      <w:tr w:rsidR="00D101E4" w:rsidRPr="00D101E4" w:rsidTr="00D101E4">
        <w:tc>
          <w:tcPr>
            <w:tcW w:w="5529" w:type="dxa"/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2693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2 02 29999 10 0073 150</w:t>
            </w:r>
          </w:p>
        </w:tc>
        <w:tc>
          <w:tcPr>
            <w:tcW w:w="1559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978,0</w:t>
            </w:r>
          </w:p>
        </w:tc>
      </w:tr>
      <w:tr w:rsidR="00D101E4" w:rsidRPr="00D101E4" w:rsidTr="00D101E4">
        <w:tc>
          <w:tcPr>
            <w:tcW w:w="5529" w:type="dxa"/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2693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2 02 29999 10 0118 150</w:t>
            </w:r>
          </w:p>
        </w:tc>
        <w:tc>
          <w:tcPr>
            <w:tcW w:w="1559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3897,0</w:t>
            </w:r>
          </w:p>
        </w:tc>
      </w:tr>
      <w:tr w:rsidR="00D101E4" w:rsidRPr="00D101E4" w:rsidTr="00D101E4">
        <w:tc>
          <w:tcPr>
            <w:tcW w:w="5529" w:type="dxa"/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2 02 30000 00 0000 150</w:t>
            </w:r>
          </w:p>
        </w:tc>
        <w:tc>
          <w:tcPr>
            <w:tcW w:w="1559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105,4</w:t>
            </w:r>
          </w:p>
        </w:tc>
      </w:tr>
      <w:tr w:rsidR="00D101E4" w:rsidRPr="00D101E4" w:rsidTr="00D101E4">
        <w:tc>
          <w:tcPr>
            <w:tcW w:w="5529" w:type="dxa"/>
          </w:tcPr>
          <w:p w:rsidR="00D101E4" w:rsidRPr="00D101E4" w:rsidRDefault="00D101E4" w:rsidP="00D101E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 xml:space="preserve">Субвенции бюджетам городских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693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1E4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1559" w:type="dxa"/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101E4">
              <w:rPr>
                <w:rFonts w:ascii="Times New Roman" w:hAnsi="Times New Roman" w:cs="Times New Roman"/>
                <w:sz w:val="24"/>
              </w:rPr>
              <w:t>105,4</w:t>
            </w:r>
          </w:p>
        </w:tc>
      </w:tr>
      <w:tr w:rsidR="00D101E4" w:rsidRPr="00D101E4" w:rsidTr="00D101E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ВСЕГО ДОХОДОВ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1E4" w:rsidRPr="00D101E4" w:rsidRDefault="00D101E4" w:rsidP="00D101E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101E4">
              <w:rPr>
                <w:rFonts w:ascii="Times New Roman" w:hAnsi="Times New Roman" w:cs="Times New Roman"/>
                <w:b/>
                <w:sz w:val="24"/>
              </w:rPr>
              <w:t>10584,5</w:t>
            </w:r>
          </w:p>
        </w:tc>
      </w:tr>
    </w:tbl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Pr="00B15D08" w:rsidRDefault="00E2498C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0105" w:type="dxa"/>
        <w:tblInd w:w="-15" w:type="dxa"/>
        <w:tblLayout w:type="fixed"/>
        <w:tblLook w:val="04A0"/>
      </w:tblPr>
      <w:tblGrid>
        <w:gridCol w:w="2578"/>
        <w:gridCol w:w="7972"/>
        <w:gridCol w:w="7620"/>
        <w:gridCol w:w="1935"/>
      </w:tblGrid>
      <w:tr w:rsidR="00D101E4" w:rsidRPr="00B15D08" w:rsidTr="00D101E4">
        <w:trPr>
          <w:gridAfter w:val="2"/>
          <w:wAfter w:w="9555" w:type="dxa"/>
          <w:trHeight w:val="375"/>
        </w:trPr>
        <w:tc>
          <w:tcPr>
            <w:tcW w:w="10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E4" w:rsidRPr="0040214C" w:rsidRDefault="00D101E4" w:rsidP="003958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214C">
              <w:rPr>
                <w:rFonts w:ascii="Times New Roman" w:eastAsia="Times New Roman" w:hAnsi="Times New Roman" w:cs="Times New Roman"/>
              </w:rPr>
              <w:lastRenderedPageBreak/>
              <w:t xml:space="preserve">                                                                                                         Приложение 3</w:t>
            </w:r>
          </w:p>
        </w:tc>
      </w:tr>
      <w:tr w:rsidR="00D101E4" w:rsidRPr="00B15D08" w:rsidTr="00D101E4">
        <w:trPr>
          <w:trHeight w:val="375"/>
        </w:trPr>
        <w:tc>
          <w:tcPr>
            <w:tcW w:w="20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E4" w:rsidRPr="0040214C" w:rsidRDefault="00D101E4" w:rsidP="003958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214C">
              <w:rPr>
                <w:rFonts w:ascii="Times New Roman" w:eastAsia="Times New Roman" w:hAnsi="Times New Roman" w:cs="Times New Roman"/>
              </w:rPr>
              <w:t xml:space="preserve">             к  решению Совета депутатов Сластухинского муниципального образования </w:t>
            </w:r>
          </w:p>
          <w:p w:rsidR="00D101E4" w:rsidRPr="0040214C" w:rsidRDefault="00D101E4" w:rsidP="009E6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214C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№</w:t>
            </w:r>
            <w:r w:rsidR="009E6415">
              <w:rPr>
                <w:rFonts w:ascii="Times New Roman" w:eastAsia="Times New Roman" w:hAnsi="Times New Roman" w:cs="Times New Roman"/>
              </w:rPr>
              <w:t>108-206</w:t>
            </w:r>
            <w:r w:rsidRPr="0040214C">
              <w:rPr>
                <w:rFonts w:ascii="Times New Roman" w:eastAsia="Times New Roman" w:hAnsi="Times New Roman" w:cs="Times New Roman"/>
              </w:rPr>
              <w:t xml:space="preserve">     от   </w:t>
            </w:r>
            <w:r w:rsidR="009E6415">
              <w:rPr>
                <w:rFonts w:ascii="Times New Roman" w:eastAsia="Times New Roman" w:hAnsi="Times New Roman" w:cs="Times New Roman"/>
              </w:rPr>
              <w:t>10.04.</w:t>
            </w:r>
            <w:r w:rsidRPr="0040214C">
              <w:rPr>
                <w:rFonts w:ascii="Times New Roman" w:eastAsia="Times New Roman" w:hAnsi="Times New Roman" w:cs="Times New Roman"/>
              </w:rPr>
              <w:t>2023 г.</w:t>
            </w:r>
          </w:p>
        </w:tc>
      </w:tr>
      <w:tr w:rsidR="00D101E4" w:rsidRPr="00B15D08" w:rsidTr="00D101E4">
        <w:trPr>
          <w:gridAfter w:val="2"/>
          <w:wAfter w:w="9555" w:type="dxa"/>
          <w:trHeight w:val="107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E4" w:rsidRPr="00B15D08" w:rsidRDefault="00D101E4" w:rsidP="00395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1E4" w:rsidRPr="00B15D08" w:rsidTr="00D101E4">
        <w:trPr>
          <w:gridAfter w:val="2"/>
          <w:wAfter w:w="9555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1E4" w:rsidRPr="00B15D08" w:rsidTr="00D101E4">
        <w:trPr>
          <w:gridAfter w:val="2"/>
          <w:wAfter w:w="9555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01E4" w:rsidRPr="00B15D08" w:rsidTr="00D101E4">
        <w:trPr>
          <w:gridAfter w:val="2"/>
          <w:wAfter w:w="9555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1E4" w:rsidRPr="00B15D08" w:rsidTr="00D101E4">
        <w:trPr>
          <w:gridAfter w:val="1"/>
          <w:wAfter w:w="1935" w:type="dxa"/>
          <w:trHeight w:val="750"/>
        </w:trPr>
        <w:tc>
          <w:tcPr>
            <w:tcW w:w="18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5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Ведомственная структура расходов бюджета администрации </w:t>
            </w:r>
          </w:p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5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Сластухинского муниципального образования на 2022 год</w:t>
            </w:r>
          </w:p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9933" w:type="dxa"/>
              <w:tblLayout w:type="fixed"/>
              <w:tblLook w:val="04A0"/>
            </w:tblPr>
            <w:tblGrid>
              <w:gridCol w:w="4395"/>
              <w:gridCol w:w="709"/>
              <w:gridCol w:w="576"/>
              <w:gridCol w:w="709"/>
              <w:gridCol w:w="1701"/>
              <w:gridCol w:w="709"/>
              <w:gridCol w:w="1134"/>
            </w:tblGrid>
            <w:tr w:rsidR="00D101E4" w:rsidRPr="00B15D08" w:rsidTr="00D018FA">
              <w:trPr>
                <w:trHeight w:val="43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</w:t>
                  </w:r>
                </w:p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дел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Подраз</w:t>
                  </w:r>
                  <w:proofErr w:type="spellEnd"/>
                </w:p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дел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Вид </w:t>
                  </w:r>
                  <w:proofErr w:type="spellStart"/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расхо</w:t>
                  </w:r>
                  <w:proofErr w:type="spellEnd"/>
                </w:p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дов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Сумма</w:t>
                  </w:r>
                </w:p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тыс.</w:t>
                  </w:r>
                </w:p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рублей</w:t>
                  </w:r>
                </w:p>
              </w:tc>
            </w:tr>
            <w:tr w:rsidR="00D101E4" w:rsidRPr="00B15D08" w:rsidTr="00D018FA">
              <w:trPr>
                <w:trHeight w:val="43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Администрация Сластухинского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11347,2</w:t>
                  </w:r>
                </w:p>
              </w:tc>
            </w:tr>
            <w:tr w:rsidR="00D101E4" w:rsidRPr="00B15D08" w:rsidTr="00D018FA">
              <w:trPr>
                <w:trHeight w:val="38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3378,6</w:t>
                  </w:r>
                </w:p>
              </w:tc>
            </w:tr>
            <w:tr w:rsidR="00D101E4" w:rsidRPr="00B15D08" w:rsidTr="00D018FA">
              <w:trPr>
                <w:trHeight w:val="73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3095,2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3092,4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3092,4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815,5</w:t>
                  </w:r>
                </w:p>
              </w:tc>
            </w:tr>
            <w:tr w:rsidR="00D101E4" w:rsidRPr="00B15D08" w:rsidTr="00D018FA">
              <w:trPr>
                <w:trHeight w:val="11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)о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815,5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 (муниципальных) органов.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815,5</w:t>
                  </w:r>
                </w:p>
              </w:tc>
            </w:tr>
            <w:tr w:rsidR="00D101E4" w:rsidRPr="00B15D08" w:rsidTr="00D018FA">
              <w:trPr>
                <w:trHeight w:val="28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2220,8</w:t>
                  </w:r>
                </w:p>
              </w:tc>
            </w:tr>
            <w:tr w:rsidR="00D101E4" w:rsidRPr="00B15D08" w:rsidTr="00D018FA">
              <w:trPr>
                <w:trHeight w:val="114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1664,1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 (муниципальных) органов.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1664,1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555,8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555,8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0,9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0,9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56,1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56,1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56,1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по исполнению отдельных обязательств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Погашение просроченной кредиторской задолженности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</w:t>
                  </w:r>
                </w:p>
              </w:tc>
            </w:tr>
            <w:tr w:rsidR="00D101E4" w:rsidRPr="00B15D08" w:rsidTr="00D018FA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Погашение кредиторской задолженности прошлых лет по обеспечению деятельности органов государственной власти 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иных государственных органов)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2910094400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2910094400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2910094400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</w:t>
                  </w:r>
                </w:p>
              </w:tc>
            </w:tr>
            <w:tr w:rsidR="00D101E4" w:rsidRPr="00B15D08" w:rsidTr="00D018FA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за счет межбюджетных трансфертов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D101E4" w:rsidRPr="00B15D08" w:rsidTr="00D018FA">
              <w:trPr>
                <w:trHeight w:val="114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бюджетов 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полномочий финансовым органам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213,4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за счет межбюджетных трансфертов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D101E4" w:rsidRPr="00B15D08" w:rsidTr="00D018FA">
              <w:trPr>
                <w:trHeight w:val="91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бюджетов 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полномочий ЦБ ОМС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по исполнению отдельных обязательств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государственных функций связанных с общегосударственным управлением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105,4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105,4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за счет межбюджетных трансфертов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105,4</w:t>
                  </w:r>
                </w:p>
              </w:tc>
            </w:tr>
            <w:tr w:rsidR="00D101E4" w:rsidRPr="00B15D08" w:rsidTr="00D018FA">
              <w:trPr>
                <w:trHeight w:val="52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105,4</w:t>
                  </w:r>
                </w:p>
              </w:tc>
            </w:tr>
            <w:tr w:rsidR="00D101E4" w:rsidRPr="00B15D08" w:rsidTr="00D018FA">
              <w:trPr>
                <w:trHeight w:val="120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97,8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 (муниципальных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)о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рганов.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97,8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7,6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7,6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4945,1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4915,3</w:t>
                  </w:r>
                </w:p>
              </w:tc>
            </w:tr>
            <w:tr w:rsidR="00D101E4" w:rsidRPr="00B15D08" w:rsidTr="00D018FA">
              <w:trPr>
                <w:trHeight w:val="346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 программа «Осуществление дорожной деятельности на автомобильных дорогах общего пользования местного значения в границах Сластухинского муниципального образования Екатериновского муниципального района Саратовской области на 2022-2024 годы»"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4915,3</w:t>
                  </w:r>
                </w:p>
              </w:tc>
            </w:tr>
            <w:tr w:rsidR="00D101E4" w:rsidRPr="00B15D08" w:rsidTr="00D018FA">
              <w:trPr>
                <w:trHeight w:val="179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1018,3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мероприятия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1018,3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1018,3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1018,3</w:t>
                  </w:r>
                </w:p>
              </w:tc>
            </w:tr>
            <w:tr w:rsidR="00D101E4" w:rsidRPr="00B15D08" w:rsidTr="00D018FA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автомобильных дорог (ямочный ремонт с асфальтовым покрытием, отсыпка горной массой грунтовое покрытие)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3897,0</w:t>
                  </w:r>
                </w:p>
              </w:tc>
            </w:tr>
            <w:tr w:rsidR="00D101E4" w:rsidRPr="00B15D08" w:rsidTr="00D018FA">
              <w:trPr>
                <w:trHeight w:val="91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6Y003D7610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3897,0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6Y003D7610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3897,0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6Y003D7610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3897,0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29,8</w:t>
                  </w:r>
                </w:p>
              </w:tc>
            </w:tr>
            <w:tr w:rsidR="00D101E4" w:rsidRPr="00B15D08" w:rsidTr="00D018FA">
              <w:trPr>
                <w:trHeight w:val="204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"Инвентаризация и паспортизация автомобильных дорог местного значения общего пользования на территории Сластухинского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6U00000000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29,8</w:t>
                  </w:r>
                </w:p>
              </w:tc>
            </w:tr>
            <w:tr w:rsidR="00D101E4" w:rsidRPr="00B15D08" w:rsidTr="00D018FA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 мероприятие "Паспортизация дорог, инвентаризация и изготовление технической документации дорог местного значения"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6U00100000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29,8</w:t>
                  </w:r>
                </w:p>
              </w:tc>
            </w:tr>
            <w:tr w:rsidR="00D101E4" w:rsidRPr="00B15D08" w:rsidTr="00D018FA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мероприятия "Паспортизация дорог, инвентаризация и изготовление технической документации дорог местного значения"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6U001Н0000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29,8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6U001Н0000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29,8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6U001Н0000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29,8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2668,0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2668,0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Благоустройство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186,5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Освещение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146,6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144,6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144,6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Прочие мероприятия в области благоустройства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39,9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39,9</w:t>
                  </w:r>
                </w:p>
              </w:tc>
            </w:tr>
            <w:tr w:rsidR="00D101E4" w:rsidRPr="00B15D08" w:rsidTr="00D018FA">
              <w:trPr>
                <w:trHeight w:val="274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39,9</w:t>
                  </w:r>
                </w:p>
              </w:tc>
            </w:tr>
            <w:tr w:rsidR="00D101E4" w:rsidRPr="00B15D08" w:rsidTr="00D018FA">
              <w:trPr>
                <w:trHeight w:val="1491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"Комплексное благоустройство территории Сластухинского муниципального образования на 2022 год"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446,6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"Благоустройство территории муниципального образования"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362,2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"Благоустройство территории муниципального образования"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362,2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362,2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362,2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"Содержание мест захоронения"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6Б00200000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32,0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"Содержание мест захоронения"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6Б002Н0000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32,0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6Б002Н0000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32,0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6Б002Н0000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52,4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"Развитие сетей уличного освещения"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52,4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52,4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52,4</w:t>
                  </w:r>
                </w:p>
              </w:tc>
            </w:tr>
            <w:tr w:rsidR="00D101E4" w:rsidRPr="00B15D08" w:rsidTr="00D018FA">
              <w:trPr>
                <w:trHeight w:val="1232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"Развитие системы водоснабжения на территории Сластухинского муниципального образования на 2022 год"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6Г00000000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"Развитие сетей водоснабжения"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6Г00100000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"Развитие сетей водоснабжения"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6Г001Н0000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6Г001Н0000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6Г001Н0000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</w:t>
                  </w:r>
                </w:p>
              </w:tc>
            </w:tr>
            <w:tr w:rsidR="00D101E4" w:rsidRPr="00B15D08" w:rsidTr="00D018FA">
              <w:trPr>
                <w:trHeight w:val="96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"Благоустройство территории кладбища в  с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ластуха Сластухинского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2017,9</w:t>
                  </w:r>
                </w:p>
              </w:tc>
            </w:tr>
            <w:tr w:rsidR="00D101E4" w:rsidRPr="00B15D08" w:rsidTr="00D018FA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"О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плата договоров на поставку товаров, выполнение работ, оказание услуг для муниципальных нужд"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2017,9</w:t>
                  </w:r>
                </w:p>
              </w:tc>
            </w:tr>
            <w:tr w:rsidR="00D101E4" w:rsidRPr="00B15D08" w:rsidTr="00D018FA">
              <w:trPr>
                <w:trHeight w:val="114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субсидий из областного бюджета "Благоустройство территории кладбища в  с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ластуха Сластухинского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6М00172103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978,0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6М00172103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978,0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6М00172103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978,0</w:t>
                  </w:r>
                </w:p>
              </w:tc>
            </w:tr>
            <w:tr w:rsidR="00D101E4" w:rsidRPr="00B15D08" w:rsidTr="00D018FA">
              <w:trPr>
                <w:trHeight w:val="13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средств местного бюджета, за исключением инициативных платежей "Благоустройство территории кладбища в  с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ластуха Сластухинского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220,9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220,9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Иные закупки товаров, работ и услуг для государственных (муниципальных) </w:t>
                  </w: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220,9</w:t>
                  </w:r>
                </w:p>
              </w:tc>
            </w:tr>
            <w:tr w:rsidR="00D101E4" w:rsidRPr="00B15D08" w:rsidTr="00D018FA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Дополнительно привлеченные средства  за счет средств местного бюджета, а исключением инициативных платежей "Благоустройство территории кладбища в  с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ластуха"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6М001S211В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545,4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6М001S211В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545,4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6М001S211В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545,4</w:t>
                  </w:r>
                </w:p>
              </w:tc>
            </w:tr>
            <w:tr w:rsidR="00D101E4" w:rsidRPr="00B15D08" w:rsidTr="00D018FA">
              <w:trPr>
                <w:trHeight w:val="13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средств местного бюджета  в части инициативных платежей граждан "Благоустройство территории кладбища в  с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ластуха Сластухинского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73,6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73,6</w:t>
                  </w:r>
                </w:p>
              </w:tc>
            </w:tr>
            <w:tr w:rsidR="00D101E4" w:rsidRPr="00B15D08" w:rsidTr="00D018FA">
              <w:trPr>
                <w:trHeight w:val="28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73,6</w:t>
                  </w:r>
                </w:p>
              </w:tc>
            </w:tr>
            <w:tr w:rsidR="00D101E4" w:rsidRPr="00B15D08" w:rsidTr="00D018FA">
              <w:trPr>
                <w:trHeight w:val="48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лиц "Благоустройство территории кладбища  с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ластуха Сластухинского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6М001S2133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200,0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6М001S2133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200,0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6М001S2133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200,0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250,1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250,1</w:t>
                  </w:r>
                </w:p>
              </w:tc>
            </w:tr>
            <w:tr w:rsidR="00D101E4" w:rsidRPr="00B15D08" w:rsidTr="00D018FA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Социальная поддержка и социальное обслуживание граждан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250,1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Доплаты к пенсии муниципальным служащим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250,1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250,1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250,1</w:t>
                  </w:r>
                </w:p>
              </w:tc>
            </w:tr>
            <w:tr w:rsidR="00D101E4" w:rsidRPr="00B15D08" w:rsidTr="00D018FA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Итого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01E4" w:rsidRPr="00B15D08" w:rsidRDefault="00D101E4" w:rsidP="00D101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11347,2</w:t>
                  </w:r>
                </w:p>
              </w:tc>
            </w:tr>
          </w:tbl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101E4" w:rsidRPr="00B15D08" w:rsidRDefault="00D101E4" w:rsidP="00D10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018FA" w:rsidRDefault="00D018FA" w:rsidP="0040214C">
      <w:pPr>
        <w:tabs>
          <w:tab w:val="left" w:pos="3825"/>
        </w:tabs>
      </w:pPr>
    </w:p>
    <w:tbl>
      <w:tblPr>
        <w:tblW w:w="20105" w:type="dxa"/>
        <w:tblInd w:w="-15" w:type="dxa"/>
        <w:tblLayout w:type="fixed"/>
        <w:tblLook w:val="04A0"/>
      </w:tblPr>
      <w:tblGrid>
        <w:gridCol w:w="2578"/>
        <w:gridCol w:w="7972"/>
        <w:gridCol w:w="7620"/>
        <w:gridCol w:w="1935"/>
      </w:tblGrid>
      <w:tr w:rsidR="0040214C" w:rsidRPr="0040214C" w:rsidTr="0040214C">
        <w:trPr>
          <w:gridAfter w:val="2"/>
          <w:wAfter w:w="9555" w:type="dxa"/>
          <w:trHeight w:val="375"/>
        </w:trPr>
        <w:tc>
          <w:tcPr>
            <w:tcW w:w="10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Приложение 4</w:t>
            </w:r>
          </w:p>
        </w:tc>
      </w:tr>
      <w:tr w:rsidR="0040214C" w:rsidRPr="00057BD2" w:rsidTr="0040214C">
        <w:trPr>
          <w:trHeight w:val="375"/>
        </w:trPr>
        <w:tc>
          <w:tcPr>
            <w:tcW w:w="20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к  решению Совета депутатов Сластухинского муниципального образования </w:t>
            </w:r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№</w:t>
            </w:r>
            <w:r w:rsidR="009E6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108-206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от  </w:t>
            </w:r>
            <w:r w:rsidR="009E6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г.</w:t>
            </w:r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разделам, </w:t>
            </w:r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0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подразделам, целевым статьям (муниципальным программам  и </w:t>
            </w:r>
            <w:proofErr w:type="gramEnd"/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внепрограммным направлениям деятельности), группам и подгруппам   </w:t>
            </w:r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видов расходов бюджета на 2022 год  </w:t>
            </w:r>
          </w:p>
        </w:tc>
      </w:tr>
      <w:tr w:rsidR="0040214C" w:rsidRPr="0040214C" w:rsidTr="0040214C">
        <w:trPr>
          <w:gridAfter w:val="2"/>
          <w:wAfter w:w="9555" w:type="dxa"/>
          <w:trHeight w:val="107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14C" w:rsidRPr="0040214C" w:rsidTr="0040214C">
        <w:trPr>
          <w:gridAfter w:val="2"/>
          <w:wAfter w:w="9555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14C" w:rsidRPr="0040214C" w:rsidTr="0040214C">
        <w:trPr>
          <w:gridAfter w:val="2"/>
          <w:wAfter w:w="9555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214C" w:rsidRPr="0040214C" w:rsidTr="0040214C">
        <w:trPr>
          <w:gridAfter w:val="2"/>
          <w:wAfter w:w="9555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14C" w:rsidRPr="00057BD2" w:rsidTr="0040214C">
        <w:trPr>
          <w:gridAfter w:val="1"/>
          <w:wAfter w:w="1935" w:type="dxa"/>
          <w:trHeight w:val="750"/>
        </w:trPr>
        <w:tc>
          <w:tcPr>
            <w:tcW w:w="18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9933" w:type="dxa"/>
              <w:tblLayout w:type="fixed"/>
              <w:tblLook w:val="04A0"/>
            </w:tblPr>
            <w:tblGrid>
              <w:gridCol w:w="4395"/>
              <w:gridCol w:w="851"/>
              <w:gridCol w:w="708"/>
              <w:gridCol w:w="1701"/>
              <w:gridCol w:w="851"/>
              <w:gridCol w:w="1427"/>
            </w:tblGrid>
            <w:tr w:rsidR="0040214C" w:rsidRPr="0040214C" w:rsidTr="00E2498C">
              <w:trPr>
                <w:trHeight w:val="43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</w:t>
                  </w:r>
                </w:p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дел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Подраз</w:t>
                  </w:r>
                  <w:proofErr w:type="spellEnd"/>
                </w:p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дел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Вид </w:t>
                  </w:r>
                  <w:proofErr w:type="spellStart"/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расхо</w:t>
                  </w:r>
                  <w:proofErr w:type="spellEnd"/>
                </w:p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дов</w:t>
                  </w:r>
                  <w:proofErr w:type="spellEnd"/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Сумма</w:t>
                  </w:r>
                </w:p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тыс.</w:t>
                  </w:r>
                </w:p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рублей</w:t>
                  </w:r>
                </w:p>
              </w:tc>
            </w:tr>
            <w:tr w:rsidR="0040214C" w:rsidRPr="0040214C" w:rsidTr="00E2498C">
              <w:trPr>
                <w:trHeight w:val="38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3378,6</w:t>
                  </w:r>
                </w:p>
              </w:tc>
            </w:tr>
            <w:tr w:rsidR="0040214C" w:rsidRPr="0040214C" w:rsidTr="00E2498C">
              <w:trPr>
                <w:trHeight w:val="73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3095,2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3092,4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3092,4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815,5</w:t>
                  </w:r>
                </w:p>
              </w:tc>
            </w:tr>
            <w:tr w:rsidR="0040214C" w:rsidRPr="0040214C" w:rsidTr="00E2498C">
              <w:trPr>
                <w:trHeight w:val="11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)о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815,5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 (муниципальных) органов.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815,5</w:t>
                  </w:r>
                </w:p>
              </w:tc>
            </w:tr>
            <w:tr w:rsidR="0040214C" w:rsidRPr="0040214C" w:rsidTr="00E2498C">
              <w:trPr>
                <w:trHeight w:val="28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на обеспечение функций </w:t>
                  </w: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центрального аппарата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2220,8</w:t>
                  </w:r>
                </w:p>
              </w:tc>
            </w:tr>
            <w:tr w:rsidR="0040214C" w:rsidRPr="0040214C" w:rsidTr="00E2498C">
              <w:trPr>
                <w:trHeight w:val="114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1664,1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государственных (муниципальных) органов.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1664,1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555,8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555,8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0,9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0,9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56,1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56,1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56,1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по исполнению отдельных обязательств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Погашение просроченной кредиторской задолженности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</w:t>
                  </w:r>
                </w:p>
              </w:tc>
            </w:tr>
            <w:tr w:rsidR="0040214C" w:rsidRPr="0040214C" w:rsidTr="00E2498C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Погашение кредиторской задолженности прошлых лет по обеспечению деятельности органов государственной власти 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иных государственных органов)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2910094400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2910094400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2910094400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</w:t>
                  </w:r>
                </w:p>
              </w:tc>
            </w:tr>
            <w:tr w:rsidR="0040214C" w:rsidRPr="0040214C" w:rsidTr="00E2498C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за счет межбюджетных трансфертов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40214C" w:rsidRPr="0040214C" w:rsidTr="00E2498C">
              <w:trPr>
                <w:trHeight w:val="114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бюджетов 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полномочий финансовым органам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213,4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за счет межбюджетных трансфертов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40214C" w:rsidRPr="0040214C" w:rsidTr="00E2498C">
              <w:trPr>
                <w:trHeight w:val="91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бюджетов 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полномочий ЦБ ОМС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по исполнению отдельных обязательств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государственных функций связанных с общегосударственным управлением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105,4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105,4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Расходы за счет межбюджетных </w:t>
                  </w: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трансфертов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105,4</w:t>
                  </w:r>
                </w:p>
              </w:tc>
            </w:tr>
            <w:tr w:rsidR="0040214C" w:rsidRPr="0040214C" w:rsidTr="00E2498C">
              <w:trPr>
                <w:trHeight w:val="52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105,4</w:t>
                  </w:r>
                </w:p>
              </w:tc>
            </w:tr>
            <w:tr w:rsidR="0040214C" w:rsidRPr="0040214C" w:rsidTr="00E2498C">
              <w:trPr>
                <w:trHeight w:val="120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97,8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государственны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муниципальных)органов.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97,8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7,6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7,6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4945,1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4915,3</w:t>
                  </w:r>
                </w:p>
              </w:tc>
            </w:tr>
            <w:tr w:rsidR="0040214C" w:rsidRPr="0040214C" w:rsidTr="00E2498C">
              <w:trPr>
                <w:trHeight w:val="346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 программа «Осуществление дорожной деятельности на автомобильных дорогах общего пользования местного значения в границах Сластухинского муниципального образования Екатериновского муниципального района Саратовской области на 2022-2024 годы»"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6Y00000000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4915,3</w:t>
                  </w:r>
                </w:p>
              </w:tc>
            </w:tr>
            <w:tr w:rsidR="0040214C" w:rsidRPr="0040214C" w:rsidTr="00E2498C">
              <w:trPr>
                <w:trHeight w:val="179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1018,3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мероприятия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1018,3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1018,3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Иные закупки товаров, работ и услуг для государственных (муниципальных) </w:t>
                  </w: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6Y002Н0000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1018,3</w:t>
                  </w:r>
                </w:p>
              </w:tc>
            </w:tr>
            <w:tr w:rsidR="0040214C" w:rsidRPr="0040214C" w:rsidTr="00E2498C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Ремонт автомобильных дорог (ямочный ремонт с асфальтовым покрытием, отсыпка горной массой грунтовое покрытие)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3897,0</w:t>
                  </w:r>
                </w:p>
              </w:tc>
            </w:tr>
            <w:tr w:rsidR="0040214C" w:rsidRPr="0040214C" w:rsidTr="00E2498C">
              <w:trPr>
                <w:trHeight w:val="91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6Y003D7610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3897,0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6Y003D7610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3897,0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6Y003D7610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3897,0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29,8</w:t>
                  </w:r>
                </w:p>
              </w:tc>
            </w:tr>
            <w:tr w:rsidR="0040214C" w:rsidRPr="0040214C" w:rsidTr="00E2498C">
              <w:trPr>
                <w:trHeight w:val="204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"Инвентаризация и паспортизация автомобильных дорог местного значения общего пользования на территории Сластухинского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6U00000000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29,8</w:t>
                  </w:r>
                </w:p>
              </w:tc>
            </w:tr>
            <w:tr w:rsidR="0040214C" w:rsidRPr="0040214C" w:rsidTr="00E2498C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 мероприятие "Паспортизация дорог, инвентаризация и изготовление технической документации дорог местного значения"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6U00100000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29,8</w:t>
                  </w:r>
                </w:p>
              </w:tc>
            </w:tr>
            <w:tr w:rsidR="0040214C" w:rsidRPr="0040214C" w:rsidTr="00E2498C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мероприятия "Паспортизация дорог, инвентаризация и изготовление технической документации дорог местного значения"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6U001Н0000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29,8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6U001Н0000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29,8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6U001Н0000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29,8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2668,0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Благоустройство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2668,0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Благоустройство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186,5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Освещение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146,6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144,6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144,6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Прочие мероприятия в области благоустройства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39,9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39,9</w:t>
                  </w:r>
                </w:p>
              </w:tc>
            </w:tr>
            <w:tr w:rsidR="0040214C" w:rsidRPr="0040214C" w:rsidTr="00E2498C">
              <w:trPr>
                <w:trHeight w:val="274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39,9</w:t>
                  </w:r>
                </w:p>
              </w:tc>
            </w:tr>
            <w:tr w:rsidR="0040214C" w:rsidRPr="0040214C" w:rsidTr="00E2498C">
              <w:trPr>
                <w:trHeight w:val="1491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"Комплексное благоустройство территории Сластухинского муниципального образования на 2022 год"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446,6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"Благоустройство территории муниципального образования"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362,2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"Благоустройство территории муниципального образования"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362,2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362,2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6Б001Н0000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362,2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"Содержание мест захоронения"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6Б00200000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32,0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Реализация основного мероприятия "Содержание мест захоронения"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6Б002Н0000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32,0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6Б002Н0000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32,0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6Б002Н0000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52,4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"Развитие сетей уличного освещения"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52,4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52,4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52,4</w:t>
                  </w:r>
                </w:p>
              </w:tc>
            </w:tr>
            <w:tr w:rsidR="0040214C" w:rsidRPr="0040214C" w:rsidTr="00E2498C">
              <w:trPr>
                <w:trHeight w:val="1232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"Развитие системы водоснабжения на территории Сластухинского муниципального образования на 2022 год"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6Г00000000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"Развитие сетей водоснабжения"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6Г00100000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основного мероприятия "Развитие сетей водоснабжения"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6Г001Н0000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6Г001Н0000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6Г001Н0000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</w:t>
                  </w:r>
                </w:p>
              </w:tc>
            </w:tr>
            <w:tr w:rsidR="0040214C" w:rsidRPr="0040214C" w:rsidTr="00E2498C">
              <w:trPr>
                <w:trHeight w:val="96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"Благоустройство территории кладбища в  с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ластуха Сластухинского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2017,9</w:t>
                  </w:r>
                </w:p>
              </w:tc>
            </w:tr>
            <w:tr w:rsidR="0040214C" w:rsidRPr="0040214C" w:rsidTr="00E2498C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"О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плата договоров на поставку товаров, выполнение работ, оказание услуг для муниципальных нужд"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2017,9</w:t>
                  </w:r>
                </w:p>
              </w:tc>
            </w:tr>
            <w:tr w:rsidR="0040214C" w:rsidRPr="0040214C" w:rsidTr="00E2498C">
              <w:trPr>
                <w:trHeight w:val="114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Реализация инициативных проектов за счет субсидий из областного бюджета "Благоустройство территории кладбища в  с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ластуха Сластухинского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6М00172103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978,0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6М00172103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978,0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6М00172103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978,0</w:t>
                  </w:r>
                </w:p>
              </w:tc>
            </w:tr>
            <w:tr w:rsidR="0040214C" w:rsidRPr="0040214C" w:rsidTr="00E2498C">
              <w:trPr>
                <w:trHeight w:val="13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средств местного бюджета, за исключением инициативных платежей "Благоустройство территории кладбища в  с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ластуха Сластухинского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220,9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220,9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220,9</w:t>
                  </w:r>
                </w:p>
              </w:tc>
            </w:tr>
            <w:tr w:rsidR="0040214C" w:rsidRPr="0040214C" w:rsidTr="00E2498C">
              <w:trPr>
                <w:trHeight w:val="69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Дополнительно привлеченные средства  за счет средств местного бюджета, а исключением инициативных платежей "Благоустройство территории кладбища в  с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ластуха"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6М001S211В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545,4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6М001S211В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545,4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6М001S211В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545,4</w:t>
                  </w:r>
                </w:p>
              </w:tc>
            </w:tr>
            <w:tr w:rsidR="0040214C" w:rsidRPr="0040214C" w:rsidTr="00E2498C">
              <w:trPr>
                <w:trHeight w:val="13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средств местного бюджета  в части инициативных платежей граждан "Благоустройство территории кладбища в  с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ластуха Сластухинского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6М001S2123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73,6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Закупка товаров, работ и услуг для </w:t>
                  </w: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государственны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6М001S2123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73,6</w:t>
                  </w:r>
                </w:p>
              </w:tc>
            </w:tr>
            <w:tr w:rsidR="0040214C" w:rsidRPr="0040214C" w:rsidTr="00E2498C">
              <w:trPr>
                <w:trHeight w:val="28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6М001S2123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73,6</w:t>
                  </w:r>
                </w:p>
              </w:tc>
            </w:tr>
            <w:tr w:rsidR="0040214C" w:rsidRPr="0040214C" w:rsidTr="00E2498C">
              <w:trPr>
                <w:trHeight w:val="48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лиц "Благоустройство территории кладбища  с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ластуха Сластухинского  муниципального образования Екатериновского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6М001S2133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200,0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6М001S2133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200,0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6М001S2133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200,0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250,1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250,1</w:t>
                  </w:r>
                </w:p>
              </w:tc>
            </w:tr>
            <w:tr w:rsidR="0040214C" w:rsidRPr="0040214C" w:rsidTr="00E2498C">
              <w:trPr>
                <w:trHeight w:val="46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Социальная поддержка и социальное обслуживание граждан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250,1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Доплаты к пенсии муниципальным служащим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250,1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250,1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250,1</w:t>
                  </w:r>
                </w:p>
              </w:tc>
            </w:tr>
            <w:tr w:rsidR="0040214C" w:rsidRPr="0040214C" w:rsidTr="00E2498C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Итого расходов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214C" w:rsidRPr="0040214C" w:rsidRDefault="0040214C" w:rsidP="0040214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14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11347,2</w:t>
                  </w:r>
                </w:p>
              </w:tc>
            </w:tr>
          </w:tbl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0214C" w:rsidRDefault="0040214C" w:rsidP="0040214C">
      <w:pPr>
        <w:tabs>
          <w:tab w:val="left" w:pos="3825"/>
        </w:tabs>
      </w:pPr>
    </w:p>
    <w:p w:rsidR="00D018FA" w:rsidRDefault="00D018FA" w:rsidP="0040214C">
      <w:pPr>
        <w:spacing w:after="0" w:line="240" w:lineRule="auto"/>
        <w:jc w:val="right"/>
      </w:pPr>
    </w:p>
    <w:p w:rsidR="00A62A78" w:rsidRDefault="0040214C" w:rsidP="0040214C">
      <w:pPr>
        <w:spacing w:after="0" w:line="240" w:lineRule="auto"/>
        <w:jc w:val="right"/>
      </w:pPr>
      <w:r>
        <w:t xml:space="preserve">  </w:t>
      </w:r>
    </w:p>
    <w:p w:rsidR="00A62A78" w:rsidRDefault="00A62A78" w:rsidP="0040214C">
      <w:pPr>
        <w:spacing w:after="0" w:line="240" w:lineRule="auto"/>
        <w:jc w:val="right"/>
      </w:pPr>
    </w:p>
    <w:p w:rsidR="00A62A78" w:rsidRDefault="00A62A78" w:rsidP="0040214C">
      <w:pPr>
        <w:spacing w:after="0" w:line="240" w:lineRule="auto"/>
        <w:jc w:val="right"/>
      </w:pPr>
    </w:p>
    <w:p w:rsidR="00A62A78" w:rsidRDefault="00A62A78" w:rsidP="0040214C">
      <w:pPr>
        <w:spacing w:after="0" w:line="240" w:lineRule="auto"/>
        <w:jc w:val="right"/>
      </w:pPr>
    </w:p>
    <w:p w:rsidR="00A62A78" w:rsidRDefault="00A62A78" w:rsidP="0040214C">
      <w:pPr>
        <w:spacing w:after="0" w:line="240" w:lineRule="auto"/>
        <w:jc w:val="right"/>
      </w:pPr>
    </w:p>
    <w:p w:rsidR="00A62A78" w:rsidRDefault="00A62A78" w:rsidP="0040214C">
      <w:pPr>
        <w:spacing w:after="0" w:line="240" w:lineRule="auto"/>
        <w:jc w:val="right"/>
      </w:pPr>
    </w:p>
    <w:p w:rsidR="0040214C" w:rsidRPr="0040214C" w:rsidRDefault="0040214C" w:rsidP="00402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214C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40214C" w:rsidRPr="0040214C" w:rsidRDefault="0040214C" w:rsidP="00402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2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решению Совета депутатов Сластухинского муниципального образования </w:t>
      </w:r>
    </w:p>
    <w:p w:rsidR="0040214C" w:rsidRPr="0040214C" w:rsidRDefault="0040214C" w:rsidP="0040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2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 w:rsidR="009E6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40214C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9E6415">
        <w:rPr>
          <w:rFonts w:ascii="Times New Roman" w:eastAsia="Times New Roman" w:hAnsi="Times New Roman" w:cs="Times New Roman"/>
          <w:color w:val="000000"/>
          <w:sz w:val="24"/>
          <w:szCs w:val="24"/>
        </w:rPr>
        <w:t>108-206</w:t>
      </w:r>
      <w:r w:rsidRPr="00402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от </w:t>
      </w:r>
      <w:r w:rsidR="009E6415">
        <w:rPr>
          <w:rFonts w:ascii="Times New Roman" w:eastAsia="Times New Roman" w:hAnsi="Times New Roman" w:cs="Times New Roman"/>
          <w:color w:val="000000"/>
          <w:sz w:val="24"/>
          <w:szCs w:val="24"/>
        </w:rPr>
        <w:t>10.04.</w:t>
      </w:r>
      <w:r w:rsidRPr="0040214C">
        <w:rPr>
          <w:rFonts w:ascii="Times New Roman" w:eastAsia="Times New Roman" w:hAnsi="Times New Roman" w:cs="Times New Roman"/>
          <w:color w:val="000000"/>
          <w:sz w:val="24"/>
          <w:szCs w:val="24"/>
        </w:rPr>
        <w:t>2023 г.</w:t>
      </w:r>
    </w:p>
    <w:p w:rsidR="0040214C" w:rsidRPr="0040214C" w:rsidRDefault="0040214C" w:rsidP="0040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Pr="0040214C" w:rsidRDefault="0040214C" w:rsidP="004021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21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Распределение бюджетных ассигнований местного бюджета по целевым статьям</w:t>
      </w:r>
    </w:p>
    <w:p w:rsidR="0040214C" w:rsidRPr="0040214C" w:rsidRDefault="0040214C" w:rsidP="004021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21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(муниципальным программам и внепрограммным направлениям деятельности),                                           группам, подгруппам   видов расходов бюджета на 2022год  </w:t>
      </w:r>
    </w:p>
    <w:tbl>
      <w:tblPr>
        <w:tblW w:w="9254" w:type="dxa"/>
        <w:tblInd w:w="93" w:type="dxa"/>
        <w:tblLook w:val="04A0"/>
      </w:tblPr>
      <w:tblGrid>
        <w:gridCol w:w="5062"/>
        <w:gridCol w:w="1563"/>
        <w:gridCol w:w="1188"/>
        <w:gridCol w:w="1441"/>
      </w:tblGrid>
      <w:tr w:rsidR="0040214C" w:rsidRPr="0040214C" w:rsidTr="0040214C">
        <w:trPr>
          <w:trHeight w:val="517"/>
        </w:trPr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тыс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.р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ублей</w:t>
            </w:r>
          </w:p>
        </w:tc>
      </w:tr>
      <w:tr w:rsidR="0040214C" w:rsidRPr="0040214C" w:rsidTr="0040214C">
        <w:trPr>
          <w:trHeight w:val="517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14C" w:rsidRPr="0040214C" w:rsidTr="0040214C">
        <w:trPr>
          <w:trHeight w:val="517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385,4</w:t>
            </w:r>
          </w:p>
        </w:tc>
      </w:tr>
      <w:tr w:rsidR="0040214C" w:rsidRPr="0040214C" w:rsidTr="0040214C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40214C" w:rsidRPr="0040214C" w:rsidTr="0040214C">
        <w:trPr>
          <w:trHeight w:val="1684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40214C" w:rsidRPr="0040214C" w:rsidTr="0040214C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</w:tr>
      <w:tr w:rsidR="0040214C" w:rsidRPr="0040214C" w:rsidTr="0040214C">
        <w:trPr>
          <w:trHeight w:val="274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</w:tr>
      <w:tr w:rsidR="0040214C" w:rsidRPr="0040214C" w:rsidTr="0040214C">
        <w:trPr>
          <w:trHeight w:val="82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3092,4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3092,4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815,5</w:t>
            </w:r>
          </w:p>
        </w:tc>
      </w:tr>
      <w:tr w:rsidR="0040214C" w:rsidRPr="0040214C" w:rsidTr="0040214C">
        <w:trPr>
          <w:trHeight w:val="1758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815,5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815,5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2220,8</w:t>
            </w:r>
          </w:p>
        </w:tc>
      </w:tr>
      <w:tr w:rsidR="0040214C" w:rsidRPr="0040214C" w:rsidTr="0040214C">
        <w:trPr>
          <w:trHeight w:val="1689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1664,1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1664,4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555,8</w:t>
            </w:r>
          </w:p>
        </w:tc>
      </w:tr>
      <w:tr w:rsidR="0040214C" w:rsidRPr="0040214C" w:rsidTr="0040214C">
        <w:trPr>
          <w:trHeight w:val="273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555,8</w:t>
            </w:r>
          </w:p>
        </w:tc>
      </w:tr>
      <w:tr w:rsidR="0040214C" w:rsidRPr="0040214C" w:rsidTr="0040214C">
        <w:trPr>
          <w:trHeight w:val="73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40214C" w:rsidRPr="0040214C" w:rsidTr="0040214C">
        <w:trPr>
          <w:trHeight w:val="426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56,1</w:t>
            </w:r>
          </w:p>
        </w:tc>
      </w:tr>
      <w:tr w:rsidR="0040214C" w:rsidRPr="0040214C" w:rsidTr="0040214C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56,1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56,1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56,1</w:t>
            </w:r>
          </w:p>
        </w:tc>
      </w:tr>
      <w:tr w:rsidR="0040214C" w:rsidRPr="0040214C" w:rsidTr="0040214C">
        <w:trPr>
          <w:trHeight w:val="2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186,5</w:t>
            </w:r>
          </w:p>
        </w:tc>
      </w:tr>
      <w:tr w:rsidR="0040214C" w:rsidRPr="0040214C" w:rsidTr="0040214C">
        <w:trPr>
          <w:trHeight w:val="25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146,6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144,6</w:t>
            </w:r>
          </w:p>
        </w:tc>
      </w:tr>
      <w:tr w:rsidR="0040214C" w:rsidRPr="0040214C" w:rsidTr="0040214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144,6</w:t>
            </w:r>
          </w:p>
        </w:tc>
      </w:tr>
      <w:tr w:rsidR="0040214C" w:rsidRPr="0040214C" w:rsidTr="0040214C">
        <w:trPr>
          <w:trHeight w:val="401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40214C" w:rsidRPr="0040214C" w:rsidTr="0040214C">
        <w:trPr>
          <w:trHeight w:val="393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Уплата налогов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 и иных платежей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40214C" w:rsidRPr="0040214C" w:rsidTr="0040214C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250,1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250,1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250,1</w:t>
            </w:r>
          </w:p>
        </w:tc>
      </w:tr>
      <w:tr w:rsidR="0040214C" w:rsidRPr="0040214C" w:rsidTr="0040214C">
        <w:trPr>
          <w:trHeight w:val="273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250,1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6,2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Погашение кредиторской задолженности прошлых лет по обеспечению деятельности органов государственной власти 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иных государственных органов)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40214C" w:rsidRPr="0040214C" w:rsidTr="0040214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40214C" w:rsidRPr="0040214C" w:rsidTr="0040214C">
        <w:trPr>
          <w:trHeight w:val="236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7426,6</w:t>
            </w:r>
          </w:p>
        </w:tc>
      </w:tr>
      <w:tr w:rsidR="0040214C" w:rsidRPr="0040214C" w:rsidTr="0040214C">
        <w:trPr>
          <w:trHeight w:val="7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"Комплексное благоустройство территории Сластухинского муниципального образования на 2022 год"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446,6</w:t>
            </w:r>
          </w:p>
        </w:tc>
      </w:tr>
      <w:tr w:rsidR="0040214C" w:rsidRPr="0040214C" w:rsidTr="0040214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362,2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"Благоустройство территории  муниципального образования"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362,2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362,2</w:t>
            </w:r>
          </w:p>
        </w:tc>
      </w:tr>
      <w:tr w:rsidR="0040214C" w:rsidRPr="0040214C" w:rsidTr="0040214C">
        <w:trPr>
          <w:trHeight w:val="273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362,2</w:t>
            </w:r>
          </w:p>
        </w:tc>
      </w:tr>
      <w:tr w:rsidR="0040214C" w:rsidRPr="0040214C" w:rsidTr="0040214C">
        <w:trPr>
          <w:trHeight w:val="267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"Организация дорожного движения на дорогах муниципального образования"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</w:tr>
      <w:tr w:rsidR="0040214C" w:rsidRPr="0040214C" w:rsidTr="0040214C">
        <w:trPr>
          <w:trHeight w:val="86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</w:tr>
      <w:tr w:rsidR="0040214C" w:rsidRPr="0040214C" w:rsidTr="0040214C">
        <w:trPr>
          <w:trHeight w:val="56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52,4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52,4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52,4</w:t>
            </w:r>
          </w:p>
        </w:tc>
      </w:tr>
      <w:tr w:rsidR="0040214C" w:rsidRPr="0040214C" w:rsidTr="0040214C">
        <w:trPr>
          <w:trHeight w:val="874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52,4</w:t>
            </w:r>
          </w:p>
        </w:tc>
      </w:tr>
      <w:tr w:rsidR="0040214C" w:rsidRPr="0040214C" w:rsidTr="0040214C">
        <w:trPr>
          <w:trHeight w:val="1268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системы водоснабжения на территории  Сластухинского муниципального образования на 2022 г."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"Развитие сетей водоснабжения"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основного мероприятия </w:t>
            </w: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"Развитие сетей водоснабжения"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</w:tr>
      <w:tr w:rsidR="0040214C" w:rsidRPr="0040214C" w:rsidTr="0040214C">
        <w:trPr>
          <w:trHeight w:val="73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программа"Благоустройство территории кладбища в с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ластуха Сластухинского муниципального образования Екатериновского муниципального района Саратовской области"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6М00000000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2017,9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"О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договоров на поставку товаров, выполнение работ, оказание услуг для муниципальных нужд"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6М01000000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2017,9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инициативных проектов за счет субсидии из областного бюджета "Благоустройство территории кладбища в с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ластуха Сластухинского муниципального образования Екатериновского муниципального района Саратовской области"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6М00172103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978,0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6М00172103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978,0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6М00172103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978,0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инициативных проектов за счет средств местного бюджета, за исключением инициативных платежей "Благоустройство территории кладбища в с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ластуха Сластухинского муниципального образования Екатериновского муниципального района Саратовской области"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6М001S2113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220,9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6М001S2113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220,9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6М001S2113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220,9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 привлеченные средства  за счет средств местного бюджета, а исключением инициативных платежей "Благоустройство территории кладбища в  с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ластуха"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6М001S211В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6М001S211В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6М001S211В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инициативных проектов за счет средств местного бюджета  в части инициативных платежей граждан "Благоустройство территории кладбища в с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ластуха Сластухинского муниципального образования Екатериновского муниципального района Саратовской области"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6М001S21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73,6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6М001S21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73,6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6М001S21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73,6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лиц "Благоустройство территории кладбища в с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ластуха Сластухинского муниципального образования Екатериновского муниципального района Саратовской области"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6М001S21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proofErr w:type="spellStart"/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6М001S21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proofErr w:type="spellStart"/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0214C" w:rsidRPr="0040214C" w:rsidTr="0040214C">
        <w:trPr>
          <w:trHeight w:val="4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6М001S21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proofErr w:type="spellStart"/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0214C" w:rsidRPr="0040214C" w:rsidTr="0040214C">
        <w:trPr>
          <w:trHeight w:val="746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«Осуществление дорожной деятельности на автомобильных дорогах общего пользования местного значения в границах Сластухинского муниципального образования Екатериновского муниципального района Саратовской области на 2022-2024 годы»"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4915,3</w:t>
            </w:r>
          </w:p>
        </w:tc>
      </w:tr>
      <w:tr w:rsidR="0040214C" w:rsidRPr="0040214C" w:rsidTr="0040214C">
        <w:trPr>
          <w:trHeight w:val="111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1018,3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 мероприятия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1018,3</w:t>
            </w:r>
          </w:p>
        </w:tc>
      </w:tr>
      <w:tr w:rsidR="0040214C" w:rsidRPr="0040214C" w:rsidTr="0040214C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1018,3</w:t>
            </w:r>
          </w:p>
        </w:tc>
      </w:tr>
      <w:tr w:rsidR="0040214C" w:rsidRPr="0040214C" w:rsidTr="0040214C">
        <w:trPr>
          <w:trHeight w:val="781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1018,3</w:t>
            </w:r>
          </w:p>
        </w:tc>
      </w:tr>
      <w:tr w:rsidR="0040214C" w:rsidRPr="0040214C" w:rsidTr="0040214C">
        <w:trPr>
          <w:trHeight w:val="781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6Y00300000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3897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0214C" w:rsidRPr="0040214C" w:rsidTr="0040214C">
        <w:trPr>
          <w:trHeight w:val="781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6Y003D7610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3897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0214C" w:rsidRPr="0040214C" w:rsidTr="0040214C">
        <w:trPr>
          <w:trHeight w:val="53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6Y003D7610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3897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0214C" w:rsidRPr="0040214C" w:rsidTr="0040214C">
        <w:trPr>
          <w:trHeight w:val="781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6Y003D7610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3897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0214C" w:rsidRPr="0040214C" w:rsidTr="0040214C">
        <w:trPr>
          <w:trHeight w:val="781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«Инвентаризация  и паспортизация  автомобильных дорог местного значения общего пользования на территории  Сластухинского муниципального образования  Екатериновского района Саратовской области»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6U00000000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29,8</w:t>
            </w:r>
          </w:p>
        </w:tc>
      </w:tr>
      <w:tr w:rsidR="0040214C" w:rsidRPr="0040214C" w:rsidTr="0040214C">
        <w:trPr>
          <w:trHeight w:val="781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«Паспортизация дорог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инвентаризация и изготовление  технической документации дорог местного значения»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6U00100000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29,8</w:t>
            </w:r>
          </w:p>
        </w:tc>
      </w:tr>
      <w:tr w:rsidR="0040214C" w:rsidRPr="0040214C" w:rsidTr="0040214C">
        <w:trPr>
          <w:trHeight w:val="781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мероприятия «Паспортизация дорог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инвентаризация и изготовление  технической документации дорог местного значения»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6U001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29,8</w:t>
            </w:r>
          </w:p>
        </w:tc>
      </w:tr>
      <w:tr w:rsidR="0040214C" w:rsidRPr="0040214C" w:rsidTr="0040214C">
        <w:trPr>
          <w:trHeight w:val="561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6U001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29,8</w:t>
            </w:r>
          </w:p>
        </w:tc>
      </w:tr>
      <w:tr w:rsidR="0040214C" w:rsidRPr="0040214C" w:rsidTr="0040214C">
        <w:trPr>
          <w:trHeight w:val="711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6U001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29,8</w:t>
            </w:r>
          </w:p>
        </w:tc>
      </w:tr>
      <w:tr w:rsidR="0040214C" w:rsidRPr="0040214C" w:rsidTr="0040214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14C" w:rsidRPr="0040214C" w:rsidRDefault="0040214C" w:rsidP="0040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11347,2</w:t>
            </w:r>
          </w:p>
        </w:tc>
      </w:tr>
    </w:tbl>
    <w:p w:rsidR="0040214C" w:rsidRDefault="0040214C" w:rsidP="0040214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498C" w:rsidRDefault="00E2498C" w:rsidP="0040214C"/>
    <w:p w:rsidR="0040214C" w:rsidRDefault="0040214C" w:rsidP="0040214C">
      <w:pPr>
        <w:tabs>
          <w:tab w:val="left" w:pos="8540"/>
        </w:tabs>
      </w:pPr>
      <w:r>
        <w:tab/>
      </w:r>
    </w:p>
    <w:p w:rsidR="0040214C" w:rsidRPr="0040214C" w:rsidRDefault="0040214C" w:rsidP="00402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1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Приложение 6</w:t>
      </w:r>
    </w:p>
    <w:p w:rsidR="0040214C" w:rsidRPr="0040214C" w:rsidRDefault="0040214C" w:rsidP="00402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214C">
        <w:rPr>
          <w:rFonts w:ascii="Times New Roman" w:hAnsi="Times New Roman" w:cs="Times New Roman"/>
          <w:sz w:val="24"/>
          <w:szCs w:val="24"/>
        </w:rPr>
        <w:t xml:space="preserve">                  к решению Совета депутатов</w:t>
      </w:r>
      <w:r w:rsidRPr="00402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214C">
        <w:rPr>
          <w:rFonts w:ascii="Times New Roman" w:hAnsi="Times New Roman" w:cs="Times New Roman"/>
          <w:sz w:val="24"/>
          <w:szCs w:val="24"/>
        </w:rPr>
        <w:t xml:space="preserve">Сластухинского  муниципального образования  </w:t>
      </w:r>
    </w:p>
    <w:p w:rsidR="0040214C" w:rsidRPr="0040214C" w:rsidRDefault="0040214C" w:rsidP="00402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214C">
        <w:rPr>
          <w:rFonts w:ascii="Times New Roman" w:hAnsi="Times New Roman" w:cs="Times New Roman"/>
          <w:sz w:val="24"/>
          <w:szCs w:val="24"/>
        </w:rPr>
        <w:t>№</w:t>
      </w:r>
      <w:r w:rsidR="009E6415">
        <w:rPr>
          <w:rFonts w:ascii="Times New Roman" w:hAnsi="Times New Roman" w:cs="Times New Roman"/>
          <w:sz w:val="24"/>
          <w:szCs w:val="24"/>
        </w:rPr>
        <w:t>108-206</w:t>
      </w:r>
      <w:r w:rsidRPr="0040214C">
        <w:rPr>
          <w:rFonts w:ascii="Times New Roman" w:hAnsi="Times New Roman" w:cs="Times New Roman"/>
          <w:sz w:val="24"/>
          <w:szCs w:val="24"/>
        </w:rPr>
        <w:t xml:space="preserve">   от </w:t>
      </w:r>
      <w:r w:rsidR="009E6415">
        <w:rPr>
          <w:rFonts w:ascii="Times New Roman" w:hAnsi="Times New Roman" w:cs="Times New Roman"/>
          <w:sz w:val="24"/>
          <w:szCs w:val="24"/>
        </w:rPr>
        <w:t>10.04.</w:t>
      </w:r>
      <w:r w:rsidRPr="0040214C">
        <w:rPr>
          <w:rFonts w:ascii="Times New Roman" w:hAnsi="Times New Roman" w:cs="Times New Roman"/>
          <w:sz w:val="24"/>
          <w:szCs w:val="24"/>
        </w:rPr>
        <w:t>2023 г.</w:t>
      </w:r>
    </w:p>
    <w:p w:rsidR="0040214C" w:rsidRPr="0040214C" w:rsidRDefault="0040214C" w:rsidP="00402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1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40214C" w:rsidRPr="0040214C" w:rsidRDefault="0040214C" w:rsidP="004021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214C">
        <w:rPr>
          <w:rFonts w:ascii="Times New Roman" w:hAnsi="Times New Roman" w:cs="Times New Roman"/>
          <w:b/>
          <w:sz w:val="24"/>
          <w:szCs w:val="24"/>
        </w:rPr>
        <w:t xml:space="preserve">            Источники внутреннего финансирования дефицита бюджета </w:t>
      </w:r>
    </w:p>
    <w:p w:rsidR="0040214C" w:rsidRDefault="0040214C" w:rsidP="004021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214C">
        <w:rPr>
          <w:rFonts w:ascii="Times New Roman" w:hAnsi="Times New Roman" w:cs="Times New Roman"/>
          <w:b/>
          <w:sz w:val="24"/>
          <w:szCs w:val="24"/>
        </w:rPr>
        <w:t xml:space="preserve">            Сластухинского  муниципального образования за 2022 год по кодам </w:t>
      </w:r>
      <w:proofErr w:type="gramStart"/>
      <w:r w:rsidRPr="0040214C">
        <w:rPr>
          <w:rFonts w:ascii="Times New Roman" w:hAnsi="Times New Roman" w:cs="Times New Roman"/>
          <w:b/>
          <w:sz w:val="24"/>
          <w:szCs w:val="24"/>
        </w:rPr>
        <w:t>классификации источников финансирования дефицита местного бюджета</w:t>
      </w:r>
      <w:proofErr w:type="gramEnd"/>
      <w:r w:rsidRPr="0040214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0214C" w:rsidRPr="0040214C" w:rsidRDefault="0040214C" w:rsidP="004021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214C" w:rsidRPr="0040214C" w:rsidRDefault="0040214C" w:rsidP="004021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21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40214C" w:rsidRPr="0040214C" w:rsidTr="004021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14C" w:rsidRPr="0040214C" w:rsidTr="004021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000 01 00 </w:t>
            </w:r>
            <w:proofErr w:type="spellStart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762,7</w:t>
            </w:r>
          </w:p>
        </w:tc>
      </w:tr>
      <w:tr w:rsidR="0040214C" w:rsidRPr="0040214C" w:rsidTr="004021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000 01 05 00 </w:t>
            </w:r>
            <w:proofErr w:type="spellStart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762,7</w:t>
            </w:r>
          </w:p>
        </w:tc>
      </w:tr>
      <w:tr w:rsidR="0040214C" w:rsidRPr="0040214C" w:rsidTr="004021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-10584,5</w:t>
            </w:r>
          </w:p>
        </w:tc>
      </w:tr>
      <w:tr w:rsidR="0040214C" w:rsidRPr="0040214C" w:rsidTr="004021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11347,2</w:t>
            </w:r>
          </w:p>
        </w:tc>
      </w:tr>
    </w:tbl>
    <w:p w:rsidR="0040214C" w:rsidRPr="0040214C" w:rsidRDefault="0040214C" w:rsidP="00402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214C" w:rsidRPr="0040214C" w:rsidRDefault="0040214C" w:rsidP="00402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14C" w:rsidRPr="0040214C" w:rsidRDefault="0040214C" w:rsidP="0040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Pr="0040214C" w:rsidRDefault="0040214C" w:rsidP="0040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Pr="0040214C" w:rsidRDefault="0040214C" w:rsidP="0040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214C" w:rsidRDefault="0040214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498C" w:rsidRDefault="00E2498C" w:rsidP="0040214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18FA" w:rsidRDefault="00D018FA" w:rsidP="00402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18FA" w:rsidRDefault="00D018FA" w:rsidP="00402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18FA" w:rsidRDefault="00D018FA" w:rsidP="00402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18FA" w:rsidRDefault="00D018FA" w:rsidP="00402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214C" w:rsidRPr="0040214C" w:rsidRDefault="0040214C" w:rsidP="00402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214C">
        <w:rPr>
          <w:rFonts w:ascii="Times New Roman" w:hAnsi="Times New Roman" w:cs="Times New Roman"/>
          <w:sz w:val="24"/>
          <w:szCs w:val="24"/>
        </w:rPr>
        <w:t>Приложение 7</w:t>
      </w:r>
    </w:p>
    <w:p w:rsidR="0040214C" w:rsidRPr="0040214C" w:rsidRDefault="0040214C" w:rsidP="00402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214C">
        <w:rPr>
          <w:rFonts w:ascii="Times New Roman" w:hAnsi="Times New Roman" w:cs="Times New Roman"/>
          <w:sz w:val="24"/>
          <w:szCs w:val="24"/>
        </w:rPr>
        <w:t xml:space="preserve">                    к решению Совета депутатов Сластухинского муниципального образования </w:t>
      </w:r>
    </w:p>
    <w:p w:rsidR="0040214C" w:rsidRPr="0040214C" w:rsidRDefault="0040214C" w:rsidP="00402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214C">
        <w:rPr>
          <w:rFonts w:ascii="Times New Roman" w:hAnsi="Times New Roman" w:cs="Times New Roman"/>
          <w:sz w:val="24"/>
          <w:szCs w:val="24"/>
        </w:rPr>
        <w:t>№</w:t>
      </w:r>
      <w:r w:rsidR="009E6415">
        <w:rPr>
          <w:rFonts w:ascii="Times New Roman" w:hAnsi="Times New Roman" w:cs="Times New Roman"/>
          <w:sz w:val="24"/>
          <w:szCs w:val="24"/>
        </w:rPr>
        <w:t>108-206</w:t>
      </w:r>
      <w:r w:rsidRPr="0040214C">
        <w:rPr>
          <w:rFonts w:ascii="Times New Roman" w:hAnsi="Times New Roman" w:cs="Times New Roman"/>
          <w:sz w:val="24"/>
          <w:szCs w:val="24"/>
        </w:rPr>
        <w:t xml:space="preserve"> от   </w:t>
      </w:r>
      <w:r w:rsidR="009E6415">
        <w:rPr>
          <w:rFonts w:ascii="Times New Roman" w:hAnsi="Times New Roman" w:cs="Times New Roman"/>
          <w:sz w:val="24"/>
          <w:szCs w:val="24"/>
        </w:rPr>
        <w:t>10.04.</w:t>
      </w:r>
      <w:r w:rsidRPr="0040214C">
        <w:rPr>
          <w:rFonts w:ascii="Times New Roman" w:hAnsi="Times New Roman" w:cs="Times New Roman"/>
          <w:sz w:val="24"/>
          <w:szCs w:val="24"/>
        </w:rPr>
        <w:t>2023 г.</w:t>
      </w:r>
    </w:p>
    <w:p w:rsidR="0040214C" w:rsidRPr="0040214C" w:rsidRDefault="0040214C" w:rsidP="00402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1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40214C" w:rsidRPr="0040214C" w:rsidRDefault="0040214C" w:rsidP="004021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214C">
        <w:rPr>
          <w:rFonts w:ascii="Times New Roman" w:hAnsi="Times New Roman" w:cs="Times New Roman"/>
          <w:b/>
          <w:sz w:val="24"/>
          <w:szCs w:val="24"/>
        </w:rPr>
        <w:t xml:space="preserve">            Источники внутреннего финансирования дефицита бюджета </w:t>
      </w:r>
    </w:p>
    <w:p w:rsidR="0040214C" w:rsidRPr="0040214C" w:rsidRDefault="0040214C" w:rsidP="004021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214C">
        <w:rPr>
          <w:rFonts w:ascii="Times New Roman" w:hAnsi="Times New Roman" w:cs="Times New Roman"/>
          <w:b/>
          <w:sz w:val="24"/>
          <w:szCs w:val="24"/>
        </w:rPr>
        <w:t xml:space="preserve">             Сластухинского муниципального образования за 2022 год</w:t>
      </w:r>
    </w:p>
    <w:p w:rsidR="0040214C" w:rsidRPr="0040214C" w:rsidRDefault="0040214C" w:rsidP="004021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21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40214C" w:rsidRPr="0040214C" w:rsidTr="004021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14C" w:rsidRPr="0040214C" w:rsidTr="004021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</w:t>
            </w:r>
            <w:proofErr w:type="spellStart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762,7</w:t>
            </w:r>
          </w:p>
        </w:tc>
      </w:tr>
      <w:tr w:rsidR="0040214C" w:rsidRPr="0040214C" w:rsidTr="004021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</w:t>
            </w:r>
            <w:proofErr w:type="spellStart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b/>
                <w:sz w:val="24"/>
                <w:szCs w:val="24"/>
              </w:rPr>
              <w:t>762,7</w:t>
            </w:r>
          </w:p>
        </w:tc>
      </w:tr>
      <w:tr w:rsidR="0040214C" w:rsidRPr="0040214C" w:rsidTr="004021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-10584,5</w:t>
            </w:r>
          </w:p>
        </w:tc>
      </w:tr>
      <w:tr w:rsidR="0040214C" w:rsidRPr="0040214C" w:rsidTr="004021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 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-10584,5</w:t>
            </w:r>
          </w:p>
        </w:tc>
      </w:tr>
      <w:tr w:rsidR="0040214C" w:rsidRPr="0040214C" w:rsidTr="004021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11347,2</w:t>
            </w:r>
          </w:p>
        </w:tc>
      </w:tr>
      <w:tr w:rsidR="0040214C" w:rsidRPr="0040214C" w:rsidTr="004021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 xml:space="preserve"> 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4C" w:rsidRPr="0040214C" w:rsidRDefault="0040214C" w:rsidP="0040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C">
              <w:rPr>
                <w:rFonts w:ascii="Times New Roman" w:hAnsi="Times New Roman" w:cs="Times New Roman"/>
                <w:sz w:val="24"/>
                <w:szCs w:val="24"/>
              </w:rPr>
              <w:t>11347,2</w:t>
            </w:r>
          </w:p>
        </w:tc>
      </w:tr>
    </w:tbl>
    <w:p w:rsidR="0040214C" w:rsidRPr="0040214C" w:rsidRDefault="0040214C" w:rsidP="00402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214C" w:rsidRPr="0040214C" w:rsidRDefault="0040214C" w:rsidP="00402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14C" w:rsidRPr="00FE387E" w:rsidRDefault="0040214C" w:rsidP="0040214C">
      <w:pPr>
        <w:spacing w:after="0"/>
        <w:rPr>
          <w:sz w:val="24"/>
          <w:szCs w:val="24"/>
        </w:rPr>
      </w:pPr>
    </w:p>
    <w:p w:rsidR="0040214C" w:rsidRDefault="0040214C" w:rsidP="0040214C">
      <w:pPr>
        <w:tabs>
          <w:tab w:val="left" w:pos="3825"/>
        </w:tabs>
      </w:pPr>
    </w:p>
    <w:p w:rsidR="0040214C" w:rsidRDefault="0040214C" w:rsidP="0040214C">
      <w:pPr>
        <w:rPr>
          <w:rFonts w:ascii="Times New Roman" w:hAnsi="Times New Roman" w:cs="Times New Roman"/>
        </w:rPr>
      </w:pPr>
    </w:p>
    <w:p w:rsidR="0040214C" w:rsidRDefault="0040214C" w:rsidP="0040214C">
      <w:pPr>
        <w:rPr>
          <w:rFonts w:ascii="Times New Roman" w:hAnsi="Times New Roman" w:cs="Times New Roman"/>
        </w:rPr>
      </w:pPr>
    </w:p>
    <w:p w:rsidR="0040214C" w:rsidRDefault="0040214C" w:rsidP="0040214C">
      <w:pPr>
        <w:rPr>
          <w:rFonts w:ascii="Times New Roman" w:hAnsi="Times New Roman" w:cs="Times New Roman"/>
        </w:rPr>
      </w:pPr>
    </w:p>
    <w:p w:rsidR="0040214C" w:rsidRDefault="0040214C" w:rsidP="0040214C">
      <w:pPr>
        <w:rPr>
          <w:rFonts w:ascii="Times New Roman" w:hAnsi="Times New Roman" w:cs="Times New Roman"/>
        </w:rPr>
      </w:pPr>
    </w:p>
    <w:p w:rsidR="0040214C" w:rsidRDefault="0040214C" w:rsidP="0040214C">
      <w:pPr>
        <w:rPr>
          <w:rFonts w:ascii="Times New Roman" w:hAnsi="Times New Roman" w:cs="Times New Roman"/>
        </w:rPr>
      </w:pPr>
    </w:p>
    <w:p w:rsidR="0040214C" w:rsidRDefault="0040214C" w:rsidP="0040214C">
      <w:pPr>
        <w:rPr>
          <w:rFonts w:ascii="Times New Roman" w:hAnsi="Times New Roman" w:cs="Times New Roman"/>
        </w:rPr>
      </w:pPr>
    </w:p>
    <w:p w:rsidR="0040214C" w:rsidRDefault="0040214C" w:rsidP="0040214C">
      <w:pPr>
        <w:rPr>
          <w:rFonts w:ascii="Times New Roman" w:hAnsi="Times New Roman" w:cs="Times New Roman"/>
        </w:rPr>
      </w:pPr>
    </w:p>
    <w:p w:rsidR="00E2498C" w:rsidRDefault="00E2498C" w:rsidP="009E6415">
      <w:pPr>
        <w:spacing w:after="0" w:line="240" w:lineRule="auto"/>
        <w:rPr>
          <w:rFonts w:ascii="Times New Roman" w:hAnsi="Times New Roman" w:cs="Times New Roman"/>
        </w:rPr>
      </w:pPr>
    </w:p>
    <w:p w:rsidR="009E6415" w:rsidRDefault="009E6415" w:rsidP="009E6415">
      <w:pPr>
        <w:spacing w:after="0" w:line="240" w:lineRule="auto"/>
        <w:rPr>
          <w:rFonts w:ascii="Times New Roman" w:hAnsi="Times New Roman" w:cs="Times New Roman"/>
        </w:rPr>
      </w:pPr>
    </w:p>
    <w:p w:rsidR="009E6415" w:rsidRDefault="009E6415" w:rsidP="009E6415">
      <w:pPr>
        <w:spacing w:after="0" w:line="240" w:lineRule="auto"/>
        <w:rPr>
          <w:rFonts w:ascii="Times New Roman" w:hAnsi="Times New Roman" w:cs="Times New Roman"/>
        </w:rPr>
      </w:pPr>
    </w:p>
    <w:p w:rsidR="009E6415" w:rsidRDefault="009E6415" w:rsidP="009E6415">
      <w:pPr>
        <w:spacing w:after="0" w:line="240" w:lineRule="auto"/>
        <w:rPr>
          <w:rFonts w:ascii="Times New Roman" w:hAnsi="Times New Roman" w:cs="Times New Roman"/>
        </w:rPr>
      </w:pPr>
    </w:p>
    <w:p w:rsidR="009E6415" w:rsidRDefault="009E6415" w:rsidP="009E6415">
      <w:pPr>
        <w:spacing w:after="0" w:line="240" w:lineRule="auto"/>
        <w:rPr>
          <w:rFonts w:ascii="Times New Roman" w:hAnsi="Times New Roman" w:cs="Times New Roman"/>
        </w:rPr>
      </w:pPr>
    </w:p>
    <w:p w:rsidR="009E6415" w:rsidRDefault="009E6415" w:rsidP="009E6415">
      <w:pPr>
        <w:spacing w:after="0" w:line="240" w:lineRule="auto"/>
        <w:rPr>
          <w:rFonts w:ascii="Times New Roman" w:hAnsi="Times New Roman" w:cs="Times New Roman"/>
        </w:rPr>
      </w:pPr>
    </w:p>
    <w:p w:rsidR="009E6415" w:rsidRDefault="009E6415" w:rsidP="009E6415">
      <w:pPr>
        <w:spacing w:after="0" w:line="240" w:lineRule="auto"/>
        <w:rPr>
          <w:rFonts w:ascii="Times New Roman" w:hAnsi="Times New Roman" w:cs="Times New Roman"/>
        </w:rPr>
      </w:pPr>
    </w:p>
    <w:p w:rsidR="009E6415" w:rsidRDefault="009E6415" w:rsidP="009E6415">
      <w:pPr>
        <w:spacing w:after="0" w:line="240" w:lineRule="auto"/>
        <w:rPr>
          <w:rFonts w:ascii="Times New Roman" w:hAnsi="Times New Roman" w:cs="Times New Roman"/>
        </w:rPr>
      </w:pPr>
    </w:p>
    <w:p w:rsidR="009E6415" w:rsidRDefault="009E6415" w:rsidP="009E6415">
      <w:pPr>
        <w:spacing w:after="0" w:line="240" w:lineRule="auto"/>
        <w:rPr>
          <w:rFonts w:ascii="Times New Roman" w:hAnsi="Times New Roman" w:cs="Times New Roman"/>
        </w:rPr>
      </w:pPr>
    </w:p>
    <w:p w:rsidR="009E6415" w:rsidRPr="00E2498C" w:rsidRDefault="009E6415" w:rsidP="009E6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lastRenderedPageBreak/>
        <w:t>Доходная часть бюджета исполнена за 2022 год  в сумме  10584,5 тыс. рублей или к плану года 98,6 %  в т.ч. налоговые и неналоговые доходы: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>-налог на доходы физических лиц в сумме  296,5  тыс. рублей  или к плану года 105,3  % .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- доходы от уплаты акцизов – 1125,9  тыс. рублей  или к плану года 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>108,9  % .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>-единый с/х. налог в сумме  781,2   тыс. рублей  или к плану года 103,4  % .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 -налог на имущество физических лиц в сумме 215,8  тыс. рублей  или к плану года  56,0 % .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-земельный налог в сумме  2815,3  тыс. рублей  или к плану года  96,3 % 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>- инициативные платежи – 273,6  тыс. рублей  или к плану года  100,0  % .</w:t>
      </w:r>
    </w:p>
    <w:p w:rsidR="00E2498C" w:rsidRPr="00E2498C" w:rsidRDefault="00E2498C" w:rsidP="00E24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eastAsia="Times New Roman" w:hAnsi="Times New Roman" w:cs="Times New Roman"/>
          <w:sz w:val="24"/>
          <w:szCs w:val="24"/>
        </w:rPr>
        <w:t xml:space="preserve">            Безвозмездные поступления от других бюджетов бюджетной системы Российской Федерации </w:t>
      </w:r>
      <w:r w:rsidRPr="00E2498C">
        <w:rPr>
          <w:rFonts w:ascii="Times New Roman" w:hAnsi="Times New Roman" w:cs="Times New Roman"/>
          <w:sz w:val="24"/>
          <w:szCs w:val="24"/>
        </w:rPr>
        <w:t>в сумме  5076,2  тыс. рублей или к плану года  100,0  %  в т.ч.:</w:t>
      </w:r>
    </w:p>
    <w:p w:rsidR="00E2498C" w:rsidRPr="00E2498C" w:rsidRDefault="00E2498C" w:rsidP="00E24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-дотация на выравнивание бюджетной обеспеченности из областного бюджета в сумме  71,6  тыс. рублей или к плану года 100,0 % 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местного бюджета в сумме  24,2  тыс. рублей или к плану года 100,0 % .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105,4  тыс. рублей, или к плану года 100,0 %. 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>-Субсидии бюджетам сельских поселений области на реализацию проектов развития муниципальных образований области, основанных на местных инициативах- 978,0  тыс. рублей, или к плану года 100,0 % .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>-</w:t>
      </w:r>
      <w:r w:rsidRPr="00E2498C">
        <w:rPr>
          <w:sz w:val="24"/>
          <w:szCs w:val="24"/>
        </w:rPr>
        <w:t xml:space="preserve"> </w:t>
      </w:r>
      <w:r w:rsidRPr="00E2498C">
        <w:rPr>
          <w:rFonts w:ascii="Times New Roman" w:hAnsi="Times New Roman" w:cs="Times New Roman"/>
          <w:sz w:val="24"/>
          <w:szCs w:val="24"/>
        </w:rPr>
        <w:t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– 3897,0  тыс. рублей, или к плану года 100,0 %.</w:t>
      </w:r>
    </w:p>
    <w:p w:rsidR="00E2498C" w:rsidRPr="00E2498C" w:rsidRDefault="00E2498C" w:rsidP="00E24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         Расходная часть бюджета исполнена за 2022 год в сумме 11347,2 тыс. рублей, или к плану года  96,9  %.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ab/>
        <w:t>В приоритетном порядке финансировались расходы на оплату труда с начислениями – 2479,6  тыс. рублей, ТЭР –  12,9  тыс. рублей.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b/>
          <w:sz w:val="24"/>
          <w:szCs w:val="24"/>
        </w:rPr>
        <w:t>Общегосударственные вопросы</w:t>
      </w:r>
      <w:r w:rsidRPr="00E2498C">
        <w:rPr>
          <w:rFonts w:ascii="Times New Roman" w:hAnsi="Times New Roman" w:cs="Times New Roman"/>
          <w:sz w:val="24"/>
          <w:szCs w:val="24"/>
        </w:rPr>
        <w:t>- расходы за отчетный период составили 3378,6   тыс. рублей  или к плану года  97,7   %  в т.ч.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>-закупки товаров, работ и услуг  на сумму  542,9   тыс. рублей.</w:t>
      </w:r>
    </w:p>
    <w:p w:rsidR="00E2498C" w:rsidRPr="00E2498C" w:rsidRDefault="00E2498C" w:rsidP="00E24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E24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уплата налога на имущество организаций и транспортного налога  и иных налогов  </w:t>
      </w:r>
      <w:r w:rsidRPr="00E2498C">
        <w:rPr>
          <w:rFonts w:ascii="Times New Roman" w:hAnsi="Times New Roman" w:cs="Times New Roman"/>
          <w:bCs/>
          <w:sz w:val="24"/>
          <w:szCs w:val="24"/>
        </w:rPr>
        <w:t xml:space="preserve">в сумме  57,0   </w:t>
      </w:r>
      <w:r w:rsidRPr="00E2498C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E2498C" w:rsidRPr="00E2498C" w:rsidRDefault="00E2498C" w:rsidP="00E24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            - погашение просроченной кредиторской задолженности – 2,8 тыс</w:t>
      </w:r>
      <w:proofErr w:type="gramStart"/>
      <w:r w:rsidRPr="00E2498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2498C">
        <w:rPr>
          <w:rFonts w:ascii="Times New Roman" w:hAnsi="Times New Roman" w:cs="Times New Roman"/>
          <w:sz w:val="24"/>
          <w:szCs w:val="24"/>
        </w:rPr>
        <w:t>ублей,</w:t>
      </w:r>
    </w:p>
    <w:p w:rsidR="00E2498C" w:rsidRPr="00E2498C" w:rsidRDefault="00E2498C" w:rsidP="00E2498C">
      <w:pPr>
        <w:tabs>
          <w:tab w:val="left" w:pos="12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E24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деятельности финансовых, налоговых и таможенных органов и органов финансового (финансово-бюджетного) надзора </w:t>
      </w:r>
      <w:r w:rsidRPr="00E2498C">
        <w:rPr>
          <w:rFonts w:ascii="Times New Roman" w:hAnsi="Times New Roman" w:cs="Times New Roman"/>
          <w:bCs/>
          <w:sz w:val="24"/>
          <w:szCs w:val="24"/>
        </w:rPr>
        <w:t xml:space="preserve">в сумме  70,0  </w:t>
      </w:r>
      <w:r w:rsidRPr="00E2498C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E2498C" w:rsidRPr="00E2498C" w:rsidRDefault="00E2498C" w:rsidP="00E24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ab/>
        <w:t xml:space="preserve">- межбюджетные трансферты бюджетам муниципальных районов </w:t>
      </w:r>
      <w:proofErr w:type="gramStart"/>
      <w:r w:rsidRPr="00E2498C">
        <w:rPr>
          <w:rFonts w:ascii="Times New Roman" w:hAnsi="Times New Roman" w:cs="Times New Roman"/>
          <w:sz w:val="24"/>
          <w:szCs w:val="24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2498C">
        <w:rPr>
          <w:rFonts w:ascii="Times New Roman" w:hAnsi="Times New Roman" w:cs="Times New Roman"/>
          <w:sz w:val="24"/>
          <w:szCs w:val="24"/>
        </w:rPr>
        <w:t xml:space="preserve"> полномочий ЦБ ОМС- 210,0 тыс. рублей.</w:t>
      </w:r>
    </w:p>
    <w:p w:rsidR="00E2498C" w:rsidRPr="00E2498C" w:rsidRDefault="00E2498C" w:rsidP="00E249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      </w:t>
      </w:r>
      <w:r w:rsidRPr="00E2498C">
        <w:rPr>
          <w:rFonts w:ascii="Times New Roman" w:hAnsi="Times New Roman" w:cs="Times New Roman"/>
          <w:bCs/>
          <w:sz w:val="24"/>
          <w:szCs w:val="24"/>
        </w:rPr>
        <w:t xml:space="preserve">     -ассоциация СМО в сумме 3,4 тыс. рублей.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b/>
          <w:sz w:val="24"/>
          <w:szCs w:val="24"/>
        </w:rPr>
        <w:t xml:space="preserve">Национальная оборона -  </w:t>
      </w:r>
      <w:r w:rsidRPr="00E2498C">
        <w:rPr>
          <w:rFonts w:ascii="Times New Roman" w:hAnsi="Times New Roman" w:cs="Times New Roman"/>
          <w:sz w:val="24"/>
          <w:szCs w:val="24"/>
        </w:rPr>
        <w:t xml:space="preserve">субвенции бюджетам муниципальных районов, городских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E2498C">
        <w:rPr>
          <w:rFonts w:ascii="Times New Roman" w:hAnsi="Times New Roman" w:cs="Times New Roman"/>
          <w:sz w:val="24"/>
          <w:szCs w:val="24"/>
        </w:rPr>
        <w:t>комиссариаты</w:t>
      </w:r>
      <w:proofErr w:type="gramEnd"/>
      <w:r w:rsidRPr="00E2498C">
        <w:rPr>
          <w:rFonts w:ascii="Times New Roman" w:hAnsi="Times New Roman" w:cs="Times New Roman"/>
          <w:sz w:val="24"/>
          <w:szCs w:val="24"/>
        </w:rPr>
        <w:t xml:space="preserve">  исполнены в сумме 105,4  тыс. рублей или к плану года 100,0%.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b/>
          <w:sz w:val="24"/>
          <w:szCs w:val="24"/>
        </w:rPr>
        <w:t xml:space="preserve">Национальная экономика  - </w:t>
      </w:r>
      <w:r w:rsidRPr="00E2498C">
        <w:rPr>
          <w:rFonts w:ascii="Times New Roman" w:hAnsi="Times New Roman" w:cs="Times New Roman"/>
          <w:sz w:val="24"/>
          <w:szCs w:val="24"/>
        </w:rPr>
        <w:t>расходы за отчетный период составили  4945,1 тыс. рублей  или к плану года  100,0  %  в т.ч.: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lastRenderedPageBreak/>
        <w:t xml:space="preserve"> - Муниципальная  программа «Осуществление дорожной деятельности на автомобильных дорогах общего пользования местного значения в границах Сластухинского муниципального образования Екатериновского муниципального района Саратовской области на 2022-2024 годы» -4915,3 тыс. рублей,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вопросы в области национальной экономики</w:t>
      </w:r>
      <w:r w:rsidRPr="00E2498C">
        <w:rPr>
          <w:rFonts w:ascii="Times New Roman" w:hAnsi="Times New Roman" w:cs="Times New Roman"/>
          <w:color w:val="000000"/>
          <w:sz w:val="24"/>
          <w:szCs w:val="24"/>
        </w:rPr>
        <w:t xml:space="preserve"> – 29,8 </w:t>
      </w:r>
      <w:r w:rsidRPr="00E2498C">
        <w:rPr>
          <w:rFonts w:ascii="Times New Roman" w:hAnsi="Times New Roman" w:cs="Times New Roman"/>
          <w:sz w:val="24"/>
          <w:szCs w:val="24"/>
        </w:rPr>
        <w:t xml:space="preserve">тыс. рублей в т.ч.:  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>- Муниципальная программа «Инвентаризация и паспортизация автомобильных дорог местного значения общего пользования на территории Сластухинского муниципального образования Екатериновского муниципального района Саратовской области» - 29,8 тыс. рублей.</w:t>
      </w:r>
    </w:p>
    <w:p w:rsidR="00E2498C" w:rsidRPr="00E2498C" w:rsidRDefault="00E2498C" w:rsidP="00E24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proofErr w:type="spellStart"/>
      <w:proofErr w:type="gramStart"/>
      <w:r w:rsidRPr="00E2498C">
        <w:rPr>
          <w:rFonts w:ascii="Times New Roman" w:hAnsi="Times New Roman" w:cs="Times New Roman"/>
          <w:b/>
          <w:sz w:val="24"/>
          <w:szCs w:val="24"/>
        </w:rPr>
        <w:t>Жилищно</w:t>
      </w:r>
      <w:proofErr w:type="spellEnd"/>
      <w:r w:rsidRPr="00E2498C">
        <w:rPr>
          <w:rFonts w:ascii="Times New Roman" w:hAnsi="Times New Roman" w:cs="Times New Roman"/>
          <w:b/>
          <w:sz w:val="24"/>
          <w:szCs w:val="24"/>
        </w:rPr>
        <w:t>- коммунальное</w:t>
      </w:r>
      <w:proofErr w:type="gramEnd"/>
      <w:r w:rsidRPr="00E2498C">
        <w:rPr>
          <w:rFonts w:ascii="Times New Roman" w:hAnsi="Times New Roman" w:cs="Times New Roman"/>
          <w:b/>
          <w:sz w:val="24"/>
          <w:szCs w:val="24"/>
        </w:rPr>
        <w:t xml:space="preserve"> хозяйство </w:t>
      </w:r>
      <w:r w:rsidRPr="00E2498C">
        <w:rPr>
          <w:rFonts w:ascii="Times New Roman" w:hAnsi="Times New Roman" w:cs="Times New Roman"/>
          <w:sz w:val="24"/>
          <w:szCs w:val="24"/>
        </w:rPr>
        <w:t>- расходы составили 2668,0   тыс. рублей  или к плану года   100,0 %  в том числе:</w:t>
      </w:r>
      <w:r w:rsidRPr="00E24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E2498C">
        <w:rPr>
          <w:rFonts w:ascii="Times New Roman" w:hAnsi="Times New Roman" w:cs="Times New Roman"/>
          <w:sz w:val="24"/>
          <w:szCs w:val="24"/>
        </w:rPr>
        <w:t xml:space="preserve">- расходы на прочее благоустройство (аренда опор)  </w:t>
      </w:r>
      <w:r w:rsidRPr="00E2498C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 39,9 тыс. рублей.</w:t>
      </w:r>
    </w:p>
    <w:p w:rsidR="00E2498C" w:rsidRPr="00E2498C" w:rsidRDefault="00E2498C" w:rsidP="00E24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9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</w:t>
      </w:r>
      <w:r w:rsidRPr="00E2498C">
        <w:rPr>
          <w:rFonts w:ascii="Times New Roman" w:hAnsi="Times New Roman" w:cs="Times New Roman"/>
          <w:sz w:val="24"/>
          <w:szCs w:val="24"/>
        </w:rPr>
        <w:t xml:space="preserve">- уличное освещение </w:t>
      </w:r>
      <w:r w:rsidRPr="00E2498C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  146,6  тыс. рублей.</w:t>
      </w:r>
    </w:p>
    <w:p w:rsidR="00E2498C" w:rsidRPr="00E2498C" w:rsidRDefault="00E2498C" w:rsidP="00E2498C">
      <w:pPr>
        <w:tabs>
          <w:tab w:val="left" w:pos="15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-</w:t>
      </w:r>
      <w:r w:rsidRPr="00E2498C">
        <w:rPr>
          <w:sz w:val="24"/>
          <w:szCs w:val="24"/>
        </w:rPr>
        <w:t xml:space="preserve"> </w:t>
      </w:r>
      <w:r w:rsidRPr="00E24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Муниципальная программа "Комплексное благоустройство территории Сластухинского муниципального образования на 2022 год"  - 446,6 </w:t>
      </w:r>
      <w:r w:rsidRPr="00E2498C">
        <w:rPr>
          <w:rFonts w:ascii="Times New Roman" w:hAnsi="Times New Roman" w:cs="Times New Roman"/>
          <w:sz w:val="24"/>
          <w:szCs w:val="24"/>
        </w:rPr>
        <w:t>тыс. рублей в т.ч.: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       - благоустройство- 362,2  тыс</w:t>
      </w:r>
      <w:proofErr w:type="gramStart"/>
      <w:r w:rsidRPr="00E2498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2498C">
        <w:rPr>
          <w:rFonts w:ascii="Times New Roman" w:hAnsi="Times New Roman" w:cs="Times New Roman"/>
          <w:sz w:val="24"/>
          <w:szCs w:val="24"/>
        </w:rPr>
        <w:t>ублей</w:t>
      </w:r>
    </w:p>
    <w:p w:rsidR="00E2498C" w:rsidRPr="00E2498C" w:rsidRDefault="00E2498C" w:rsidP="00E24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       - содержание мест захоронения – 32,0 тыс</w:t>
      </w:r>
      <w:proofErr w:type="gramStart"/>
      <w:r w:rsidRPr="00E2498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2498C">
        <w:rPr>
          <w:rFonts w:ascii="Times New Roman" w:hAnsi="Times New Roman" w:cs="Times New Roman"/>
          <w:sz w:val="24"/>
          <w:szCs w:val="24"/>
        </w:rPr>
        <w:t>ублей</w:t>
      </w:r>
    </w:p>
    <w:p w:rsidR="00E2498C" w:rsidRPr="00E2498C" w:rsidRDefault="00E2498C" w:rsidP="00E2498C">
      <w:pPr>
        <w:tabs>
          <w:tab w:val="left" w:pos="559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 xml:space="preserve">      -развитие сетей уличного освещения- 52,4 тыс. рублей</w:t>
      </w:r>
    </w:p>
    <w:p w:rsidR="00E2498C" w:rsidRPr="00E2498C" w:rsidRDefault="00E2498C" w:rsidP="00E2498C">
      <w:pPr>
        <w:tabs>
          <w:tab w:val="left" w:pos="174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-Муниципальная программа «Развитие системы водоснабжения на территории Сластухинского муниципального образования на 2022 год » - 17,0 </w:t>
      </w:r>
      <w:r w:rsidRPr="00E2498C">
        <w:rPr>
          <w:rFonts w:ascii="Times New Roman" w:hAnsi="Times New Roman" w:cs="Times New Roman"/>
          <w:sz w:val="24"/>
          <w:szCs w:val="24"/>
        </w:rPr>
        <w:t>тыс. рублей.</w:t>
      </w:r>
    </w:p>
    <w:p w:rsidR="00E2498C" w:rsidRPr="00E2498C" w:rsidRDefault="00E2498C" w:rsidP="00E2498C">
      <w:pPr>
        <w:tabs>
          <w:tab w:val="left" w:pos="174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>- Муниципальная программа «Благоустройство территории кладбища в  с</w:t>
      </w:r>
      <w:proofErr w:type="gramStart"/>
      <w:r w:rsidRPr="00E2498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2498C">
        <w:rPr>
          <w:rFonts w:ascii="Times New Roman" w:hAnsi="Times New Roman" w:cs="Times New Roman"/>
          <w:sz w:val="24"/>
          <w:szCs w:val="24"/>
        </w:rPr>
        <w:t>ластуха Сластухинского  муниципального образования Екатериновского муниципального района Саратовской области» - 2017,9 тыс. рублей.</w:t>
      </w:r>
    </w:p>
    <w:p w:rsidR="00E2498C" w:rsidRPr="00E2498C" w:rsidRDefault="00E2498C" w:rsidP="00E2498C">
      <w:pPr>
        <w:tabs>
          <w:tab w:val="left" w:pos="174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498C" w:rsidRPr="00E2498C" w:rsidRDefault="00E2498C" w:rsidP="00E2498C">
      <w:pPr>
        <w:tabs>
          <w:tab w:val="left" w:pos="174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E2498C">
        <w:rPr>
          <w:rFonts w:ascii="Times New Roman" w:hAnsi="Times New Roman" w:cs="Times New Roman"/>
          <w:sz w:val="24"/>
          <w:szCs w:val="24"/>
        </w:rPr>
        <w:t xml:space="preserve"> </w:t>
      </w:r>
      <w:r w:rsidRPr="00E2498C">
        <w:rPr>
          <w:rFonts w:ascii="Times New Roman" w:hAnsi="Times New Roman" w:cs="Times New Roman"/>
          <w:b/>
          <w:sz w:val="24"/>
          <w:szCs w:val="24"/>
        </w:rPr>
        <w:t xml:space="preserve">Социальная политика - </w:t>
      </w:r>
      <w:r w:rsidRPr="00E2498C">
        <w:rPr>
          <w:rFonts w:ascii="Times New Roman" w:hAnsi="Times New Roman" w:cs="Times New Roman"/>
          <w:sz w:val="24"/>
          <w:szCs w:val="24"/>
        </w:rPr>
        <w:t>расходы по доплатам к пенсиям муниципальных служащих  составили   250,1  тыс. рублей  или  к плану 100,0%.</w:t>
      </w:r>
    </w:p>
    <w:p w:rsidR="00E2498C" w:rsidRPr="00E2498C" w:rsidRDefault="00E2498C" w:rsidP="00E249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498C">
        <w:rPr>
          <w:rFonts w:ascii="Times New Roman" w:hAnsi="Times New Roman" w:cs="Times New Roman"/>
          <w:sz w:val="24"/>
          <w:szCs w:val="24"/>
        </w:rPr>
        <w:tab/>
      </w:r>
    </w:p>
    <w:p w:rsidR="00E2498C" w:rsidRPr="006B6A84" w:rsidRDefault="00E2498C" w:rsidP="00E24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214C" w:rsidRPr="00A45DBE" w:rsidRDefault="0040214C" w:rsidP="0040214C">
      <w:pPr>
        <w:rPr>
          <w:rFonts w:ascii="Times New Roman" w:hAnsi="Times New Roman" w:cs="Times New Roman"/>
        </w:rPr>
      </w:pPr>
    </w:p>
    <w:p w:rsidR="0040214C" w:rsidRPr="00A45DBE" w:rsidRDefault="0040214C" w:rsidP="0040214C">
      <w:pPr>
        <w:tabs>
          <w:tab w:val="left" w:pos="3825"/>
        </w:tabs>
        <w:rPr>
          <w:rFonts w:ascii="Times New Roman" w:hAnsi="Times New Roman" w:cs="Times New Roman"/>
        </w:rPr>
      </w:pPr>
    </w:p>
    <w:p w:rsidR="0040214C" w:rsidRDefault="0040214C" w:rsidP="0040214C">
      <w:pPr>
        <w:tabs>
          <w:tab w:val="left" w:pos="3825"/>
        </w:tabs>
      </w:pPr>
    </w:p>
    <w:p w:rsidR="0040214C" w:rsidRPr="00B15D08" w:rsidRDefault="0040214C" w:rsidP="00D10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1E4" w:rsidRPr="00B15D08" w:rsidRDefault="00D101E4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1E4" w:rsidRPr="00B15D08" w:rsidRDefault="00D101E4" w:rsidP="00D101E4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1E4" w:rsidRDefault="00D101E4" w:rsidP="001845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148E" w:rsidRPr="009D08A6" w:rsidRDefault="00AA148E" w:rsidP="00184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40214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9D08A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</w:t>
      </w:r>
    </w:p>
    <w:sectPr w:rsidR="00AA148E" w:rsidRPr="009D08A6" w:rsidSect="00E2498C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5CF9"/>
    <w:rsid w:val="00021732"/>
    <w:rsid w:val="000B2164"/>
    <w:rsid w:val="000B6A6F"/>
    <w:rsid w:val="000D44C0"/>
    <w:rsid w:val="001511F6"/>
    <w:rsid w:val="001514C7"/>
    <w:rsid w:val="00161114"/>
    <w:rsid w:val="001845E9"/>
    <w:rsid w:val="001A62F9"/>
    <w:rsid w:val="001A77A9"/>
    <w:rsid w:val="001B19EF"/>
    <w:rsid w:val="001D6FF0"/>
    <w:rsid w:val="00234FB6"/>
    <w:rsid w:val="00253EE1"/>
    <w:rsid w:val="00270F83"/>
    <w:rsid w:val="00272463"/>
    <w:rsid w:val="002E5B7C"/>
    <w:rsid w:val="003762DF"/>
    <w:rsid w:val="00383F13"/>
    <w:rsid w:val="00395864"/>
    <w:rsid w:val="003B12BC"/>
    <w:rsid w:val="003F5614"/>
    <w:rsid w:val="0040214C"/>
    <w:rsid w:val="00482A09"/>
    <w:rsid w:val="00495790"/>
    <w:rsid w:val="00564E3B"/>
    <w:rsid w:val="00586AA1"/>
    <w:rsid w:val="00610DFB"/>
    <w:rsid w:val="006573F6"/>
    <w:rsid w:val="00692C41"/>
    <w:rsid w:val="0076073A"/>
    <w:rsid w:val="007B016F"/>
    <w:rsid w:val="007D0F59"/>
    <w:rsid w:val="0080624E"/>
    <w:rsid w:val="00812B43"/>
    <w:rsid w:val="008264A2"/>
    <w:rsid w:val="008E4991"/>
    <w:rsid w:val="0094434A"/>
    <w:rsid w:val="00960149"/>
    <w:rsid w:val="009648CC"/>
    <w:rsid w:val="0097518F"/>
    <w:rsid w:val="009D08A6"/>
    <w:rsid w:val="009E6415"/>
    <w:rsid w:val="009F76E4"/>
    <w:rsid w:val="00A62A78"/>
    <w:rsid w:val="00AA148E"/>
    <w:rsid w:val="00AC5CF9"/>
    <w:rsid w:val="00AE7222"/>
    <w:rsid w:val="00B20776"/>
    <w:rsid w:val="00B439BB"/>
    <w:rsid w:val="00B465B9"/>
    <w:rsid w:val="00B81F2F"/>
    <w:rsid w:val="00BA2B84"/>
    <w:rsid w:val="00BF2D72"/>
    <w:rsid w:val="00C35FDA"/>
    <w:rsid w:val="00C42AA2"/>
    <w:rsid w:val="00C517EF"/>
    <w:rsid w:val="00C52AC0"/>
    <w:rsid w:val="00CA7CBE"/>
    <w:rsid w:val="00CE022F"/>
    <w:rsid w:val="00D018FA"/>
    <w:rsid w:val="00D101E4"/>
    <w:rsid w:val="00E2498C"/>
    <w:rsid w:val="00E71CAB"/>
    <w:rsid w:val="00F2170A"/>
    <w:rsid w:val="00F66C1C"/>
    <w:rsid w:val="00FD2C99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F6"/>
  </w:style>
  <w:style w:type="paragraph" w:styleId="1">
    <w:name w:val="heading 1"/>
    <w:basedOn w:val="a"/>
    <w:next w:val="a"/>
    <w:link w:val="10"/>
    <w:qFormat/>
    <w:rsid w:val="00D101E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AC5CF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uiPriority w:val="1"/>
    <w:qFormat/>
    <w:rsid w:val="00482A0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82A09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AA148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A148E"/>
    <w:rPr>
      <w:color w:val="800080"/>
      <w:u w:val="single"/>
    </w:rPr>
  </w:style>
  <w:style w:type="paragraph" w:customStyle="1" w:styleId="xl69">
    <w:name w:val="xl69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AA148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101E4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C84A-11D8-420F-8F9E-E8529EE4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8806</Words>
  <Characters>50197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58886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admin34</cp:lastModifiedBy>
  <cp:revision>57</cp:revision>
  <cp:lastPrinted>2023-03-30T07:33:00Z</cp:lastPrinted>
  <dcterms:created xsi:type="dcterms:W3CDTF">2015-03-02T11:38:00Z</dcterms:created>
  <dcterms:modified xsi:type="dcterms:W3CDTF">2023-04-10T12:31:00Z</dcterms:modified>
</cp:coreProperties>
</file>