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450B2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Default="00B576FD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7B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716F" w:rsidRPr="00107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B50" w:rsidRPr="00107B50">
        <w:rPr>
          <w:rFonts w:ascii="Times New Roman" w:hAnsi="Times New Roman" w:cs="Times New Roman"/>
          <w:b/>
          <w:sz w:val="28"/>
          <w:szCs w:val="28"/>
        </w:rPr>
        <w:t>21 октября 2022</w:t>
      </w:r>
      <w:r w:rsidR="00450B2C" w:rsidRPr="00107B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50B2C" w:rsidRPr="00107B50">
        <w:rPr>
          <w:rFonts w:ascii="Times New Roman" w:hAnsi="Times New Roman" w:cs="Times New Roman"/>
          <w:b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07B50">
        <w:rPr>
          <w:rFonts w:ascii="Times New Roman" w:hAnsi="Times New Roman" w:cs="Times New Roman"/>
          <w:b/>
          <w:sz w:val="28"/>
          <w:szCs w:val="28"/>
        </w:rPr>
        <w:t>48</w:t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B2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                    Альшанского муниципального образования                                       </w:t>
      </w:r>
      <w:r w:rsidR="00107B50">
        <w:rPr>
          <w:rFonts w:ascii="Times New Roman" w:hAnsi="Times New Roman" w:cs="Times New Roman"/>
          <w:b/>
          <w:sz w:val="28"/>
          <w:szCs w:val="28"/>
        </w:rPr>
        <w:t xml:space="preserve">                         на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597220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Pr="00781336">
        <w:rPr>
          <w:sz w:val="28"/>
          <w:szCs w:val="28"/>
        </w:rPr>
        <w:t xml:space="preserve"> на территории Альшанского му</w:t>
      </w:r>
      <w:r w:rsidR="00107B50">
        <w:rPr>
          <w:sz w:val="28"/>
          <w:szCs w:val="28"/>
        </w:rPr>
        <w:t>ниципального образования на 2023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107B50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 w:rsidR="00450B2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450B2C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C335A0" w:rsidRDefault="00C335A0"/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 w:rsidR="00107B50">
        <w:rPr>
          <w:rFonts w:ascii="Times New Roman" w:hAnsi="Times New Roman" w:cs="Times New Roman"/>
          <w:b/>
          <w:sz w:val="24"/>
          <w:szCs w:val="24"/>
        </w:rPr>
        <w:t>21.10.2022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16F">
        <w:rPr>
          <w:rFonts w:ascii="Times New Roman" w:hAnsi="Times New Roman" w:cs="Times New Roman"/>
          <w:b/>
          <w:sz w:val="24"/>
          <w:szCs w:val="24"/>
        </w:rPr>
        <w:t>г.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07B50">
        <w:rPr>
          <w:rFonts w:ascii="Times New Roman" w:hAnsi="Times New Roman" w:cs="Times New Roman"/>
          <w:b/>
          <w:sz w:val="24"/>
          <w:szCs w:val="24"/>
        </w:rPr>
        <w:t xml:space="preserve"> 48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1336">
        <w:rPr>
          <w:rFonts w:ascii="Times New Roman" w:hAnsi="Times New Roman" w:cs="Times New Roman"/>
          <w:b/>
          <w:sz w:val="40"/>
          <w:szCs w:val="40"/>
        </w:rPr>
        <w:t>Альшанского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107B50">
        <w:rPr>
          <w:rFonts w:ascii="Times New Roman" w:hAnsi="Times New Roman" w:cs="Times New Roman"/>
          <w:b/>
          <w:sz w:val="40"/>
          <w:szCs w:val="40"/>
        </w:rPr>
        <w:t xml:space="preserve">                         на 2023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107B50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Альшанского муниципального образования</w:t>
      </w:r>
      <w:r w:rsidR="0010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2023</w:t>
      </w:r>
      <w:r w:rsidR="00350E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836"/>
        <w:gridCol w:w="7478"/>
      </w:tblGrid>
      <w:tr w:rsidR="00450B2C" w:rsidRPr="00B54BC8" w:rsidTr="00D4716F">
        <w:trPr>
          <w:trHeight w:val="691"/>
        </w:trPr>
        <w:tc>
          <w:tcPr>
            <w:tcW w:w="2836" w:type="dxa"/>
          </w:tcPr>
          <w:p w:rsidR="00450B2C" w:rsidRPr="00B576FD" w:rsidRDefault="00450B2C" w:rsidP="00D471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450B2C" w:rsidRPr="00B576FD" w:rsidRDefault="00450B2C" w:rsidP="00D471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76FD" w:rsidRDefault="00781336" w:rsidP="00D471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</w:t>
            </w:r>
            <w:r w:rsidR="00D471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ипальная программа «Обеспечение пожарной 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безопасности на территории </w:t>
            </w:r>
            <w:proofErr w:type="spellStart"/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Альшанского</w:t>
            </w:r>
            <w:proofErr w:type="spellEnd"/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образования </w:t>
            </w:r>
            <w:r w:rsidR="00107B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2023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547CEE" w:rsidRDefault="00107B50" w:rsidP="00D471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</w:t>
            </w:r>
            <w:r w:rsidR="00DD1F5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907E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78" w:type="dxa"/>
          </w:tcPr>
          <w:p w:rsidR="00450B2C" w:rsidRPr="00547CEE" w:rsidRDefault="00107B50" w:rsidP="00D471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10</w:t>
            </w:r>
            <w:r w:rsidR="00E92F4A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 000 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исполнением </w:t>
            </w:r>
          </w:p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«6ОСПС по Саратовской области» ПЧ-39 по охране р.п. Екатериновка</w:t>
            </w:r>
          </w:p>
        </w:tc>
      </w:tr>
    </w:tbl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>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</w:t>
      </w:r>
      <w:r w:rsidR="00107B50">
        <w:rPr>
          <w:rFonts w:ascii="Times New Roman" w:hAnsi="Times New Roman" w:cs="Times New Roman"/>
          <w:sz w:val="24"/>
          <w:szCs w:val="24"/>
        </w:rPr>
        <w:t>ования на 2023</w:t>
      </w:r>
      <w:r w:rsidR="00B576FD">
        <w:rPr>
          <w:rFonts w:ascii="Times New Roman" w:hAnsi="Times New Roman" w:cs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107B50" w:rsidRDefault="00107B50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</w:t>
      </w:r>
      <w:r w:rsidR="0082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F27C59" w:rsidRPr="00B54BC8" w:rsidTr="00B576FD">
        <w:trPr>
          <w:trHeight w:val="196"/>
        </w:trPr>
        <w:tc>
          <w:tcPr>
            <w:tcW w:w="675" w:type="dxa"/>
          </w:tcPr>
          <w:p w:rsidR="00F27C59" w:rsidRPr="00F27C59" w:rsidRDefault="00F27C59" w:rsidP="00F27C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27C59" w:rsidRPr="00F27C59" w:rsidRDefault="00F27C59" w:rsidP="00F27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Транспортные услуги </w:t>
            </w:r>
          </w:p>
        </w:tc>
        <w:tc>
          <w:tcPr>
            <w:tcW w:w="1701" w:type="dxa"/>
          </w:tcPr>
          <w:p w:rsidR="00F27C59" w:rsidRPr="00F27C59" w:rsidRDefault="00F27C59" w:rsidP="004C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C59" w:rsidRPr="00F27C59" w:rsidRDefault="00350E50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bookmarkStart w:id="0" w:name="_GoBack"/>
            <w:bookmarkEnd w:id="0"/>
            <w:r w:rsidR="00107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57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7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233" w:type="dxa"/>
          </w:tcPr>
          <w:p w:rsidR="00F27C59" w:rsidRPr="00F27C59" w:rsidRDefault="00107B50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27C59"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</w:tbl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10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2C"/>
    <w:rsid w:val="00076C9D"/>
    <w:rsid w:val="00107B50"/>
    <w:rsid w:val="00112CD1"/>
    <w:rsid w:val="00164371"/>
    <w:rsid w:val="001907EB"/>
    <w:rsid w:val="001D2193"/>
    <w:rsid w:val="00202B53"/>
    <w:rsid w:val="002A6018"/>
    <w:rsid w:val="00350E50"/>
    <w:rsid w:val="00400CE7"/>
    <w:rsid w:val="00450B2C"/>
    <w:rsid w:val="004D5944"/>
    <w:rsid w:val="00547CEE"/>
    <w:rsid w:val="00597220"/>
    <w:rsid w:val="00781336"/>
    <w:rsid w:val="007A6B95"/>
    <w:rsid w:val="007B41B6"/>
    <w:rsid w:val="00821BC9"/>
    <w:rsid w:val="0089469D"/>
    <w:rsid w:val="00975153"/>
    <w:rsid w:val="00AF3C13"/>
    <w:rsid w:val="00B54BC8"/>
    <w:rsid w:val="00B576FD"/>
    <w:rsid w:val="00C335A0"/>
    <w:rsid w:val="00D4716F"/>
    <w:rsid w:val="00D60AC8"/>
    <w:rsid w:val="00DD1F5B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30</cp:revision>
  <cp:lastPrinted>2022-10-21T05:44:00Z</cp:lastPrinted>
  <dcterms:created xsi:type="dcterms:W3CDTF">2015-12-04T05:17:00Z</dcterms:created>
  <dcterms:modified xsi:type="dcterms:W3CDTF">2022-10-21T05:44:00Z</dcterms:modified>
</cp:coreProperties>
</file>