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78" w:rsidRPr="000E7A9E" w:rsidRDefault="00531178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31178" w:rsidRPr="000E7A9E" w:rsidRDefault="003B74F5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КРУТОЯР</w:t>
      </w:r>
      <w:r w:rsidR="00531178" w:rsidRPr="000E7A9E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31178" w:rsidRPr="000E7A9E" w:rsidRDefault="00531178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531178" w:rsidRPr="000E7A9E" w:rsidRDefault="00531178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31178" w:rsidRPr="000E7A9E" w:rsidRDefault="00531178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78" w:rsidRPr="000E7A9E" w:rsidRDefault="00531178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178" w:rsidRPr="000E7A9E" w:rsidRDefault="00531178" w:rsidP="00531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78" w:rsidRPr="000E7A9E" w:rsidRDefault="000E7A9E" w:rsidP="00531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от 20 июля 2017 года  № 15</w:t>
      </w:r>
      <w:r w:rsidR="00531178" w:rsidRPr="000E7A9E">
        <w:rPr>
          <w:rFonts w:ascii="Times New Roman" w:hAnsi="Times New Roman" w:cs="Times New Roman"/>
          <w:b/>
          <w:sz w:val="28"/>
          <w:szCs w:val="28"/>
        </w:rPr>
        <w:tab/>
      </w:r>
      <w:r w:rsidR="00531178" w:rsidRPr="000E7A9E">
        <w:rPr>
          <w:rFonts w:ascii="Times New Roman" w:hAnsi="Times New Roman" w:cs="Times New Roman"/>
          <w:b/>
          <w:sz w:val="28"/>
          <w:szCs w:val="28"/>
        </w:rPr>
        <w:tab/>
      </w:r>
      <w:r w:rsidR="00531178" w:rsidRPr="000E7A9E">
        <w:rPr>
          <w:rFonts w:ascii="Times New Roman" w:hAnsi="Times New Roman" w:cs="Times New Roman"/>
          <w:b/>
          <w:sz w:val="28"/>
          <w:szCs w:val="28"/>
        </w:rPr>
        <w:tab/>
      </w:r>
      <w:r w:rsidR="00531178" w:rsidRPr="000E7A9E">
        <w:rPr>
          <w:rFonts w:ascii="Times New Roman" w:hAnsi="Times New Roman" w:cs="Times New Roman"/>
          <w:b/>
          <w:sz w:val="28"/>
          <w:szCs w:val="28"/>
        </w:rPr>
        <w:tab/>
      </w:r>
    </w:p>
    <w:p w:rsidR="00531178" w:rsidRPr="000E7A9E" w:rsidRDefault="00531178" w:rsidP="00531178">
      <w:pPr>
        <w:rPr>
          <w:rFonts w:ascii="Times New Roman" w:hAnsi="Times New Roman" w:cs="Times New Roman"/>
          <w:sz w:val="28"/>
          <w:szCs w:val="28"/>
        </w:rPr>
      </w:pP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Об отмене пос</w:t>
      </w:r>
      <w:r w:rsidR="003B74F5" w:rsidRPr="000E7A9E">
        <w:rPr>
          <w:rFonts w:ascii="Times New Roman" w:hAnsi="Times New Roman" w:cs="Times New Roman"/>
          <w:b/>
          <w:sz w:val="28"/>
          <w:szCs w:val="28"/>
        </w:rPr>
        <w:t>тановления администрации Крутояр</w:t>
      </w:r>
      <w:r w:rsidRPr="000E7A9E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0E7A9E" w:rsidRDefault="003B74F5" w:rsidP="000E7A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E7A9E" w:rsidRPr="000E7A9E">
        <w:rPr>
          <w:rFonts w:ascii="Times New Roman" w:hAnsi="Times New Roman" w:cs="Times New Roman"/>
          <w:b/>
          <w:sz w:val="28"/>
          <w:szCs w:val="28"/>
        </w:rPr>
        <w:t>№ 35  от 29.07.2015 г.</w:t>
      </w:r>
    </w:p>
    <w:p w:rsidR="000E7A9E" w:rsidRPr="000E7A9E" w:rsidRDefault="000E7A9E" w:rsidP="000E7A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«Об утверждении порядка осуществления</w:t>
      </w:r>
    </w:p>
    <w:p w:rsidR="000E7A9E" w:rsidRPr="000E7A9E" w:rsidRDefault="000E7A9E" w:rsidP="000E7A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муниципального контроля за сохранностью</w:t>
      </w:r>
    </w:p>
    <w:p w:rsidR="000E7A9E" w:rsidRPr="000E7A9E" w:rsidRDefault="000E7A9E" w:rsidP="000E7A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значения на </w:t>
      </w:r>
    </w:p>
    <w:p w:rsidR="000E7A9E" w:rsidRPr="000E7A9E" w:rsidRDefault="000E7A9E" w:rsidP="000E7A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территории Крутоярского муниципального </w:t>
      </w:r>
    </w:p>
    <w:p w:rsidR="000E7A9E" w:rsidRPr="000E7A9E" w:rsidRDefault="000E7A9E" w:rsidP="000E7A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0E7A9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0E7A9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0E7A9E" w:rsidRPr="000E7A9E" w:rsidRDefault="000E7A9E" w:rsidP="000E7A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1178" w:rsidRPr="000E7A9E" w:rsidRDefault="00531178" w:rsidP="000E7A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ab/>
      </w:r>
      <w:r w:rsidR="000E7A9E" w:rsidRPr="000E7A9E">
        <w:rPr>
          <w:rFonts w:ascii="Times New Roman" w:hAnsi="Times New Roman" w:cs="Times New Roman"/>
          <w:sz w:val="28"/>
          <w:szCs w:val="28"/>
        </w:rPr>
        <w:t xml:space="preserve">На основании протеста  прокуратуры </w:t>
      </w:r>
      <w:proofErr w:type="spellStart"/>
      <w:r w:rsidR="000E7A9E" w:rsidRPr="000E7A9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E7A9E" w:rsidRPr="000E7A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7A9E">
        <w:rPr>
          <w:rFonts w:ascii="Times New Roman" w:hAnsi="Times New Roman" w:cs="Times New Roman"/>
          <w:sz w:val="28"/>
          <w:szCs w:val="28"/>
        </w:rPr>
        <w:t xml:space="preserve"> :    </w:t>
      </w:r>
    </w:p>
    <w:p w:rsidR="00531178" w:rsidRPr="000E7A9E" w:rsidRDefault="00531178" w:rsidP="0053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178" w:rsidRPr="000E7A9E" w:rsidRDefault="00531178" w:rsidP="00531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78" w:rsidRPr="000E7A9E" w:rsidRDefault="00531178" w:rsidP="003B7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178" w:rsidRPr="000E7A9E" w:rsidRDefault="00531178" w:rsidP="0053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A9E" w:rsidRPr="000E7A9E" w:rsidRDefault="00531178" w:rsidP="000E7A9E">
      <w:pPr>
        <w:pStyle w:val="a6"/>
        <w:numPr>
          <w:ilvl w:val="0"/>
          <w:numId w:val="2"/>
        </w:numPr>
        <w:spacing w:after="0"/>
        <w:ind w:left="0" w:firstLine="210"/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sz w:val="28"/>
          <w:szCs w:val="28"/>
        </w:rPr>
        <w:t>Пос</w:t>
      </w:r>
      <w:r w:rsidR="003B74F5" w:rsidRPr="000E7A9E">
        <w:rPr>
          <w:rFonts w:ascii="Times New Roman" w:hAnsi="Times New Roman" w:cs="Times New Roman"/>
          <w:sz w:val="28"/>
          <w:szCs w:val="28"/>
        </w:rPr>
        <w:t>тановление администрации Крутояр</w:t>
      </w:r>
      <w:r w:rsidRPr="000E7A9E">
        <w:rPr>
          <w:rFonts w:ascii="Times New Roman" w:hAnsi="Times New Roman" w:cs="Times New Roman"/>
          <w:sz w:val="28"/>
          <w:szCs w:val="28"/>
        </w:rPr>
        <w:t>ского</w:t>
      </w:r>
      <w:r w:rsidR="003B74F5" w:rsidRPr="000E7A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E7A9E" w:rsidRPr="000E7A9E">
        <w:rPr>
          <w:rFonts w:ascii="Times New Roman" w:hAnsi="Times New Roman" w:cs="Times New Roman"/>
          <w:sz w:val="28"/>
          <w:szCs w:val="28"/>
        </w:rPr>
        <w:t>№ 35  от 29.07.2015 г. «Об утверждении порядка осуществления</w:t>
      </w:r>
    </w:p>
    <w:p w:rsidR="00531178" w:rsidRPr="000E7A9E" w:rsidRDefault="000E7A9E" w:rsidP="000E7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9E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муниципального </w:t>
      </w:r>
      <w:r w:rsidRPr="000E7A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E7A9E"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78" w:rsidRPr="000E7A9E">
        <w:rPr>
          <w:rFonts w:ascii="Times New Roman" w:hAnsi="Times New Roman" w:cs="Times New Roman"/>
          <w:sz w:val="28"/>
          <w:szCs w:val="28"/>
        </w:rPr>
        <w:t>-  отменить.</w:t>
      </w:r>
    </w:p>
    <w:p w:rsidR="00531178" w:rsidRPr="000E7A9E" w:rsidRDefault="00531178" w:rsidP="000E7A9E">
      <w:pPr>
        <w:pStyle w:val="a3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531178" w:rsidRPr="000E7A9E" w:rsidRDefault="00531178" w:rsidP="000E7A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  <w:bookmarkStart w:id="0" w:name="_GoBack"/>
      <w:bookmarkEnd w:id="0"/>
    </w:p>
    <w:p w:rsidR="00531178" w:rsidRPr="000E7A9E" w:rsidRDefault="00531178" w:rsidP="000E7A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7A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31178" w:rsidRPr="000E7A9E" w:rsidRDefault="00531178" w:rsidP="00531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78" w:rsidRPr="000E7A9E" w:rsidRDefault="00531178" w:rsidP="003B74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B74F5" w:rsidRPr="000E7A9E">
        <w:rPr>
          <w:rFonts w:ascii="Times New Roman" w:hAnsi="Times New Roman" w:cs="Times New Roman"/>
          <w:b/>
          <w:sz w:val="28"/>
          <w:szCs w:val="28"/>
        </w:rPr>
        <w:t>Крутоярского</w:t>
      </w:r>
    </w:p>
    <w:p w:rsidR="00531178" w:rsidRPr="000E7A9E" w:rsidRDefault="00531178" w:rsidP="005311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A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3B74F5" w:rsidRPr="000E7A9E">
        <w:rPr>
          <w:rFonts w:ascii="Times New Roman" w:hAnsi="Times New Roman" w:cs="Times New Roman"/>
          <w:b/>
          <w:sz w:val="28"/>
          <w:szCs w:val="28"/>
        </w:rPr>
        <w:t xml:space="preserve">                 А. Е. Лапшин</w:t>
      </w:r>
      <w:r w:rsidRPr="000E7A9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5139D" w:rsidRPr="000E7A9E" w:rsidRDefault="0065139D">
      <w:pPr>
        <w:rPr>
          <w:rFonts w:ascii="Times New Roman" w:hAnsi="Times New Roman" w:cs="Times New Roman"/>
          <w:sz w:val="28"/>
          <w:szCs w:val="28"/>
        </w:rPr>
      </w:pPr>
    </w:p>
    <w:sectPr w:rsidR="0065139D" w:rsidRPr="000E7A9E" w:rsidSect="0065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5E87"/>
    <w:multiLevelType w:val="hybridMultilevel"/>
    <w:tmpl w:val="3DE85D9E"/>
    <w:lvl w:ilvl="0" w:tplc="E1C26E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78"/>
    <w:rsid w:val="000E7A9E"/>
    <w:rsid w:val="00380617"/>
    <w:rsid w:val="003B74F5"/>
    <w:rsid w:val="00531178"/>
    <w:rsid w:val="0065139D"/>
    <w:rsid w:val="00C77E0D"/>
    <w:rsid w:val="00FD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7</cp:revision>
  <cp:lastPrinted>2017-07-20T11:28:00Z</cp:lastPrinted>
  <dcterms:created xsi:type="dcterms:W3CDTF">2017-02-21T06:31:00Z</dcterms:created>
  <dcterms:modified xsi:type="dcterms:W3CDTF">2017-08-03T05:48:00Z</dcterms:modified>
</cp:coreProperties>
</file>