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62C" w:rsidRPr="003F596D" w:rsidRDefault="00C9262C" w:rsidP="00D8597D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ЕКАТЕРИНОВСКОЕ МУНИЦИПАЛЬНОЕ ОБРАЗОВАНИЕ</w:t>
      </w:r>
    </w:p>
    <w:p w:rsidR="00C9262C" w:rsidRPr="003F596D" w:rsidRDefault="00C9262C" w:rsidP="00D8597D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ЕКАТЕРИНОВСКОГО  МУНИЦИПАЛЬНОГО  РАЙОНА</w:t>
      </w:r>
    </w:p>
    <w:p w:rsidR="00C9262C" w:rsidRPr="003F596D" w:rsidRDefault="00C9262C" w:rsidP="00D8597D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C9262C" w:rsidRPr="003F596D" w:rsidRDefault="00C9262C" w:rsidP="00D8597D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62C" w:rsidRPr="003F596D" w:rsidRDefault="00C9262C" w:rsidP="00D8597D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группа по организации и проведению публичных слушаний</w:t>
      </w:r>
      <w:r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262C" w:rsidRPr="003F596D" w:rsidRDefault="00C9262C" w:rsidP="00D8597D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62C" w:rsidRPr="003F596D" w:rsidRDefault="00C9262C" w:rsidP="00D8597D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C9262C" w:rsidRPr="003F596D" w:rsidRDefault="00C9262C" w:rsidP="00D8597D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62C" w:rsidRPr="003F596D" w:rsidRDefault="00C9262C" w:rsidP="00D8597D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63334" w:rsidRPr="0056333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760A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F596D" w:rsidRPr="00563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596D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4C4A18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63334" w:rsidRPr="0056333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760A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C9262C" w:rsidRPr="003F596D" w:rsidRDefault="00C9262C" w:rsidP="00D8597D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334" w:rsidRDefault="00C9262C" w:rsidP="00D8597D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результатах публичных слушаний по </w:t>
      </w:r>
      <w:r w:rsidR="00563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решению</w:t>
      </w:r>
    </w:p>
    <w:p w:rsidR="00C9262C" w:rsidRPr="003F596D" w:rsidRDefault="00C9262C" w:rsidP="00D8597D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Совета депутатов Екатериновского муниципального</w:t>
      </w:r>
    </w:p>
    <w:p w:rsidR="00C9262C" w:rsidRPr="003F596D" w:rsidRDefault="00C9262C" w:rsidP="00D859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образования «О </w:t>
      </w:r>
      <w:r w:rsidR="00563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проекте бюджета</w:t>
      </w:r>
      <w:r w:rsidRPr="003F5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Екатериновского муниципального </w:t>
      </w:r>
    </w:p>
    <w:p w:rsidR="00C9262C" w:rsidRPr="003F596D" w:rsidRDefault="00C9262C" w:rsidP="00D859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на 20</w:t>
      </w:r>
      <w:r w:rsidR="00246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C760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9C045D" w:rsidRPr="003F5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F5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год».</w:t>
      </w:r>
    </w:p>
    <w:p w:rsidR="00C9262C" w:rsidRPr="003F596D" w:rsidRDefault="00C9262C" w:rsidP="00D8597D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62C" w:rsidRPr="003F596D" w:rsidRDefault="00C9262C" w:rsidP="00D8597D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62C" w:rsidRPr="00FF1F2B" w:rsidRDefault="006E6EE5" w:rsidP="00D859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760A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F596D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</w:t>
      </w:r>
      <w:r w:rsidR="00D76553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333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8189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9262C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здании администрации Екатериновского муниципального </w:t>
      </w:r>
      <w:r w:rsidR="004C4A18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C9262C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</w:t>
      </w:r>
      <w:r w:rsidR="00563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стоялись публичные слушания по </w:t>
      </w:r>
      <w:r w:rsidR="00C9262C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56333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C9262C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Екатериновского муниципального образования «О</w:t>
      </w:r>
      <w:r w:rsidR="00563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проекте </w:t>
      </w:r>
      <w:r w:rsidR="00C9262C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</w:t>
      </w:r>
      <w:r w:rsidR="0056333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9262C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Екатериновского муниципального образования на 20</w:t>
      </w:r>
      <w:r w:rsidR="0024635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760A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9262C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год», назначенные решением Совета депутатов Екатериновского муниципального образования от </w:t>
      </w:r>
      <w:r w:rsidR="00C760AE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4C4A18" w:rsidRPr="00FF1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20</w:t>
      </w:r>
      <w:r w:rsidR="00563334" w:rsidRPr="00FF1F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760A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9262C" w:rsidRPr="00FF1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3E1951" w:rsidRPr="00FF1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1F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273F6" w:rsidRPr="00FF1F2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F596D" w:rsidRPr="00FF1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A2381" w:rsidRDefault="00C9262C" w:rsidP="00D8597D">
      <w:pPr>
        <w:spacing w:line="240" w:lineRule="auto"/>
        <w:ind w:right="-36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публичных слушаний был поддержан в целом предложенный проект </w:t>
      </w:r>
      <w:r w:rsidR="00563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Екатериновского муниципального образования</w:t>
      </w:r>
      <w:r w:rsidR="00563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C760A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63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BA23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262C" w:rsidRPr="003F596D" w:rsidRDefault="008A6D21" w:rsidP="00D8597D">
      <w:pPr>
        <w:spacing w:line="240" w:lineRule="auto"/>
        <w:ind w:right="-36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обсуждения проекта </w:t>
      </w:r>
      <w:r w:rsidR="00563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</w:t>
      </w:r>
      <w:r w:rsidR="00C9262C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</w:t>
      </w:r>
      <w:r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C9262C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</w:t>
      </w:r>
      <w:r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C9262C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Совету депутатов Екатериновского муниципального образования принять решение «О </w:t>
      </w:r>
      <w:r w:rsidR="003E1951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</w:t>
      </w:r>
      <w:r w:rsidR="008B597E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E1951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262C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Екатериновского м</w:t>
      </w:r>
      <w:r w:rsidR="00246358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образования на 202</w:t>
      </w:r>
      <w:r w:rsidR="00C760A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9262C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</w:t>
      </w:r>
      <w:r w:rsidR="003F596D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596D" w:rsidRPr="003F596D" w:rsidRDefault="003F596D" w:rsidP="00D8597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F596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Председатель рабочей группы:                                        </w:t>
      </w:r>
      <w:proofErr w:type="spellStart"/>
      <w:r w:rsidR="00C760AE">
        <w:rPr>
          <w:rFonts w:ascii="Times New Roman" w:hAnsi="Times New Roman" w:cs="Times New Roman"/>
          <w:b/>
          <w:sz w:val="28"/>
          <w:szCs w:val="28"/>
          <w:lang w:eastAsia="ru-RU"/>
        </w:rPr>
        <w:t>В.А.Мурнаева</w:t>
      </w:r>
      <w:proofErr w:type="spellEnd"/>
    </w:p>
    <w:p w:rsidR="003F596D" w:rsidRPr="003F596D" w:rsidRDefault="003F596D" w:rsidP="00D8597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F596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Заместитель председателя                                                </w:t>
      </w:r>
      <w:r w:rsidR="00D8597D">
        <w:rPr>
          <w:rFonts w:ascii="Times New Roman" w:hAnsi="Times New Roman" w:cs="Times New Roman"/>
          <w:b/>
          <w:sz w:val="28"/>
          <w:szCs w:val="28"/>
          <w:lang w:eastAsia="ru-RU"/>
        </w:rPr>
        <w:t>Т.И.Михеева</w:t>
      </w:r>
    </w:p>
    <w:p w:rsidR="003F596D" w:rsidRPr="003F596D" w:rsidRDefault="003F596D" w:rsidP="00D8597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F596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</w:t>
      </w:r>
    </w:p>
    <w:p w:rsidR="003F596D" w:rsidRPr="003F596D" w:rsidRDefault="003F596D" w:rsidP="00D8597D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F596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Члены рабочей группы:                                                           </w:t>
      </w:r>
    </w:p>
    <w:p w:rsidR="003F596D" w:rsidRPr="003F596D" w:rsidRDefault="003F596D" w:rsidP="00D8597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F596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В.В. </w:t>
      </w:r>
      <w:proofErr w:type="spellStart"/>
      <w:r w:rsidRPr="003F596D">
        <w:rPr>
          <w:rFonts w:ascii="Times New Roman" w:hAnsi="Times New Roman" w:cs="Times New Roman"/>
          <w:b/>
          <w:sz w:val="28"/>
          <w:szCs w:val="28"/>
          <w:lang w:eastAsia="ru-RU"/>
        </w:rPr>
        <w:t>Журихин</w:t>
      </w:r>
      <w:proofErr w:type="spellEnd"/>
    </w:p>
    <w:p w:rsidR="007273F6" w:rsidRDefault="004C4A18" w:rsidP="00D85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r w:rsidR="003C20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</w:t>
      </w:r>
      <w:r w:rsidRPr="003F5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3C20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И.Н.Чушкин</w:t>
      </w:r>
      <w:r w:rsidR="00246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26920" w:rsidRPr="003F596D" w:rsidRDefault="007273F6" w:rsidP="00D85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А.В. Шаронов</w:t>
      </w:r>
    </w:p>
    <w:sectPr w:rsidR="00F26920" w:rsidRPr="003F596D" w:rsidSect="00C9262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262C"/>
    <w:rsid w:val="00041D99"/>
    <w:rsid w:val="00042039"/>
    <w:rsid w:val="00051A40"/>
    <w:rsid w:val="000568DB"/>
    <w:rsid w:val="00246358"/>
    <w:rsid w:val="00281898"/>
    <w:rsid w:val="00315D77"/>
    <w:rsid w:val="00394026"/>
    <w:rsid w:val="00394C00"/>
    <w:rsid w:val="003C20E5"/>
    <w:rsid w:val="003E1951"/>
    <w:rsid w:val="003F596D"/>
    <w:rsid w:val="004C4A18"/>
    <w:rsid w:val="00563213"/>
    <w:rsid w:val="00563334"/>
    <w:rsid w:val="005C31DD"/>
    <w:rsid w:val="00612850"/>
    <w:rsid w:val="00616496"/>
    <w:rsid w:val="00660E7F"/>
    <w:rsid w:val="006E6EE5"/>
    <w:rsid w:val="007273F6"/>
    <w:rsid w:val="0086691A"/>
    <w:rsid w:val="008A6D21"/>
    <w:rsid w:val="008B597E"/>
    <w:rsid w:val="00980038"/>
    <w:rsid w:val="009C045D"/>
    <w:rsid w:val="009E1272"/>
    <w:rsid w:val="00A15E28"/>
    <w:rsid w:val="00B1019F"/>
    <w:rsid w:val="00BA2381"/>
    <w:rsid w:val="00C73054"/>
    <w:rsid w:val="00C760AE"/>
    <w:rsid w:val="00C9262C"/>
    <w:rsid w:val="00D62E5D"/>
    <w:rsid w:val="00D76553"/>
    <w:rsid w:val="00D8597D"/>
    <w:rsid w:val="00DC7C72"/>
    <w:rsid w:val="00E304EB"/>
    <w:rsid w:val="00ED0188"/>
    <w:rsid w:val="00F15791"/>
    <w:rsid w:val="00F36018"/>
    <w:rsid w:val="00F65C36"/>
    <w:rsid w:val="00F9088E"/>
    <w:rsid w:val="00FF1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596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МО</dc:creator>
  <cp:lastModifiedBy>4545</cp:lastModifiedBy>
  <cp:revision>25</cp:revision>
  <cp:lastPrinted>2021-12-08T11:53:00Z</cp:lastPrinted>
  <dcterms:created xsi:type="dcterms:W3CDTF">2011-11-24T06:48:00Z</dcterms:created>
  <dcterms:modified xsi:type="dcterms:W3CDTF">2023-12-06T07:05:00Z</dcterms:modified>
</cp:coreProperties>
</file>