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C3A" w:rsidRDefault="00395C3A" w:rsidP="00395C3A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РОССИЙСКАЯ ФЕДЕРИЦИЯ </w:t>
      </w:r>
    </w:p>
    <w:p w:rsidR="00395C3A" w:rsidRDefault="00395C3A" w:rsidP="00395C3A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АДМИНИСТРАЦИЯ АНДРЕЕВСКОГО МУНИЦИПАЛЬНОГО</w:t>
      </w:r>
    </w:p>
    <w:p w:rsidR="00395C3A" w:rsidRDefault="00395C3A" w:rsidP="00395C3A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ОБРАЗОВАНИЯ</w:t>
      </w:r>
    </w:p>
    <w:p w:rsidR="00395C3A" w:rsidRDefault="00395C3A" w:rsidP="00395C3A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ЕКАТЕРИНОВСКОГО МУНИЦИПАЛЬНОГО РАЙОНА, САРАТОВСКОЙ ОБЛАСТИ</w:t>
      </w:r>
    </w:p>
    <w:p w:rsidR="00395C3A" w:rsidRDefault="00395C3A" w:rsidP="00395C3A">
      <w:pPr>
        <w:jc w:val="center"/>
        <w:rPr>
          <w:sz w:val="26"/>
          <w:szCs w:val="28"/>
        </w:rPr>
      </w:pPr>
    </w:p>
    <w:p w:rsidR="00395C3A" w:rsidRDefault="00395C3A" w:rsidP="00395C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395C3A" w:rsidRDefault="00395C3A" w:rsidP="00395C3A">
      <w:pPr>
        <w:ind w:left="357"/>
        <w:rPr>
          <w:sz w:val="28"/>
          <w:szCs w:val="28"/>
        </w:rPr>
      </w:pPr>
    </w:p>
    <w:p w:rsidR="00395C3A" w:rsidRDefault="00395C3A" w:rsidP="00395C3A">
      <w:pPr>
        <w:rPr>
          <w:sz w:val="28"/>
          <w:szCs w:val="28"/>
        </w:rPr>
      </w:pPr>
      <w:r>
        <w:rPr>
          <w:sz w:val="28"/>
          <w:szCs w:val="28"/>
        </w:rPr>
        <w:t>от   23.07. 2018 г.   №   48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Андреевка</w:t>
      </w:r>
    </w:p>
    <w:p w:rsidR="00395C3A" w:rsidRDefault="00395C3A" w:rsidP="00395C3A">
      <w:pPr>
        <w:rPr>
          <w:sz w:val="28"/>
          <w:szCs w:val="28"/>
        </w:rPr>
      </w:pPr>
    </w:p>
    <w:p w:rsidR="00395C3A" w:rsidRDefault="00395C3A" w:rsidP="00395C3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95C3A" w:rsidRDefault="00395C3A" w:rsidP="00395C3A">
      <w:pPr>
        <w:tabs>
          <w:tab w:val="left" w:pos="9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базу данных ФИАС</w:t>
      </w:r>
    </w:p>
    <w:p w:rsidR="00395C3A" w:rsidRDefault="00395C3A" w:rsidP="00395C3A">
      <w:pPr>
        <w:rPr>
          <w:sz w:val="28"/>
          <w:szCs w:val="28"/>
        </w:rPr>
      </w:pPr>
    </w:p>
    <w:p w:rsidR="00395C3A" w:rsidRDefault="00395C3A" w:rsidP="00395C3A">
      <w:pPr>
        <w:rPr>
          <w:sz w:val="28"/>
          <w:szCs w:val="28"/>
        </w:rPr>
      </w:pPr>
    </w:p>
    <w:p w:rsidR="00395C3A" w:rsidRDefault="00395C3A" w:rsidP="00395C3A">
      <w:pPr>
        <w:rPr>
          <w:sz w:val="28"/>
          <w:szCs w:val="28"/>
        </w:rPr>
      </w:pPr>
    </w:p>
    <w:p w:rsidR="00395C3A" w:rsidRDefault="00395C3A" w:rsidP="00C45A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статье  9  Федерального закона от 28.12.2013 г.  № 443-ФЗ «О федеральной информационной адресной системе и о внесении изменений в Федеральный закон  «Об общих принципах организации местного самоуправления в Российской Федерации», по результатам проверки наличия в государственном адресном реестре в ходе инвентаризации выявления отсутствия адресных объектов</w:t>
      </w:r>
    </w:p>
    <w:p w:rsidR="00395C3A" w:rsidRDefault="00395C3A" w:rsidP="00395C3A">
      <w:pPr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395C3A" w:rsidRDefault="00395C3A" w:rsidP="00395C3A">
      <w:pPr>
        <w:rPr>
          <w:sz w:val="28"/>
          <w:szCs w:val="28"/>
        </w:rPr>
      </w:pPr>
    </w:p>
    <w:p w:rsidR="00395C3A" w:rsidRDefault="00395C3A" w:rsidP="00395C3A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Провести добавление адресных объектов, </w:t>
      </w:r>
      <w:proofErr w:type="gramStart"/>
      <w:r>
        <w:rPr>
          <w:sz w:val="28"/>
          <w:szCs w:val="28"/>
        </w:rPr>
        <w:t>согласно  приложения</w:t>
      </w:r>
      <w:proofErr w:type="gramEnd"/>
      <w:r>
        <w:rPr>
          <w:sz w:val="28"/>
          <w:szCs w:val="28"/>
        </w:rPr>
        <w:t xml:space="preserve">  № 1 к данному постановлению.</w:t>
      </w:r>
    </w:p>
    <w:p w:rsidR="00395C3A" w:rsidRDefault="00395C3A" w:rsidP="00395C3A">
      <w:pPr>
        <w:pStyle w:val="a3"/>
        <w:ind w:left="135" w:firstLine="574"/>
        <w:rPr>
          <w:sz w:val="28"/>
          <w:szCs w:val="28"/>
        </w:rPr>
      </w:pPr>
      <w:r>
        <w:rPr>
          <w:sz w:val="28"/>
          <w:szCs w:val="28"/>
        </w:rPr>
        <w:t>2.Обнародовать настоящее постановление в установленных местах для обнародования  и   опубликовать   на официальном сайте Екатериновского муниципального района  в сети Интернет.</w:t>
      </w:r>
    </w:p>
    <w:p w:rsidR="00395C3A" w:rsidRDefault="00395C3A" w:rsidP="00395C3A">
      <w:pPr>
        <w:spacing w:line="312" w:lineRule="auto"/>
        <w:ind w:firstLine="709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3. Настоящее постановление вступает в силу со дня его подписания.</w:t>
      </w:r>
    </w:p>
    <w:p w:rsidR="00395C3A" w:rsidRDefault="00395C3A" w:rsidP="00395C3A">
      <w:pPr>
        <w:spacing w:line="312" w:lineRule="auto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395C3A" w:rsidRDefault="00395C3A" w:rsidP="00395C3A">
      <w:pPr>
        <w:pStyle w:val="a3"/>
        <w:ind w:left="135"/>
        <w:rPr>
          <w:sz w:val="28"/>
          <w:szCs w:val="28"/>
        </w:rPr>
      </w:pPr>
    </w:p>
    <w:p w:rsidR="00395C3A" w:rsidRDefault="00395C3A" w:rsidP="00395C3A">
      <w:pPr>
        <w:rPr>
          <w:sz w:val="28"/>
          <w:szCs w:val="28"/>
        </w:rPr>
      </w:pPr>
    </w:p>
    <w:p w:rsidR="00395C3A" w:rsidRDefault="00395C3A" w:rsidP="00395C3A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395C3A" w:rsidRDefault="00395C3A" w:rsidP="00395C3A">
      <w:pPr>
        <w:pStyle w:val="ConsPlusNormal"/>
        <w:widowControl/>
        <w:ind w:firstLine="0"/>
      </w:pPr>
      <w:r>
        <w:rPr>
          <w:rFonts w:ascii="Times New Roman" w:hAnsi="Times New Roman" w:cs="Times New Roman"/>
          <w:sz w:val="28"/>
          <w:szCs w:val="28"/>
        </w:rPr>
        <w:t xml:space="preserve">Андреевского МО:                                           А.Н.Яшин                                          </w:t>
      </w:r>
    </w:p>
    <w:p w:rsidR="00395C3A" w:rsidRDefault="00395C3A" w:rsidP="00395C3A">
      <w:pPr>
        <w:pStyle w:val="ConsPlusNormal"/>
        <w:widowControl/>
        <w:ind w:firstLine="0"/>
        <w:outlineLvl w:val="0"/>
      </w:pPr>
    </w:p>
    <w:p w:rsidR="00395C3A" w:rsidRDefault="00395C3A" w:rsidP="00395C3A">
      <w:pPr>
        <w:pStyle w:val="ConsPlusNormal"/>
        <w:widowControl/>
        <w:ind w:firstLine="0"/>
        <w:outlineLvl w:val="0"/>
      </w:pPr>
      <w:r>
        <w:t xml:space="preserve"> </w:t>
      </w:r>
    </w:p>
    <w:p w:rsidR="00395C3A" w:rsidRDefault="00395C3A" w:rsidP="00395C3A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</w:t>
      </w:r>
    </w:p>
    <w:p w:rsidR="00395C3A" w:rsidRDefault="00395C3A" w:rsidP="00395C3A">
      <w:pPr>
        <w:jc w:val="center"/>
        <w:rPr>
          <w:rFonts w:ascii="Calibri" w:hAnsi="Calibri"/>
          <w:sz w:val="22"/>
          <w:szCs w:val="22"/>
        </w:rPr>
      </w:pPr>
    </w:p>
    <w:p w:rsidR="00395C3A" w:rsidRDefault="00395C3A" w:rsidP="00395C3A">
      <w:pPr>
        <w:jc w:val="center"/>
        <w:rPr>
          <w:rFonts w:ascii="Calibri" w:hAnsi="Calibri"/>
          <w:sz w:val="22"/>
          <w:szCs w:val="22"/>
        </w:rPr>
      </w:pPr>
    </w:p>
    <w:p w:rsidR="00395C3A" w:rsidRDefault="00395C3A" w:rsidP="00395C3A">
      <w:pPr>
        <w:jc w:val="center"/>
        <w:rPr>
          <w:rFonts w:ascii="Calibri" w:hAnsi="Calibri"/>
          <w:sz w:val="22"/>
          <w:szCs w:val="22"/>
        </w:rPr>
      </w:pPr>
    </w:p>
    <w:p w:rsidR="00395C3A" w:rsidRDefault="00395C3A" w:rsidP="00395C3A">
      <w:pPr>
        <w:jc w:val="center"/>
        <w:rPr>
          <w:rFonts w:ascii="Calibri" w:hAnsi="Calibri"/>
          <w:sz w:val="22"/>
          <w:szCs w:val="22"/>
        </w:rPr>
      </w:pPr>
    </w:p>
    <w:p w:rsidR="00395C3A" w:rsidRDefault="00395C3A" w:rsidP="00395C3A">
      <w:pPr>
        <w:jc w:val="center"/>
        <w:rPr>
          <w:rFonts w:ascii="Calibri" w:hAnsi="Calibri"/>
          <w:sz w:val="22"/>
          <w:szCs w:val="22"/>
        </w:rPr>
      </w:pPr>
    </w:p>
    <w:p w:rsidR="00395C3A" w:rsidRDefault="00395C3A" w:rsidP="00395C3A">
      <w:pPr>
        <w:jc w:val="center"/>
        <w:rPr>
          <w:rFonts w:ascii="Calibri" w:hAnsi="Calibri"/>
          <w:sz w:val="22"/>
          <w:szCs w:val="22"/>
        </w:rPr>
      </w:pPr>
    </w:p>
    <w:p w:rsidR="00395C3A" w:rsidRDefault="00395C3A" w:rsidP="00395C3A">
      <w:pPr>
        <w:jc w:val="center"/>
        <w:rPr>
          <w:rFonts w:ascii="Calibri" w:hAnsi="Calibri"/>
          <w:sz w:val="22"/>
          <w:szCs w:val="22"/>
        </w:rPr>
      </w:pPr>
    </w:p>
    <w:p w:rsidR="00395C3A" w:rsidRDefault="00395C3A" w:rsidP="00395C3A">
      <w:pPr>
        <w:jc w:val="center"/>
        <w:rPr>
          <w:rFonts w:ascii="Calibri" w:hAnsi="Calibri"/>
          <w:sz w:val="22"/>
          <w:szCs w:val="22"/>
        </w:rPr>
      </w:pPr>
    </w:p>
    <w:p w:rsidR="00395C3A" w:rsidRDefault="00395C3A" w:rsidP="00395C3A">
      <w:pPr>
        <w:jc w:val="center"/>
        <w:rPr>
          <w:rFonts w:ascii="Calibri" w:hAnsi="Calibri"/>
          <w:sz w:val="22"/>
          <w:szCs w:val="22"/>
        </w:rPr>
      </w:pPr>
    </w:p>
    <w:p w:rsidR="00395C3A" w:rsidRDefault="00395C3A" w:rsidP="00395C3A">
      <w:pPr>
        <w:jc w:val="center"/>
        <w:rPr>
          <w:rFonts w:ascii="Calibri" w:hAnsi="Calibri"/>
          <w:sz w:val="24"/>
          <w:szCs w:val="24"/>
        </w:rPr>
      </w:pPr>
    </w:p>
    <w:p w:rsidR="00395C3A" w:rsidRDefault="00395C3A" w:rsidP="00395C3A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395C3A" w:rsidRDefault="00395C3A" w:rsidP="00395C3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Андреевского МО </w:t>
      </w:r>
    </w:p>
    <w:p w:rsidR="00395C3A" w:rsidRDefault="00395C3A" w:rsidP="00395C3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№  48 от 23.07.2018 г.     </w:t>
      </w:r>
    </w:p>
    <w:p w:rsidR="00395C3A" w:rsidRDefault="00395C3A" w:rsidP="00395C3A">
      <w:pPr>
        <w:jc w:val="center"/>
        <w:rPr>
          <w:sz w:val="24"/>
          <w:szCs w:val="24"/>
        </w:rPr>
      </w:pPr>
    </w:p>
    <w:p w:rsidR="00395C3A" w:rsidRDefault="00395C3A" w:rsidP="00395C3A">
      <w:pPr>
        <w:jc w:val="center"/>
        <w:rPr>
          <w:sz w:val="24"/>
          <w:szCs w:val="24"/>
        </w:rPr>
      </w:pPr>
    </w:p>
    <w:p w:rsidR="00395C3A" w:rsidRDefault="00395C3A" w:rsidP="00395C3A">
      <w:pPr>
        <w:jc w:val="center"/>
        <w:rPr>
          <w:sz w:val="24"/>
          <w:szCs w:val="24"/>
        </w:rPr>
      </w:pPr>
      <w:r>
        <w:rPr>
          <w:sz w:val="24"/>
          <w:szCs w:val="24"/>
        </w:rPr>
        <w:t>СПИСОК</w:t>
      </w:r>
    </w:p>
    <w:p w:rsidR="00395C3A" w:rsidRDefault="00395C3A" w:rsidP="00395C3A">
      <w:pPr>
        <w:jc w:val="center"/>
        <w:rPr>
          <w:sz w:val="24"/>
          <w:szCs w:val="24"/>
        </w:rPr>
      </w:pPr>
    </w:p>
    <w:p w:rsidR="00395C3A" w:rsidRDefault="00395C3A" w:rsidP="00395C3A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Объектов  подлежащая  добавлению  в  БД ФИАС</w:t>
      </w:r>
      <w:proofErr w:type="gramEnd"/>
    </w:p>
    <w:p w:rsidR="00395C3A" w:rsidRDefault="00395C3A" w:rsidP="00395C3A">
      <w:pPr>
        <w:jc w:val="center"/>
        <w:rPr>
          <w:sz w:val="24"/>
          <w:szCs w:val="24"/>
        </w:rPr>
      </w:pPr>
    </w:p>
    <w:tbl>
      <w:tblPr>
        <w:tblStyle w:val="a4"/>
        <w:tblW w:w="0" w:type="auto"/>
        <w:tblInd w:w="-72" w:type="dxa"/>
        <w:tblLook w:val="01E0"/>
      </w:tblPr>
      <w:tblGrid>
        <w:gridCol w:w="608"/>
        <w:gridCol w:w="2684"/>
        <w:gridCol w:w="1844"/>
        <w:gridCol w:w="1585"/>
        <w:gridCol w:w="1192"/>
        <w:gridCol w:w="64"/>
        <w:gridCol w:w="1666"/>
      </w:tblGrid>
      <w:tr w:rsidR="003B0D46" w:rsidTr="003B0D46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Calibri" w:hAnsi="Calibri"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Calibri" w:hAnsi="Calibri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Адрес объекта адресации,</w:t>
            </w:r>
          </w:p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подлежащего добавлению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Номера объектов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Номер квартиры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Примечание</w:t>
            </w:r>
          </w:p>
        </w:tc>
      </w:tr>
      <w:tr w:rsidR="003B0D46" w:rsidTr="003B0D46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 w:rsidP="00395C3A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412123,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Екатериновский муниципальный район, сельское поселение Андреевское, </w:t>
            </w:r>
            <w:proofErr w:type="spellStart"/>
            <w:r>
              <w:rPr>
                <w:sz w:val="24"/>
                <w:szCs w:val="24"/>
                <w:lang w:eastAsia="en-US"/>
              </w:rPr>
              <w:t>Бутурлинка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 село, Кооперативная    улица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D46" w:rsidRDefault="003B0D46" w:rsidP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3B0D46" w:rsidRDefault="003B0D46" w:rsidP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3B0D46" w:rsidTr="003B0D46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 w:rsidP="00395C3A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412123,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Екатериновский муниципальный район, сельское поселение Андреевское, </w:t>
            </w:r>
            <w:proofErr w:type="spellStart"/>
            <w:r>
              <w:rPr>
                <w:sz w:val="24"/>
                <w:szCs w:val="24"/>
                <w:lang w:eastAsia="en-US"/>
              </w:rPr>
              <w:t>Бутурлинка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 село, Кооперативная    улица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107</w:t>
            </w:r>
          </w:p>
        </w:tc>
        <w:tc>
          <w:tcPr>
            <w:tcW w:w="11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 w:rsidP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7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46" w:rsidRDefault="003B0D46" w:rsidP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3B0D46" w:rsidRDefault="003B0D46" w:rsidP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3B0D46" w:rsidTr="003B0D46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 w:rsidP="00395C3A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412123,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Екатериновский муниципальный район, сельское поселение Андреевское, </w:t>
            </w:r>
            <w:proofErr w:type="spellStart"/>
            <w:r>
              <w:rPr>
                <w:sz w:val="24"/>
                <w:szCs w:val="24"/>
                <w:lang w:eastAsia="en-US"/>
              </w:rPr>
              <w:t>Бутурлинка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 село, Кооперативная    улица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0D46" w:rsidRDefault="003B0D46" w:rsidP="00DB4E4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D46" w:rsidRDefault="003B0D46" w:rsidP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3B0D46" w:rsidRDefault="003B0D46" w:rsidP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3B0D46" w:rsidTr="003B0D46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 w:rsidP="00395C3A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412123,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Екатериновский муниципальный район, сельское поселение Андреевское, </w:t>
            </w:r>
            <w:proofErr w:type="spellStart"/>
            <w:r>
              <w:rPr>
                <w:sz w:val="24"/>
                <w:szCs w:val="24"/>
                <w:lang w:eastAsia="en-US"/>
              </w:rPr>
              <w:t>Бутурлинка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 село, Кооперативная    улица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B0D46" w:rsidRDefault="003B0D46" w:rsidP="00DB4E4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7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D46" w:rsidRDefault="003B0D46" w:rsidP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3B0D46" w:rsidRDefault="003B0D46" w:rsidP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3B0D46" w:rsidTr="003B0D46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 w:rsidP="00395C3A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412123,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Екатериновский муниципальный район, сельское поселение Андреевское, </w:t>
            </w:r>
            <w:proofErr w:type="spellStart"/>
            <w:r>
              <w:rPr>
                <w:sz w:val="24"/>
                <w:szCs w:val="24"/>
                <w:lang w:eastAsia="en-US"/>
              </w:rPr>
              <w:t>Бутурлинка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 село, Кооперативная    улица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B0D46" w:rsidRDefault="003B0D46" w:rsidP="00DB4E4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7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D46" w:rsidRDefault="003B0D46" w:rsidP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3B0D46" w:rsidRDefault="003B0D46" w:rsidP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3B0D46" w:rsidTr="003B0D46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 w:rsidP="00395C3A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412123,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Екатериновский муниципальный район, сельское поселение Андреевское, </w:t>
            </w:r>
            <w:proofErr w:type="spellStart"/>
            <w:r>
              <w:rPr>
                <w:sz w:val="24"/>
                <w:szCs w:val="24"/>
                <w:lang w:eastAsia="en-US"/>
              </w:rPr>
              <w:t>Бутурлинка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 село, Кооперативная    улица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47а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B0D46" w:rsidRDefault="003B0D46" w:rsidP="00DB4E4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7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D46" w:rsidRDefault="003B0D46" w:rsidP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3B0D46" w:rsidRDefault="003B0D46" w:rsidP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3B0D46" w:rsidTr="003B0D46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 w:rsidP="00395C3A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412123,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Екатериновский муниципальный район, сельское поселение Андреевское, </w:t>
            </w:r>
            <w:proofErr w:type="spellStart"/>
            <w:r>
              <w:rPr>
                <w:sz w:val="24"/>
                <w:szCs w:val="24"/>
                <w:lang w:eastAsia="en-US"/>
              </w:rPr>
              <w:t>Бутурлинка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 село, Береговая    улица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B0D46" w:rsidRDefault="003B0D46" w:rsidP="00DB4E4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7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D46" w:rsidRDefault="003B0D46" w:rsidP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3B0D46" w:rsidRDefault="003B0D46" w:rsidP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3B0D46" w:rsidTr="003B0D46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 w:rsidP="00395C3A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412123,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Екатериновский муниципальный район, сельское поселение Андреевское, </w:t>
            </w:r>
            <w:proofErr w:type="spellStart"/>
            <w:r>
              <w:rPr>
                <w:sz w:val="24"/>
                <w:szCs w:val="24"/>
                <w:lang w:eastAsia="en-US"/>
              </w:rPr>
              <w:t>Бутурлинка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 село, Луговая   улица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B0D46" w:rsidRDefault="003B0D46" w:rsidP="00DB4E4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7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D46" w:rsidRDefault="003B0D46" w:rsidP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3B0D46" w:rsidRDefault="003B0D46" w:rsidP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3B0D46" w:rsidTr="003B0D46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 w:rsidP="00395C3A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412123,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Екатериновский муниципальный район, сельское поселение Андреевское, </w:t>
            </w:r>
            <w:proofErr w:type="spellStart"/>
            <w:r>
              <w:rPr>
                <w:sz w:val="24"/>
                <w:szCs w:val="24"/>
                <w:lang w:eastAsia="en-US"/>
              </w:rPr>
              <w:t>Бутурлинка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 село, Молодежная    улица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B0D46" w:rsidRDefault="003B0D46" w:rsidP="00DB4E4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7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D46" w:rsidRDefault="003B0D46" w:rsidP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3B0D46" w:rsidRDefault="003B0D46" w:rsidP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3B0D46" w:rsidTr="003B0D46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 w:rsidP="00395C3A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412123,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Екатериновский муниципальный район, сельское поселение Андреевское, </w:t>
            </w:r>
            <w:proofErr w:type="spellStart"/>
            <w:r>
              <w:rPr>
                <w:sz w:val="24"/>
                <w:szCs w:val="24"/>
                <w:lang w:eastAsia="en-US"/>
              </w:rPr>
              <w:t>Бутурлинка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 село, Молодежная    улица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B0D46" w:rsidRDefault="003B0D46" w:rsidP="00DB4E4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7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D46" w:rsidRDefault="003B0D46" w:rsidP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3B0D46" w:rsidRDefault="003B0D46" w:rsidP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3B0D46" w:rsidTr="003B0D46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 w:rsidP="00395C3A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412123,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Екатериновский муниципальный район, сельское поселение Андреевское, </w:t>
            </w:r>
            <w:proofErr w:type="spellStart"/>
            <w:r>
              <w:rPr>
                <w:sz w:val="24"/>
                <w:szCs w:val="24"/>
                <w:lang w:eastAsia="en-US"/>
              </w:rPr>
              <w:t>Бутурлинка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 село, Молодежная    улица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B0D46" w:rsidRDefault="003B0D46" w:rsidP="00DB4E4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7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D46" w:rsidRDefault="003B0D46" w:rsidP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3B0D46" w:rsidRDefault="003B0D46" w:rsidP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3B0D46" w:rsidTr="003B0D46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 w:rsidP="00395C3A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412123,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Екатериновский муниципальный район, сельское поселение Андреевское, </w:t>
            </w:r>
            <w:proofErr w:type="spellStart"/>
            <w:r>
              <w:rPr>
                <w:sz w:val="24"/>
                <w:szCs w:val="24"/>
                <w:lang w:eastAsia="en-US"/>
              </w:rPr>
              <w:t>Бутурлинка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 село, Молодежная    улица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B0D46" w:rsidRDefault="003B0D46" w:rsidP="00DB4E4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7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D46" w:rsidRDefault="003B0D46" w:rsidP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3B0D46" w:rsidRDefault="003B0D46" w:rsidP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3B0D46" w:rsidTr="003B0D46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 w:rsidP="00F210FE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412123,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Екатериновский муниципальный район, сельское поселение Андреевское, </w:t>
            </w:r>
            <w:proofErr w:type="spellStart"/>
            <w:r>
              <w:rPr>
                <w:sz w:val="24"/>
                <w:szCs w:val="24"/>
                <w:lang w:eastAsia="en-US"/>
              </w:rPr>
              <w:t>Бутурлинка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 село, Центральная    улица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B0D46" w:rsidRDefault="003B0D46" w:rsidP="00DB4E4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7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D46" w:rsidRDefault="003B0D46" w:rsidP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3B0D46" w:rsidRDefault="003B0D46" w:rsidP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3B0D46" w:rsidTr="003B0D46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 w:rsidP="00F210FE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412123,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Екатериновский муниципальный район, сельское поселение Андреевское, </w:t>
            </w:r>
            <w:proofErr w:type="spellStart"/>
            <w:r>
              <w:rPr>
                <w:sz w:val="24"/>
                <w:szCs w:val="24"/>
                <w:lang w:eastAsia="en-US"/>
              </w:rPr>
              <w:t>Бутурлинка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 село, Производственная зона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Нежилое помещение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1А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B0D46" w:rsidRDefault="003B0D46" w:rsidP="00DB4E4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7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D46" w:rsidRDefault="003B0D46" w:rsidP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3B0D46" w:rsidRDefault="003B0D46" w:rsidP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3B0D46" w:rsidTr="003B0D46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 w:rsidP="004B3442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412123,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Екатериновский муниципальный район, сельское поселение Андреевское, </w:t>
            </w:r>
            <w:proofErr w:type="spellStart"/>
            <w:r>
              <w:rPr>
                <w:sz w:val="24"/>
                <w:szCs w:val="24"/>
                <w:lang w:eastAsia="en-US"/>
              </w:rPr>
              <w:t>Бутурлинка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 село, Производственная зона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Нежилое помещение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1Б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B0D46" w:rsidRDefault="003B0D46" w:rsidP="00DB4E4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7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D46" w:rsidRDefault="003B0D46" w:rsidP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3B0D46" w:rsidRDefault="003B0D46" w:rsidP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3B0D46" w:rsidTr="003B0D46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 w:rsidP="004B3442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412123,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Екатериновский муниципальный район, сельское поселение Андреевское, </w:t>
            </w:r>
            <w:proofErr w:type="spellStart"/>
            <w:r>
              <w:rPr>
                <w:sz w:val="24"/>
                <w:szCs w:val="24"/>
                <w:lang w:eastAsia="en-US"/>
              </w:rPr>
              <w:t>Бутурлинка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 село, Производственная зона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Нежилое помещение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1В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B0D46" w:rsidRDefault="003B0D46" w:rsidP="00DB4E4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7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D46" w:rsidRDefault="003B0D46" w:rsidP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3B0D46" w:rsidRDefault="003B0D46" w:rsidP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3B0D46" w:rsidTr="003B0D46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 w:rsidP="00F210FE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412122,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Екатериновский муниципальный район, сельское поселение Андреевское, Воронцовка село, Верхняя  улица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7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D46" w:rsidRDefault="003B0D46" w:rsidP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3B0D46" w:rsidRDefault="003B0D46" w:rsidP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3B0D46" w:rsidTr="003B0D46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 w:rsidP="00F210FE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412122, </w:t>
            </w:r>
            <w:r>
              <w:rPr>
                <w:sz w:val="24"/>
                <w:szCs w:val="24"/>
                <w:lang w:eastAsia="en-US"/>
              </w:rPr>
              <w:t>Саратовская область, Екатериновский муниципальный район, сельское поселение Андреевское, Воронцовка село, Верхняя  улица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B0D46" w:rsidRDefault="003B0D46" w:rsidP="00DB4E4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7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D46" w:rsidRDefault="003B0D46" w:rsidP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3B0D46" w:rsidRDefault="003B0D46" w:rsidP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3B0D46" w:rsidTr="003B0D46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 w:rsidP="00F210FE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412122, </w:t>
            </w:r>
            <w:r>
              <w:rPr>
                <w:sz w:val="24"/>
                <w:szCs w:val="24"/>
                <w:lang w:eastAsia="en-US"/>
              </w:rPr>
              <w:t>Саратовская область, Екатериновский муниципальный район, сельское поселение Андреевское, Воронцовка село, Верхняя  улица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B0D46" w:rsidRDefault="003B0D46" w:rsidP="00DB4E4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7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D46" w:rsidRDefault="003B0D46" w:rsidP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3B0D46" w:rsidRDefault="003B0D46" w:rsidP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3B0D46" w:rsidTr="003B0D46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 w:rsidP="00F210FE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412122, </w:t>
            </w:r>
            <w:r>
              <w:rPr>
                <w:sz w:val="24"/>
                <w:szCs w:val="24"/>
                <w:lang w:eastAsia="en-US"/>
              </w:rPr>
              <w:t>Саратовская область, Екатериновский муниципальный район, сельское поселение Андреевское, Воронцовка село, Верхняя  улица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B0D46" w:rsidRDefault="003B0D46" w:rsidP="00DB4E4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7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D46" w:rsidRDefault="003B0D46" w:rsidP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3B0D46" w:rsidRDefault="003B0D46" w:rsidP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3B0D46" w:rsidTr="003B0D46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 w:rsidP="00F210FE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412122, </w:t>
            </w:r>
            <w:r>
              <w:rPr>
                <w:sz w:val="24"/>
                <w:szCs w:val="24"/>
                <w:lang w:eastAsia="en-US"/>
              </w:rPr>
              <w:t>Саратовская область, Екатериновский муниципальный район, сельское поселение Андреевское, Воронцовка село, Верхняя  улица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B0D46" w:rsidRDefault="003B0D46" w:rsidP="00DB4E4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7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D46" w:rsidRDefault="003B0D46" w:rsidP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3B0D46" w:rsidRDefault="003B0D46" w:rsidP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3B0D46" w:rsidTr="003B0D46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 w:rsidP="00F210FE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412122, </w:t>
            </w:r>
            <w:r>
              <w:rPr>
                <w:sz w:val="24"/>
                <w:szCs w:val="24"/>
                <w:lang w:eastAsia="en-US"/>
              </w:rPr>
              <w:t>Саратовская область, Екатериновский муниципальный район, сельское поселение Андреевское, Воронцовка село, Верхняя  улица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B0D46" w:rsidRDefault="003B0D46" w:rsidP="00DB4E4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7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D46" w:rsidRDefault="003B0D46" w:rsidP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3B0D46" w:rsidRDefault="003B0D46" w:rsidP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3B0D46" w:rsidTr="003B0D46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 w:rsidP="007038DE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412122, </w:t>
            </w:r>
            <w:r>
              <w:rPr>
                <w:sz w:val="24"/>
                <w:szCs w:val="24"/>
                <w:lang w:eastAsia="en-US"/>
              </w:rPr>
              <w:t>Саратовская область, Екатериновский муниципальный район, сельское поселение Андреевское, Воронцовка село, Луговая   улица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B0D46" w:rsidRDefault="003B0D46" w:rsidP="00DB4E4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7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D46" w:rsidRDefault="003B0D46" w:rsidP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3B0D46" w:rsidRDefault="003B0D46" w:rsidP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3B0D46" w:rsidTr="003B0D46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 w:rsidP="004B3442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412122, </w:t>
            </w:r>
            <w:r>
              <w:rPr>
                <w:sz w:val="24"/>
                <w:szCs w:val="24"/>
                <w:lang w:eastAsia="en-US"/>
              </w:rPr>
              <w:t>Саратовская область, Екатериновский муниципальный район, сельское поселение Андреевское, Воронцовка село, Луговая   улица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B0D46" w:rsidRDefault="003B0D46" w:rsidP="00DB4E4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7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D46" w:rsidRDefault="003B0D46" w:rsidP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3B0D46" w:rsidRDefault="003B0D46" w:rsidP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3B0D46" w:rsidTr="003B0D46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 w:rsidP="004B3442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412122, </w:t>
            </w:r>
            <w:r>
              <w:rPr>
                <w:sz w:val="24"/>
                <w:szCs w:val="24"/>
                <w:lang w:eastAsia="en-US"/>
              </w:rPr>
              <w:t>Саратовская область, Екатериновский муниципальный район, сельское поселение Андреевское, Воронцовка село, Луговая   улица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B0D46" w:rsidRDefault="003B0D46" w:rsidP="00DB4E4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7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D46" w:rsidRDefault="003B0D46" w:rsidP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3B0D46" w:rsidRDefault="003B0D46" w:rsidP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3B0D46" w:rsidTr="003B0D46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 w:rsidP="004B3442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412122, </w:t>
            </w:r>
            <w:r>
              <w:rPr>
                <w:sz w:val="24"/>
                <w:szCs w:val="24"/>
                <w:lang w:eastAsia="en-US"/>
              </w:rPr>
              <w:t>Саратовская область, Екатериновский муниципальный район, сельское поселение Андреевское, Воронцовка село, Луговая   улица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B0D46" w:rsidRDefault="003B0D46" w:rsidP="00DB4E4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7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D46" w:rsidRDefault="003B0D46" w:rsidP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3B0D46" w:rsidRDefault="003B0D46" w:rsidP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3B0D46" w:rsidTr="003B0D46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 w:rsidP="004B3442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412122, </w:t>
            </w:r>
            <w:r>
              <w:rPr>
                <w:sz w:val="24"/>
                <w:szCs w:val="24"/>
                <w:lang w:eastAsia="en-US"/>
              </w:rPr>
              <w:t>Саратовская область, Екатериновский муниципальный район, сельское поселение Андреевское, Воронцовка село, Луговая   улица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71А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B0D46" w:rsidRDefault="003B0D46" w:rsidP="00DB4E4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7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D46" w:rsidRDefault="003B0D46" w:rsidP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3B0D46" w:rsidRDefault="003B0D46" w:rsidP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3B0D46" w:rsidTr="003B0D46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 w:rsidP="004B3442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412122, </w:t>
            </w:r>
            <w:r>
              <w:rPr>
                <w:sz w:val="24"/>
                <w:szCs w:val="24"/>
                <w:lang w:eastAsia="en-US"/>
              </w:rPr>
              <w:t>Саратовская область, Екатериновский муниципальный район, сельское поселение Андреевское, Воронцовка село, Луговая   улица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71Б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B0D46" w:rsidRDefault="003B0D46" w:rsidP="00DB4E4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7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D46" w:rsidRDefault="003B0D46" w:rsidP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3B0D46" w:rsidRDefault="003B0D46" w:rsidP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3B0D46" w:rsidTr="003B0D46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 w:rsidP="004B3442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412122, </w:t>
            </w:r>
            <w:r>
              <w:rPr>
                <w:sz w:val="24"/>
                <w:szCs w:val="24"/>
                <w:lang w:eastAsia="en-US"/>
              </w:rPr>
              <w:t>Саратовская область, Екатериновский муниципальный район, сельское поселение Андреевское, Воронцовка село, Луговая   улица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86А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B0D46" w:rsidRDefault="003B0D46" w:rsidP="00DB4E4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7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D46" w:rsidRDefault="003B0D46" w:rsidP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3B0D46" w:rsidRDefault="003B0D46" w:rsidP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3B0D46" w:rsidTr="003B0D46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 w:rsidP="004B3442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412122, </w:t>
            </w:r>
            <w:r>
              <w:rPr>
                <w:sz w:val="24"/>
                <w:szCs w:val="24"/>
                <w:lang w:eastAsia="en-US"/>
              </w:rPr>
              <w:t>Саратовская область, Екатериновский муниципальный район, сельское поселение Андреевское, Воронцовка село, Луговая   улица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71В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B0D46" w:rsidRDefault="003B0D46" w:rsidP="00DB4E4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7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D46" w:rsidRDefault="003B0D46" w:rsidP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3B0D46" w:rsidRDefault="003B0D46" w:rsidP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3B0D46" w:rsidTr="003B0D46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 w:rsidP="00DB4E40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412122, </w:t>
            </w:r>
            <w:r>
              <w:rPr>
                <w:sz w:val="24"/>
                <w:szCs w:val="24"/>
                <w:lang w:eastAsia="en-US"/>
              </w:rPr>
              <w:t>Саратовская область, Екатериновский муниципальный район, сельское поселение Андреевское, Воронцовка село, Верхняя   улица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B0D46" w:rsidRDefault="003B0D46" w:rsidP="00DB4E4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7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D46" w:rsidRDefault="003B0D46" w:rsidP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3B0D46" w:rsidRDefault="003B0D46" w:rsidP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3B0D46" w:rsidTr="003B0D46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 w:rsidP="00DB4E40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412122, </w:t>
            </w:r>
            <w:r>
              <w:rPr>
                <w:sz w:val="24"/>
                <w:szCs w:val="24"/>
                <w:lang w:eastAsia="en-US"/>
              </w:rPr>
              <w:t>Саратовская область, Екатериновский муниципальный район, сельское поселение Андреевское, Воронцовка село, Верхняя   улица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Нежилое помещение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B0D46" w:rsidRDefault="003B0D46" w:rsidP="00DB4E4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7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D46" w:rsidRDefault="003B0D46" w:rsidP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3B0D46" w:rsidRDefault="003B0D46" w:rsidP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3B0D46" w:rsidTr="003B0D46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 w:rsidP="00DB4E40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412122,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Екатериновский муниципальный район, сельское поселение Андреевское, </w:t>
            </w:r>
            <w:proofErr w:type="spellStart"/>
            <w:r>
              <w:rPr>
                <w:sz w:val="24"/>
                <w:szCs w:val="24"/>
                <w:lang w:eastAsia="en-US"/>
              </w:rPr>
              <w:t>Бутурлинка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село, Центральная   улица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31А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B0D46" w:rsidRDefault="003B0D46" w:rsidP="00DB4E4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7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D46" w:rsidRDefault="003B0D46" w:rsidP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3B0D46" w:rsidRDefault="003B0D46" w:rsidP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3B0D46" w:rsidTr="003B0D46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 w:rsidP="00DB4E40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412122, </w:t>
            </w:r>
            <w:r>
              <w:rPr>
                <w:sz w:val="24"/>
                <w:szCs w:val="24"/>
                <w:lang w:eastAsia="en-US"/>
              </w:rPr>
              <w:t>Саратовская область, Екатериновский муниципальный район, сельское поселение Андреевское, Воронцовка село, Производственная зона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Нежилое помещение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3А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B0D46" w:rsidRDefault="003B0D46" w:rsidP="00DB4E4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7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D46" w:rsidRDefault="003B0D46" w:rsidP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3B0D46" w:rsidRDefault="003B0D46" w:rsidP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3B0D46" w:rsidTr="003B0D46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 w:rsidP="004B3442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412122, </w:t>
            </w:r>
            <w:r>
              <w:rPr>
                <w:sz w:val="24"/>
                <w:szCs w:val="24"/>
                <w:lang w:eastAsia="en-US"/>
              </w:rPr>
              <w:t>Саратовская область, Екатериновский муниципальный район, сельское поселение Андреевское, Воронцовка село, Производственная зона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Нежилое помещение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1Г</w:t>
            </w:r>
          </w:p>
        </w:tc>
        <w:tc>
          <w:tcPr>
            <w:tcW w:w="11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 w:rsidP="00DB4E4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7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46" w:rsidRDefault="003B0D46" w:rsidP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3B0D46" w:rsidRDefault="003B0D46" w:rsidP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3B0D46" w:rsidTr="003B0D46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 w:rsidP="004B3442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412122, </w:t>
            </w:r>
            <w:r>
              <w:rPr>
                <w:sz w:val="24"/>
                <w:szCs w:val="24"/>
                <w:lang w:eastAsia="en-US"/>
              </w:rPr>
              <w:t>Саратовская область, Екатериновский муниципальный район, сельское поселение Андреевское, Воронцовка село, Верхняя   улица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1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 w:rsidP="00DB4E4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46" w:rsidRDefault="003B0D46" w:rsidP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3B0D46" w:rsidRDefault="003B0D46" w:rsidP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3B0D46" w:rsidTr="003B0D46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 w:rsidP="004B3442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412122, </w:t>
            </w:r>
            <w:r>
              <w:rPr>
                <w:sz w:val="24"/>
                <w:szCs w:val="24"/>
                <w:lang w:eastAsia="en-US"/>
              </w:rPr>
              <w:t>Саратовская область, Екатериновский муниципальный район, сельское поселение Андреевское, Воронцовка село, Верхняя   улица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36/2</w:t>
            </w:r>
          </w:p>
        </w:tc>
        <w:tc>
          <w:tcPr>
            <w:tcW w:w="11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 w:rsidP="00DB4E4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7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46" w:rsidRDefault="003B0D46" w:rsidP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3B0D46" w:rsidRDefault="003B0D46" w:rsidP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3B0D46" w:rsidTr="003B0D46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 w:rsidP="003B0D46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412122, </w:t>
            </w:r>
            <w:r>
              <w:rPr>
                <w:sz w:val="24"/>
                <w:szCs w:val="24"/>
                <w:lang w:eastAsia="en-US"/>
              </w:rPr>
              <w:t>Саратовская область, Екатериновский муниципальный район, сельское поселение Андреевское, Воронцовка село, Луговая   улица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1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 w:rsidP="00DB4E4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46" w:rsidRDefault="003B0D46" w:rsidP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3B0D46" w:rsidRDefault="003B0D46" w:rsidP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3B0D46" w:rsidTr="003B0D46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 w:rsidP="004B3442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412122, </w:t>
            </w:r>
            <w:r>
              <w:rPr>
                <w:sz w:val="24"/>
                <w:szCs w:val="24"/>
                <w:lang w:eastAsia="en-US"/>
              </w:rPr>
              <w:t>Саратовская область, Екатериновский муниципальный район, сельское поселение Андреевское, Воронцовка село, Луговая   улица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1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 w:rsidP="00DB4E4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46" w:rsidRDefault="003B0D46" w:rsidP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3B0D46" w:rsidRDefault="003B0D46" w:rsidP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3B0D46" w:rsidTr="003B0D46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412143,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Екатериновский муниципальный район, сельское поселение Андреевское, Андреевка село, Рабочая   улица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46" w:rsidRDefault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46" w:rsidRDefault="003B0D46" w:rsidP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3B0D46" w:rsidRDefault="003B0D46" w:rsidP="003B0D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4B3442" w:rsidTr="003B0D46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412143, </w:t>
            </w:r>
            <w:r>
              <w:rPr>
                <w:sz w:val="24"/>
                <w:szCs w:val="24"/>
                <w:lang w:eastAsia="en-US"/>
              </w:rPr>
              <w:t>Саратовская область, Екатериновский муниципальный район, сельское поселение Андреевское, Андреевка село, Рабочая   улица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138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42" w:rsidRDefault="004B3442" w:rsidP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4B3442" w:rsidRDefault="004B3442" w:rsidP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4B3442" w:rsidTr="003B0D46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412143, </w:t>
            </w:r>
            <w:r>
              <w:rPr>
                <w:sz w:val="24"/>
                <w:szCs w:val="24"/>
                <w:lang w:eastAsia="en-US"/>
              </w:rPr>
              <w:t>Саратовская область, Екатериновский муниципальный район, сельское поселение Андреевское, Андреевка село, Рабочая   улица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13А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42" w:rsidRDefault="004B3442" w:rsidP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4B3442" w:rsidRDefault="004B3442" w:rsidP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4B3442" w:rsidTr="003B0D46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412143, </w:t>
            </w:r>
            <w:r>
              <w:rPr>
                <w:sz w:val="24"/>
                <w:szCs w:val="24"/>
                <w:lang w:eastAsia="en-US"/>
              </w:rPr>
              <w:t>Саратовская область, Екатериновский муниципальный район, сельское поселение Андреевское, Андреевка село, Рабочая   улица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140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42" w:rsidRDefault="004B3442" w:rsidP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4B3442" w:rsidRDefault="004B3442" w:rsidP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4B3442" w:rsidTr="003B0D46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412143, </w:t>
            </w:r>
            <w:r>
              <w:rPr>
                <w:sz w:val="24"/>
                <w:szCs w:val="24"/>
                <w:lang w:eastAsia="en-US"/>
              </w:rPr>
              <w:t>Саратовская область, Екатериновский муниципальный район, сельское поселение Андреевское, Андреевка село, Рабочая   улица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18Е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42" w:rsidRDefault="004B3442" w:rsidP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4B3442" w:rsidRDefault="004B3442" w:rsidP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4B3442" w:rsidTr="003B0D46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412143, </w:t>
            </w:r>
            <w:r>
              <w:rPr>
                <w:sz w:val="24"/>
                <w:szCs w:val="24"/>
                <w:lang w:eastAsia="en-US"/>
              </w:rPr>
              <w:t>Саратовская область, Екатериновский муниципальный район, сельское поселение Андреевское, Андреевка село, Рабочая   улица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19А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42" w:rsidRDefault="004B3442" w:rsidP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4B3442" w:rsidRDefault="004B3442" w:rsidP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4B3442" w:rsidTr="003B0D46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412143, </w:t>
            </w:r>
            <w:r>
              <w:rPr>
                <w:sz w:val="24"/>
                <w:szCs w:val="24"/>
                <w:lang w:eastAsia="en-US"/>
              </w:rPr>
              <w:t>Саратовская область, Екатериновский муниципальный район, сельское поселение Андреевское, Андреевка село, Рабочая   улица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19Б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42" w:rsidRDefault="004B3442" w:rsidP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4B3442" w:rsidRDefault="004B3442" w:rsidP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4B3442" w:rsidTr="003B0D46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412143, </w:t>
            </w:r>
            <w:r>
              <w:rPr>
                <w:sz w:val="24"/>
                <w:szCs w:val="24"/>
                <w:lang w:eastAsia="en-US"/>
              </w:rPr>
              <w:t>Саратовская область, Екатериновский муниципальный район, сельское поселение Андреевское, Андреевка село, Рабочая   улица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19В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42" w:rsidRDefault="004B3442" w:rsidP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4B3442" w:rsidRDefault="004B3442" w:rsidP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4B3442" w:rsidTr="003B0D46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412143, </w:t>
            </w:r>
            <w:r>
              <w:rPr>
                <w:sz w:val="24"/>
                <w:szCs w:val="24"/>
                <w:lang w:eastAsia="en-US"/>
              </w:rPr>
              <w:t>Саратовская область, Екатериновский муниципальный район, сельское поселение Андреевское, Андреевка село, Рабочая   улица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19г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42" w:rsidRDefault="004B3442" w:rsidP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4B3442" w:rsidRDefault="004B3442" w:rsidP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4B3442" w:rsidTr="003B0D46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412143, </w:t>
            </w:r>
            <w:r>
              <w:rPr>
                <w:sz w:val="24"/>
                <w:szCs w:val="24"/>
                <w:lang w:eastAsia="en-US"/>
              </w:rPr>
              <w:t>Саратовская область, Екатериновский муниципальный район, сельское поселение Андреевское, Андреевка село, Рабочая   улица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20а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42" w:rsidRDefault="004B3442" w:rsidP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4B3442" w:rsidRDefault="004B3442" w:rsidP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4B3442" w:rsidTr="003B0D46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412143, </w:t>
            </w:r>
            <w:r>
              <w:rPr>
                <w:sz w:val="24"/>
                <w:szCs w:val="24"/>
                <w:lang w:eastAsia="en-US"/>
              </w:rPr>
              <w:t>Саратовская область, Екатериновский муниципальный район, сельское поселение Андреевское, Андреевка село, Рабочая   улица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54А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42" w:rsidRDefault="004B3442" w:rsidP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4B3442" w:rsidRDefault="004B3442" w:rsidP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4B3442" w:rsidTr="003B0D46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412143, </w:t>
            </w:r>
            <w:r>
              <w:rPr>
                <w:sz w:val="24"/>
                <w:szCs w:val="24"/>
                <w:lang w:eastAsia="en-US"/>
              </w:rPr>
              <w:t>Саратовская область, Екатериновский муниципальный район, сельское поселение Андреевское, Андреевка село, Рабочая   улица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60А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42" w:rsidRDefault="004B3442" w:rsidP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4B3442" w:rsidRDefault="004B3442" w:rsidP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4B3442" w:rsidTr="003B0D46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412143, </w:t>
            </w:r>
            <w:r>
              <w:rPr>
                <w:sz w:val="24"/>
                <w:szCs w:val="24"/>
                <w:lang w:eastAsia="en-US"/>
              </w:rPr>
              <w:t>Саратовская область, Екатериновский муниципальный район, сельское поселение Андреевское, Андреевка село, Рабочая   улица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107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42" w:rsidRDefault="004B3442" w:rsidP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4B3442" w:rsidRDefault="004B3442" w:rsidP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4B3442" w:rsidTr="003B0D46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412143, </w:t>
            </w:r>
            <w:r>
              <w:rPr>
                <w:sz w:val="24"/>
                <w:szCs w:val="24"/>
                <w:lang w:eastAsia="en-US"/>
              </w:rPr>
              <w:t>Саратовская область, Екатериновский муниципальный район, сельское поселение Андреевское, Андреевка село, Рабочая   улица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107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42" w:rsidRDefault="004B3442" w:rsidP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4B3442" w:rsidRDefault="004B3442" w:rsidP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4B3442" w:rsidTr="003B0D46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412143, </w:t>
            </w:r>
            <w:r>
              <w:rPr>
                <w:sz w:val="24"/>
                <w:szCs w:val="24"/>
                <w:lang w:eastAsia="en-US"/>
              </w:rPr>
              <w:t>Саратовская область, Екатериновский муниципальный район, сельское поселение Андреевское, Андреевка село, Рабочая   улица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42" w:rsidRDefault="004B3442" w:rsidP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4B3442" w:rsidRDefault="004B3442" w:rsidP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4B3442" w:rsidTr="003B0D46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412143, </w:t>
            </w:r>
            <w:r>
              <w:rPr>
                <w:sz w:val="24"/>
                <w:szCs w:val="24"/>
                <w:lang w:eastAsia="en-US"/>
              </w:rPr>
              <w:t>Саратовская область, Екатериновский муниципальный район, сельское поселение Андреевское, Андреевка село, Рабочая   улица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42" w:rsidRDefault="004B3442" w:rsidP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4B3442" w:rsidRDefault="004B3442" w:rsidP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4B3442" w:rsidTr="003B0D46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412143, </w:t>
            </w:r>
            <w:r>
              <w:rPr>
                <w:sz w:val="24"/>
                <w:szCs w:val="24"/>
                <w:lang w:eastAsia="en-US"/>
              </w:rPr>
              <w:t>Саратовская область, Екатериновский муниципальный район, сельское поселение Андреевское, Андреевка село, Рабочая   улица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42" w:rsidRDefault="004B3442" w:rsidP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4B3442" w:rsidRDefault="004B3442" w:rsidP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4B3442" w:rsidTr="003B0D46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 w:rsidP="004B3442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412143, </w:t>
            </w:r>
            <w:r>
              <w:rPr>
                <w:sz w:val="24"/>
                <w:szCs w:val="24"/>
                <w:lang w:eastAsia="en-US"/>
              </w:rPr>
              <w:t>Саратовская область, Екатериновский муниципальный район, сельское поселение Андреевское, Андреевка село, Производственная зона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Нежилое помещение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42" w:rsidRDefault="004B3442" w:rsidP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4B3442" w:rsidRDefault="004B3442" w:rsidP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4B3442" w:rsidTr="003B0D46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 w:rsidP="004B3442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412143, </w:t>
            </w:r>
            <w:r>
              <w:rPr>
                <w:sz w:val="24"/>
                <w:szCs w:val="24"/>
                <w:lang w:eastAsia="en-US"/>
              </w:rPr>
              <w:t>Саратовская область, Екатериновский муниципальный район, сельское поселение Андреевское, Андреевка село, Производственная зона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Нежилое помещение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42" w:rsidRDefault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42" w:rsidRDefault="004B3442" w:rsidP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4B3442" w:rsidRDefault="004B3442" w:rsidP="004B344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</w:tbl>
    <w:p w:rsidR="00395C3A" w:rsidRDefault="00395C3A" w:rsidP="00395C3A"/>
    <w:p w:rsidR="00395C3A" w:rsidRDefault="00395C3A" w:rsidP="00395C3A"/>
    <w:p w:rsidR="004B3442" w:rsidRDefault="004B3442" w:rsidP="00395C3A">
      <w:pPr>
        <w:pStyle w:val="ConsPlusNormal"/>
        <w:widowControl/>
        <w:ind w:left="540" w:firstLine="0"/>
        <w:rPr>
          <w:rFonts w:ascii="Times New Roman" w:hAnsi="Times New Roman" w:cs="Times New Roman"/>
          <w:sz w:val="28"/>
          <w:szCs w:val="28"/>
        </w:rPr>
      </w:pPr>
    </w:p>
    <w:p w:rsidR="004B3442" w:rsidRDefault="004B3442" w:rsidP="00395C3A">
      <w:pPr>
        <w:pStyle w:val="ConsPlusNormal"/>
        <w:widowControl/>
        <w:ind w:left="540" w:firstLine="0"/>
        <w:rPr>
          <w:rFonts w:ascii="Times New Roman" w:hAnsi="Times New Roman" w:cs="Times New Roman"/>
          <w:sz w:val="28"/>
          <w:szCs w:val="28"/>
        </w:rPr>
      </w:pPr>
    </w:p>
    <w:p w:rsidR="004B3442" w:rsidRDefault="004B3442" w:rsidP="00395C3A">
      <w:pPr>
        <w:pStyle w:val="ConsPlusNormal"/>
        <w:widowControl/>
        <w:ind w:left="540" w:firstLine="0"/>
        <w:rPr>
          <w:rFonts w:ascii="Times New Roman" w:hAnsi="Times New Roman" w:cs="Times New Roman"/>
          <w:sz w:val="28"/>
          <w:szCs w:val="28"/>
        </w:rPr>
      </w:pPr>
    </w:p>
    <w:p w:rsidR="004B3442" w:rsidRDefault="004B3442" w:rsidP="00395C3A">
      <w:pPr>
        <w:pStyle w:val="ConsPlusNormal"/>
        <w:widowControl/>
        <w:ind w:left="540" w:firstLine="0"/>
        <w:rPr>
          <w:rFonts w:ascii="Times New Roman" w:hAnsi="Times New Roman" w:cs="Times New Roman"/>
          <w:sz w:val="28"/>
          <w:szCs w:val="28"/>
        </w:rPr>
      </w:pPr>
    </w:p>
    <w:p w:rsidR="00C45AA3" w:rsidRDefault="00C45AA3" w:rsidP="00395C3A">
      <w:pPr>
        <w:pStyle w:val="ConsPlusNormal"/>
        <w:widowControl/>
        <w:ind w:left="540" w:firstLine="0"/>
        <w:rPr>
          <w:rFonts w:ascii="Times New Roman" w:hAnsi="Times New Roman" w:cs="Times New Roman"/>
          <w:sz w:val="28"/>
          <w:szCs w:val="28"/>
        </w:rPr>
      </w:pPr>
    </w:p>
    <w:p w:rsidR="00395C3A" w:rsidRDefault="00395C3A" w:rsidP="00395C3A">
      <w:pPr>
        <w:pStyle w:val="ConsPlusNormal"/>
        <w:widowControl/>
        <w:ind w:left="54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395C3A" w:rsidRDefault="00395C3A" w:rsidP="00395C3A">
      <w:pPr>
        <w:pStyle w:val="ConsPlusNormal"/>
        <w:widowControl/>
        <w:ind w:left="540" w:firstLine="0"/>
      </w:pPr>
      <w:r>
        <w:rPr>
          <w:rFonts w:ascii="Times New Roman" w:hAnsi="Times New Roman" w:cs="Times New Roman"/>
          <w:sz w:val="28"/>
          <w:szCs w:val="28"/>
        </w:rPr>
        <w:t xml:space="preserve">Андреевского МО:                                           А.Н.Яшин                                          </w:t>
      </w:r>
    </w:p>
    <w:p w:rsidR="00395C3A" w:rsidRDefault="00395C3A" w:rsidP="00395C3A"/>
    <w:p w:rsidR="00DE7B3E" w:rsidRDefault="00DE7B3E"/>
    <w:sectPr w:rsidR="00DE7B3E" w:rsidSect="004B3442">
      <w:pgSz w:w="11906" w:h="16838"/>
      <w:pgMar w:top="15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44A8E"/>
    <w:multiLevelType w:val="hybridMultilevel"/>
    <w:tmpl w:val="5748E1F6"/>
    <w:lvl w:ilvl="0" w:tplc="EC2CF0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95C3A"/>
    <w:rsid w:val="00395C3A"/>
    <w:rsid w:val="003B0D46"/>
    <w:rsid w:val="004B3442"/>
    <w:rsid w:val="007038DE"/>
    <w:rsid w:val="00C45AA3"/>
    <w:rsid w:val="00DB4E40"/>
    <w:rsid w:val="00DE7B3E"/>
    <w:rsid w:val="00F21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C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C3A"/>
    <w:pPr>
      <w:ind w:left="720"/>
      <w:contextualSpacing/>
    </w:pPr>
  </w:style>
  <w:style w:type="paragraph" w:customStyle="1" w:styleId="ConsPlusNormal">
    <w:name w:val="ConsPlusNormal"/>
    <w:rsid w:val="00395C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2">
    <w:name w:val="Font Style12"/>
    <w:rsid w:val="00395C3A"/>
    <w:rPr>
      <w:rFonts w:ascii="Times New Roman" w:hAnsi="Times New Roman" w:cs="Times New Roman" w:hint="default"/>
      <w:sz w:val="24"/>
      <w:szCs w:val="24"/>
    </w:rPr>
  </w:style>
  <w:style w:type="table" w:styleId="a4">
    <w:name w:val="Table Grid"/>
    <w:basedOn w:val="a1"/>
    <w:rsid w:val="00395C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5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43502-E51B-433E-8863-4694EADAC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11</Pages>
  <Words>1690</Words>
  <Characters>9634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MultiDVD Team</Company>
  <LinksUpToDate>false</LinksUpToDate>
  <CharactersWithSpaces>11302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cp:lastPrinted>2018-07-23T14:06:00Z</cp:lastPrinted>
  <dcterms:created xsi:type="dcterms:W3CDTF">2018-07-23T12:48:00Z</dcterms:created>
  <dcterms:modified xsi:type="dcterms:W3CDTF">2018-07-23T14:08:00Z</dcterms:modified>
</cp:coreProperties>
</file>